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0D3850" w:rsidP="00374FCF">
      <w:pPr>
        <w:rPr>
          <w:b/>
        </w:rPr>
      </w:pPr>
      <w:r w:rsidRPr="000D385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C0031" w:rsidP="00374FCF">
      <w:pPr>
        <w:rPr>
          <w:b/>
        </w:rPr>
      </w:pPr>
      <w:r>
        <w:rPr>
          <w:b/>
        </w:rPr>
        <w:t>20</w:t>
      </w:r>
      <w:r w:rsidR="006D2F3B">
        <w:rPr>
          <w:b/>
        </w:rPr>
        <w:t>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D3850"/>
    <w:rsid w:val="0024072A"/>
    <w:rsid w:val="0026762E"/>
    <w:rsid w:val="003007AE"/>
    <w:rsid w:val="00374FCF"/>
    <w:rsid w:val="004157B5"/>
    <w:rsid w:val="0048204C"/>
    <w:rsid w:val="004B5B63"/>
    <w:rsid w:val="004D2D6E"/>
    <w:rsid w:val="00522B7C"/>
    <w:rsid w:val="005D026C"/>
    <w:rsid w:val="006D2F3B"/>
    <w:rsid w:val="006D5173"/>
    <w:rsid w:val="00752DF1"/>
    <w:rsid w:val="00846499"/>
    <w:rsid w:val="008B4886"/>
    <w:rsid w:val="008D046A"/>
    <w:rsid w:val="009C0031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2025-09-28T18:01:00Z</dcterms:created>
  <dcterms:modified xsi:type="dcterms:W3CDTF">2025-09-28T18:01:00Z</dcterms:modified>
</cp:coreProperties>
</file>