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05" w:rsidRPr="00396457" w:rsidRDefault="00396457" w:rsidP="00427BAD">
      <w:pPr>
        <w:spacing w:after="0"/>
        <w:jc w:val="center"/>
        <w:rPr>
          <w:rFonts w:ascii="Times New Roman" w:hAnsi="Times New Roman" w:cs="Times New Roman"/>
          <w:b/>
        </w:rPr>
      </w:pPr>
      <w:r w:rsidRPr="00396457">
        <w:rPr>
          <w:rFonts w:ascii="Times New Roman" w:hAnsi="Times New Roman" w:cs="Times New Roman"/>
          <w:b/>
        </w:rPr>
        <w:t>ЭЛЕКТРОННЫЕ ОБРАЗОВАТЕЛЬНЫЕ РЕСУРСЫ.</w:t>
      </w:r>
    </w:p>
    <w:p w:rsidR="00A81C54" w:rsidRPr="00396457" w:rsidRDefault="00A81C54" w:rsidP="00427BA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172" w:type="dxa"/>
        <w:tblInd w:w="-601" w:type="dxa"/>
        <w:tblLayout w:type="fixed"/>
        <w:tblLook w:val="04A0"/>
      </w:tblPr>
      <w:tblGrid>
        <w:gridCol w:w="567"/>
        <w:gridCol w:w="86"/>
        <w:gridCol w:w="6010"/>
        <w:gridCol w:w="3509"/>
      </w:tblGrid>
      <w:tr w:rsidR="006C6EB2" w:rsidRPr="00396457" w:rsidTr="0030793B">
        <w:tc>
          <w:tcPr>
            <w:tcW w:w="653" w:type="dxa"/>
            <w:gridSpan w:val="2"/>
          </w:tcPr>
          <w:p w:rsidR="005D2BBF" w:rsidRPr="00396457" w:rsidRDefault="00427BAD" w:rsidP="00427BAD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№  п/п</w:t>
            </w:r>
          </w:p>
        </w:tc>
        <w:tc>
          <w:tcPr>
            <w:tcW w:w="6010" w:type="dxa"/>
          </w:tcPr>
          <w:p w:rsidR="005D2BBF" w:rsidRPr="00396457" w:rsidRDefault="00427BAD" w:rsidP="00427BAD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Название сайта, описание</w:t>
            </w:r>
          </w:p>
        </w:tc>
        <w:tc>
          <w:tcPr>
            <w:tcW w:w="3509" w:type="dxa"/>
          </w:tcPr>
          <w:p w:rsidR="005D2BBF" w:rsidRPr="00396457" w:rsidRDefault="00427BAD" w:rsidP="00427BAD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Ссылка</w:t>
            </w:r>
          </w:p>
        </w:tc>
      </w:tr>
      <w:tr w:rsidR="00A81C54" w:rsidRPr="00396457" w:rsidTr="0030793B">
        <w:tc>
          <w:tcPr>
            <w:tcW w:w="10172" w:type="dxa"/>
            <w:gridSpan w:val="4"/>
            <w:vAlign w:val="center"/>
          </w:tcPr>
          <w:p w:rsidR="00A81C54" w:rsidRDefault="00A81C54" w:rsidP="003079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6457">
              <w:rPr>
                <w:rFonts w:ascii="Times New Roman" w:hAnsi="Times New Roman" w:cs="Times New Roman"/>
                <w:b/>
                <w:i/>
              </w:rPr>
              <w:t>Для работы с детьми</w:t>
            </w:r>
          </w:p>
          <w:p w:rsidR="0030793B" w:rsidRPr="00396457" w:rsidRDefault="0030793B" w:rsidP="00307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6EB2" w:rsidRPr="00396457" w:rsidTr="0030793B">
        <w:tc>
          <w:tcPr>
            <w:tcW w:w="567" w:type="dxa"/>
          </w:tcPr>
          <w:p w:rsidR="005D2BBF" w:rsidRPr="00396457" w:rsidRDefault="00427BAD" w:rsidP="00A81C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  <w:gridSpan w:val="2"/>
          </w:tcPr>
          <w:p w:rsidR="005D2BBF" w:rsidRPr="00396457" w:rsidRDefault="00427BAD" w:rsidP="00427BAD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«СПАС-Экстрим» содержит материалы по безопасности.</w:t>
            </w:r>
          </w:p>
        </w:tc>
        <w:tc>
          <w:tcPr>
            <w:tcW w:w="3509" w:type="dxa"/>
          </w:tcPr>
          <w:p w:rsidR="00427BAD" w:rsidRPr="00396457" w:rsidRDefault="00C60FE4" w:rsidP="00427BAD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6" w:history="1">
              <w:r w:rsidR="00427BAD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http://www.spas-extreme.ru</w:t>
              </w:r>
            </w:hyperlink>
          </w:p>
          <w:p w:rsidR="005D2BBF" w:rsidRPr="00396457" w:rsidRDefault="005D2BBF" w:rsidP="00427B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EB2" w:rsidRPr="00396457" w:rsidTr="0030793B">
        <w:trPr>
          <w:trHeight w:val="70"/>
        </w:trPr>
        <w:tc>
          <w:tcPr>
            <w:tcW w:w="567" w:type="dxa"/>
          </w:tcPr>
          <w:p w:rsidR="005D2BBF" w:rsidRPr="00396457" w:rsidRDefault="00427BAD" w:rsidP="00A81C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6" w:type="dxa"/>
            <w:gridSpan w:val="2"/>
          </w:tcPr>
          <w:p w:rsidR="005D2BBF" w:rsidRPr="00396457" w:rsidRDefault="00427BAD" w:rsidP="00427BAD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«Смешарики».</w:t>
            </w:r>
          </w:p>
        </w:tc>
        <w:tc>
          <w:tcPr>
            <w:tcW w:w="3509" w:type="dxa"/>
          </w:tcPr>
          <w:p w:rsidR="005D2BBF" w:rsidRPr="00396457" w:rsidRDefault="00C60FE4" w:rsidP="00E82AD5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7" w:history="1">
              <w:r w:rsidR="00427BAD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http://www.smeshariki.ru/</w:t>
              </w:r>
            </w:hyperlink>
          </w:p>
        </w:tc>
      </w:tr>
      <w:tr w:rsidR="006C6EB2" w:rsidRPr="00396457" w:rsidTr="0030793B">
        <w:tc>
          <w:tcPr>
            <w:tcW w:w="567" w:type="dxa"/>
          </w:tcPr>
          <w:p w:rsidR="005D2BBF" w:rsidRPr="00396457" w:rsidRDefault="00427BAD" w:rsidP="00A81C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6" w:type="dxa"/>
            <w:gridSpan w:val="2"/>
          </w:tcPr>
          <w:p w:rsidR="005D2BBF" w:rsidRPr="00396457" w:rsidRDefault="00E82AD5" w:rsidP="00E82AD5">
            <w:pPr>
              <w:tabs>
                <w:tab w:val="left" w:pos="5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Волгоградской областной детской библиотеки.</w:t>
            </w:r>
          </w:p>
        </w:tc>
        <w:tc>
          <w:tcPr>
            <w:tcW w:w="3509" w:type="dxa"/>
          </w:tcPr>
          <w:p w:rsidR="00E82AD5" w:rsidRPr="00396457" w:rsidRDefault="00C60FE4" w:rsidP="00E82AD5">
            <w:pPr>
              <w:ind w:right="120"/>
              <w:jc w:val="both"/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  <w:hyperlink r:id="rId8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biblioteka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-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volgograd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</w:hyperlink>
          </w:p>
          <w:p w:rsidR="005D2BBF" w:rsidRPr="00396457" w:rsidRDefault="005D2BBF" w:rsidP="00427B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EB2" w:rsidRPr="00396457" w:rsidTr="0030793B">
        <w:tc>
          <w:tcPr>
            <w:tcW w:w="567" w:type="dxa"/>
          </w:tcPr>
          <w:p w:rsidR="005D2BBF" w:rsidRPr="00396457" w:rsidRDefault="00427BAD" w:rsidP="00A81C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6" w:type="dxa"/>
            <w:gridSpan w:val="2"/>
          </w:tcPr>
          <w:p w:rsidR="005D2BBF" w:rsidRPr="00396457" w:rsidRDefault="00E82AD5" w:rsidP="00E82AD5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Сайт «Мульти Россия». Это цикл социальных анимационных роликов, Каждый мультфильм - визитная карточка одного из городов, регионов или народностей России.</w:t>
            </w:r>
          </w:p>
        </w:tc>
        <w:tc>
          <w:tcPr>
            <w:tcW w:w="3509" w:type="dxa"/>
          </w:tcPr>
          <w:p w:rsidR="005D2BBF" w:rsidRPr="00396457" w:rsidRDefault="00C60FE4" w:rsidP="00E82AD5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hyperlink r:id="rId9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</w:hyperlink>
            <w:hyperlink r:id="rId10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</w:hyperlink>
            <w:hyperlink r:id="rId11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www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multirussia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index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php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?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=10</w:t>
              </w:r>
            </w:hyperlink>
          </w:p>
        </w:tc>
      </w:tr>
      <w:tr w:rsidR="006C6EB2" w:rsidRPr="00396457" w:rsidTr="0030793B">
        <w:tc>
          <w:tcPr>
            <w:tcW w:w="567" w:type="dxa"/>
          </w:tcPr>
          <w:p w:rsidR="005D2BBF" w:rsidRPr="00396457" w:rsidRDefault="00427BAD" w:rsidP="00A81C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6" w:type="dxa"/>
            <w:gridSpan w:val="2"/>
          </w:tcPr>
          <w:p w:rsidR="005D2BBF" w:rsidRPr="00396457" w:rsidRDefault="00E82AD5" w:rsidP="00E82AD5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Учи.ру — это отечественная онлайн-платформа, где ученики из всех регионов России изучают школьные предметы в интерактивной форме.  В частности для дошкольников – математика (подготовка к школе).</w:t>
            </w:r>
          </w:p>
        </w:tc>
        <w:tc>
          <w:tcPr>
            <w:tcW w:w="3509" w:type="dxa"/>
          </w:tcPr>
          <w:p w:rsidR="00E82AD5" w:rsidRPr="00396457" w:rsidRDefault="00C60FE4" w:rsidP="00E82AD5">
            <w:pPr>
              <w:spacing w:after="225"/>
              <w:jc w:val="both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hyperlink r:id="rId12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uchi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teachers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stats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main</w:t>
              </w:r>
            </w:hyperlink>
          </w:p>
          <w:p w:rsidR="005D2BBF" w:rsidRPr="00396457" w:rsidRDefault="005D2BBF" w:rsidP="00427B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EB2" w:rsidRPr="00396457" w:rsidTr="0030793B">
        <w:tc>
          <w:tcPr>
            <w:tcW w:w="567" w:type="dxa"/>
          </w:tcPr>
          <w:p w:rsidR="005D2BBF" w:rsidRPr="00396457" w:rsidRDefault="00427BAD" w:rsidP="0030793B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6" w:type="dxa"/>
            <w:gridSpan w:val="2"/>
          </w:tcPr>
          <w:p w:rsidR="005D2BBF" w:rsidRPr="00396457" w:rsidRDefault="00E82AD5" w:rsidP="0030793B">
            <w:pPr>
              <w:jc w:val="both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Тилли - детская образовательная платформа для детей от 2 до 8 лет. Можно использовать при подготовке ребенка к поступлению в школу.</w:t>
            </w:r>
          </w:p>
        </w:tc>
        <w:tc>
          <w:tcPr>
            <w:tcW w:w="3509" w:type="dxa"/>
          </w:tcPr>
          <w:p w:rsidR="005D2BBF" w:rsidRPr="00396457" w:rsidRDefault="00C60FE4" w:rsidP="0030793B">
            <w:pPr>
              <w:spacing w:after="225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https://tillionline.ru/?scrollto=lessons</w:t>
              </w:r>
            </w:hyperlink>
          </w:p>
        </w:tc>
      </w:tr>
      <w:tr w:rsidR="00C45165" w:rsidRPr="00396457" w:rsidTr="0030793B">
        <w:trPr>
          <w:trHeight w:val="454"/>
        </w:trPr>
        <w:tc>
          <w:tcPr>
            <w:tcW w:w="567" w:type="dxa"/>
          </w:tcPr>
          <w:p w:rsidR="00427BAD" w:rsidRPr="00396457" w:rsidRDefault="00427BAD" w:rsidP="00A81C54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6" w:type="dxa"/>
            <w:gridSpan w:val="2"/>
          </w:tcPr>
          <w:p w:rsidR="00427BAD" w:rsidRPr="00396457" w:rsidRDefault="00E82AD5" w:rsidP="00E82AD5">
            <w:pPr>
              <w:jc w:val="both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IQша - онлайн-сервис интеллектуального развития детей.</w:t>
            </w:r>
          </w:p>
        </w:tc>
        <w:tc>
          <w:tcPr>
            <w:tcW w:w="3509" w:type="dxa"/>
          </w:tcPr>
          <w:p w:rsidR="00427BAD" w:rsidRPr="00396457" w:rsidRDefault="00C60FE4" w:rsidP="0030793B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https://iqsha.ru/uprazhneniya</w:t>
              </w:r>
            </w:hyperlink>
          </w:p>
        </w:tc>
      </w:tr>
      <w:tr w:rsidR="00C45165" w:rsidRPr="00396457" w:rsidTr="0030793B">
        <w:tc>
          <w:tcPr>
            <w:tcW w:w="567" w:type="dxa"/>
          </w:tcPr>
          <w:p w:rsidR="00427BAD" w:rsidRPr="00396457" w:rsidRDefault="00427BAD" w:rsidP="00A81C54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96" w:type="dxa"/>
            <w:gridSpan w:val="2"/>
          </w:tcPr>
          <w:p w:rsidR="00427BAD" w:rsidRPr="00396457" w:rsidRDefault="00E82AD5" w:rsidP="00E82AD5">
            <w:pPr>
              <w:tabs>
                <w:tab w:val="left" w:pos="1665"/>
              </w:tabs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Сайт "Развитие Ребенка" посвящен детям и их родителям.</w:t>
            </w:r>
          </w:p>
        </w:tc>
        <w:tc>
          <w:tcPr>
            <w:tcW w:w="3509" w:type="dxa"/>
          </w:tcPr>
          <w:p w:rsidR="00427BAD" w:rsidRPr="00396457" w:rsidRDefault="00C60FE4" w:rsidP="00E82AD5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hyperlink r:id="rId15" w:anchor=".XrBqkKsufIU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http://www.razvitierebenka.com/p/5-7.html#.XrBqkKsufIU</w:t>
              </w:r>
            </w:hyperlink>
          </w:p>
        </w:tc>
      </w:tr>
      <w:tr w:rsidR="00C45165" w:rsidRPr="00396457" w:rsidTr="0030793B">
        <w:trPr>
          <w:trHeight w:val="340"/>
        </w:trPr>
        <w:tc>
          <w:tcPr>
            <w:tcW w:w="567" w:type="dxa"/>
          </w:tcPr>
          <w:p w:rsidR="00427BAD" w:rsidRPr="00396457" w:rsidRDefault="00427BAD" w:rsidP="00A81C54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96" w:type="dxa"/>
            <w:gridSpan w:val="2"/>
          </w:tcPr>
          <w:p w:rsidR="00427BAD" w:rsidRPr="00396457" w:rsidRDefault="00E82AD5" w:rsidP="00E82AD5">
            <w:pPr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Детский портал "Солнышко".</w:t>
            </w:r>
          </w:p>
        </w:tc>
        <w:tc>
          <w:tcPr>
            <w:tcW w:w="3509" w:type="dxa"/>
          </w:tcPr>
          <w:p w:rsidR="00427BAD" w:rsidRPr="00396457" w:rsidRDefault="00C60FE4" w:rsidP="00E82AD5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16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www.solnet.ee/</w:t>
              </w:r>
            </w:hyperlink>
          </w:p>
        </w:tc>
      </w:tr>
      <w:tr w:rsidR="00C45165" w:rsidRPr="00396457" w:rsidTr="0030793B">
        <w:tc>
          <w:tcPr>
            <w:tcW w:w="567" w:type="dxa"/>
          </w:tcPr>
          <w:p w:rsidR="00427BAD" w:rsidRPr="00396457" w:rsidRDefault="00427BAD" w:rsidP="00A81C54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96" w:type="dxa"/>
            <w:gridSpan w:val="2"/>
          </w:tcPr>
          <w:p w:rsidR="00427BAD" w:rsidRPr="00396457" w:rsidRDefault="00E82AD5" w:rsidP="00E82AD5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«Играемся». Познавательные игры, игры на развитие внимания, памяти, мышления.</w:t>
            </w:r>
          </w:p>
        </w:tc>
        <w:tc>
          <w:tcPr>
            <w:tcW w:w="3509" w:type="dxa"/>
          </w:tcPr>
          <w:p w:rsidR="00427BAD" w:rsidRPr="00396457" w:rsidRDefault="00C60FE4" w:rsidP="00E82AD5">
            <w:pPr>
              <w:rPr>
                <w:rFonts w:ascii="Times New Roman" w:hAnsi="Times New Roman" w:cs="Times New Roman"/>
              </w:rPr>
            </w:pPr>
            <w:hyperlink r:id="rId17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http://www.igraemsa.ru/igry-dlja-detej/igry-na-vnimanie-i-pamjat</w:t>
              </w:r>
            </w:hyperlink>
          </w:p>
        </w:tc>
      </w:tr>
      <w:tr w:rsidR="00C45165" w:rsidRPr="00396457" w:rsidTr="0030793B">
        <w:trPr>
          <w:trHeight w:val="340"/>
        </w:trPr>
        <w:tc>
          <w:tcPr>
            <w:tcW w:w="567" w:type="dxa"/>
          </w:tcPr>
          <w:p w:rsidR="00427BAD" w:rsidRPr="00396457" w:rsidRDefault="00427BAD" w:rsidP="00A81C54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96" w:type="dxa"/>
            <w:gridSpan w:val="2"/>
          </w:tcPr>
          <w:p w:rsidR="00427BAD" w:rsidRPr="00396457" w:rsidRDefault="00E82AD5" w:rsidP="003079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«Все для детей».</w:t>
            </w:r>
          </w:p>
        </w:tc>
        <w:tc>
          <w:tcPr>
            <w:tcW w:w="3509" w:type="dxa"/>
          </w:tcPr>
          <w:p w:rsidR="00427BAD" w:rsidRPr="00396457" w:rsidRDefault="00C60FE4" w:rsidP="00E82AD5">
            <w:pPr>
              <w:tabs>
                <w:tab w:val="left" w:pos="3825"/>
              </w:tabs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18" w:history="1">
              <w:r w:rsidR="00E82AD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http://allforchildren.ru/sci/</w:t>
              </w:r>
            </w:hyperlink>
            <w:r w:rsidR="00E82AD5"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ab/>
            </w:r>
          </w:p>
        </w:tc>
      </w:tr>
      <w:tr w:rsidR="00C45165" w:rsidRPr="00396457" w:rsidTr="0030793B">
        <w:trPr>
          <w:trHeight w:val="340"/>
        </w:trPr>
        <w:tc>
          <w:tcPr>
            <w:tcW w:w="567" w:type="dxa"/>
          </w:tcPr>
          <w:p w:rsidR="00427BAD" w:rsidRPr="00396457" w:rsidRDefault="00427BAD" w:rsidP="00A81C54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96" w:type="dxa"/>
            <w:gridSpan w:val="2"/>
          </w:tcPr>
          <w:p w:rsidR="00427BAD" w:rsidRPr="00396457" w:rsidRDefault="009E3B86" w:rsidP="003079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Детский портал "Теремок".</w:t>
            </w:r>
          </w:p>
        </w:tc>
        <w:tc>
          <w:tcPr>
            <w:tcW w:w="3509" w:type="dxa"/>
          </w:tcPr>
          <w:p w:rsidR="00427BAD" w:rsidRPr="00396457" w:rsidRDefault="00C60FE4" w:rsidP="009E3B86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19" w:history="1">
              <w:r w:rsidR="009E3B86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http://teremoc.ru/</w:t>
              </w:r>
            </w:hyperlink>
          </w:p>
        </w:tc>
      </w:tr>
      <w:tr w:rsidR="00396457" w:rsidRPr="00396457" w:rsidTr="0030793B">
        <w:trPr>
          <w:trHeight w:val="340"/>
        </w:trPr>
        <w:tc>
          <w:tcPr>
            <w:tcW w:w="567" w:type="dxa"/>
          </w:tcPr>
          <w:p w:rsidR="009E3B86" w:rsidRPr="00396457" w:rsidRDefault="009E3B86" w:rsidP="00A81C54">
            <w:pPr>
              <w:jc w:val="center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96" w:type="dxa"/>
            <w:gridSpan w:val="2"/>
          </w:tcPr>
          <w:p w:rsidR="009E3B86" w:rsidRPr="00396457" w:rsidRDefault="009E3B86" w:rsidP="0030793B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</w:t>
            </w:r>
            <w:r w:rsidRPr="00396457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«Обучалки и развивалки для детей».</w:t>
            </w:r>
          </w:p>
        </w:tc>
        <w:tc>
          <w:tcPr>
            <w:tcW w:w="3509" w:type="dxa"/>
          </w:tcPr>
          <w:p w:rsidR="009E3B86" w:rsidRPr="00396457" w:rsidRDefault="00C60FE4" w:rsidP="009E3B86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9E3B86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http://www.detkiuch.ru</w:t>
              </w:r>
            </w:hyperlink>
          </w:p>
        </w:tc>
      </w:tr>
      <w:tr w:rsidR="00396457" w:rsidRPr="00396457" w:rsidTr="0030793B">
        <w:trPr>
          <w:trHeight w:val="340"/>
        </w:trPr>
        <w:tc>
          <w:tcPr>
            <w:tcW w:w="567" w:type="dxa"/>
          </w:tcPr>
          <w:p w:rsidR="009E3B86" w:rsidRPr="00396457" w:rsidRDefault="00881544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E3B86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9E3B86" w:rsidRPr="00396457" w:rsidRDefault="009E3B86" w:rsidP="0030793B">
            <w:pPr>
              <w:spacing w:line="276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Сайт «Babynews»</w:t>
            </w:r>
            <w:r w:rsidR="0030793B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.</w:t>
            </w:r>
          </w:p>
        </w:tc>
        <w:tc>
          <w:tcPr>
            <w:tcW w:w="3509" w:type="dxa"/>
          </w:tcPr>
          <w:p w:rsidR="009E3B86" w:rsidRPr="00396457" w:rsidRDefault="00C60FE4" w:rsidP="009E3B86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9E3B86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http://www.baby-news.net</w:t>
              </w:r>
            </w:hyperlink>
          </w:p>
        </w:tc>
      </w:tr>
      <w:tr w:rsidR="00396457" w:rsidRPr="00396457" w:rsidTr="0030793B">
        <w:trPr>
          <w:trHeight w:val="340"/>
        </w:trPr>
        <w:tc>
          <w:tcPr>
            <w:tcW w:w="567" w:type="dxa"/>
          </w:tcPr>
          <w:p w:rsidR="009E3B86" w:rsidRPr="00396457" w:rsidRDefault="00881544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E3B86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9E3B86" w:rsidRPr="00396457" w:rsidRDefault="009E3B86" w:rsidP="0030793B">
            <w:pPr>
              <w:spacing w:line="276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Сайт «Родная тропинка». </w:t>
            </w:r>
          </w:p>
        </w:tc>
        <w:tc>
          <w:tcPr>
            <w:tcW w:w="3509" w:type="dxa"/>
          </w:tcPr>
          <w:p w:rsidR="009E3B86" w:rsidRPr="00396457" w:rsidRDefault="00C60FE4" w:rsidP="009E3B86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22" w:history="1">
              <w:r w:rsidR="009E3B86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http://rodnaya-tropinka.ru/</w:t>
              </w:r>
            </w:hyperlink>
          </w:p>
        </w:tc>
      </w:tr>
      <w:tr w:rsidR="00396457" w:rsidRPr="00396457" w:rsidTr="0030793B">
        <w:trPr>
          <w:trHeight w:val="340"/>
        </w:trPr>
        <w:tc>
          <w:tcPr>
            <w:tcW w:w="567" w:type="dxa"/>
          </w:tcPr>
          <w:p w:rsidR="009E3B86" w:rsidRPr="00396457" w:rsidRDefault="00881544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E3B86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9E3B86" w:rsidRPr="00396457" w:rsidRDefault="009E3B86" w:rsidP="0030793B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Детский портал "Почемучка".</w:t>
            </w:r>
          </w:p>
        </w:tc>
        <w:tc>
          <w:tcPr>
            <w:tcW w:w="3509" w:type="dxa"/>
          </w:tcPr>
          <w:p w:rsidR="009E3B86" w:rsidRPr="00396457" w:rsidRDefault="00C60FE4" w:rsidP="009E3B86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23" w:history="1">
              <w:r w:rsidR="009E3B86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http://pochemu4ka.ru/</w:t>
              </w:r>
            </w:hyperlink>
          </w:p>
        </w:tc>
      </w:tr>
      <w:tr w:rsidR="00396457" w:rsidRPr="00396457" w:rsidTr="0030793B">
        <w:trPr>
          <w:trHeight w:val="340"/>
        </w:trPr>
        <w:tc>
          <w:tcPr>
            <w:tcW w:w="567" w:type="dxa"/>
          </w:tcPr>
          <w:p w:rsidR="009E3B86" w:rsidRPr="00396457" w:rsidRDefault="00881544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E3B86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9E3B86" w:rsidRPr="00396457" w:rsidRDefault="006C6EB2" w:rsidP="0030793B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Сайт «Кошки-мышки». </w:t>
            </w:r>
          </w:p>
        </w:tc>
        <w:tc>
          <w:tcPr>
            <w:tcW w:w="3509" w:type="dxa"/>
          </w:tcPr>
          <w:p w:rsidR="009E3B86" w:rsidRPr="00396457" w:rsidRDefault="00C60FE4" w:rsidP="009E3B86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24" w:history="1">
              <w:r w:rsidR="009E3B86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http://www.koshki-mishki.ru/</w:t>
              </w:r>
            </w:hyperlink>
          </w:p>
        </w:tc>
      </w:tr>
      <w:tr w:rsidR="00396457" w:rsidRPr="00396457" w:rsidTr="0030793B">
        <w:tc>
          <w:tcPr>
            <w:tcW w:w="567" w:type="dxa"/>
          </w:tcPr>
          <w:p w:rsidR="006C6EB2" w:rsidRPr="00396457" w:rsidRDefault="00881544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C6EB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6C6EB2" w:rsidRPr="00396457" w:rsidRDefault="006C6EB2" w:rsidP="009E3B86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Интерактивные экскурсии по Волгоградскому областному краеведческому музею</w:t>
            </w:r>
            <w:r w:rsidR="0030793B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  <w:tc>
          <w:tcPr>
            <w:tcW w:w="3509" w:type="dxa"/>
          </w:tcPr>
          <w:p w:rsidR="006C6EB2" w:rsidRPr="00396457" w:rsidRDefault="00C60FE4" w:rsidP="006C6EB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25" w:history="1"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vokm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134.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kontakty</w:t>
              </w:r>
            </w:hyperlink>
          </w:p>
          <w:p w:rsidR="006C6EB2" w:rsidRPr="00396457" w:rsidRDefault="006C6EB2" w:rsidP="009E3B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6457" w:rsidRPr="00396457" w:rsidTr="0030793B">
        <w:tc>
          <w:tcPr>
            <w:tcW w:w="567" w:type="dxa"/>
          </w:tcPr>
          <w:p w:rsidR="006C6EB2" w:rsidRPr="00396457" w:rsidRDefault="00FD3651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C6EB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6C6EB2" w:rsidRPr="00396457" w:rsidRDefault="006C6EB2" w:rsidP="009E3B86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Интерактивные экскурсии по Музею - заповеднику «Сталинградская битва»</w:t>
            </w:r>
          </w:p>
        </w:tc>
        <w:tc>
          <w:tcPr>
            <w:tcW w:w="3509" w:type="dxa"/>
          </w:tcPr>
          <w:p w:rsidR="006C6EB2" w:rsidRPr="00396457" w:rsidRDefault="00C60FE4" w:rsidP="006C6EB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26" w:history="1"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stalingrad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-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battle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</w:hyperlink>
          </w:p>
        </w:tc>
      </w:tr>
      <w:tr w:rsidR="00396457" w:rsidRPr="00396457" w:rsidTr="0030793B">
        <w:tc>
          <w:tcPr>
            <w:tcW w:w="567" w:type="dxa"/>
          </w:tcPr>
          <w:p w:rsidR="006C6EB2" w:rsidRPr="00396457" w:rsidRDefault="00FD3651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C6EB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6C6EB2" w:rsidRPr="00396457" w:rsidRDefault="006C6EB2" w:rsidP="006C6EB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Сайт «Сказочная библиотека Хобобо». Медиатека, обучающие стихи для детей. </w:t>
            </w:r>
          </w:p>
        </w:tc>
        <w:tc>
          <w:tcPr>
            <w:tcW w:w="3509" w:type="dxa"/>
          </w:tcPr>
          <w:p w:rsidR="00881544" w:rsidRDefault="00C60FE4" w:rsidP="006C6EB2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881544" w:rsidRPr="004404FE">
                <w:rPr>
                  <w:rStyle w:val="a4"/>
                  <w:rFonts w:ascii="Times New Roman" w:hAnsi="Times New Roman" w:cs="Times New Roman"/>
                </w:rPr>
                <w:t>https://www.hobobo.ru/</w:t>
              </w:r>
            </w:hyperlink>
          </w:p>
          <w:p w:rsidR="006C6EB2" w:rsidRPr="00396457" w:rsidRDefault="006C6EB2" w:rsidP="006C6EB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</w:tc>
      </w:tr>
      <w:tr w:rsidR="00396457" w:rsidRPr="00396457" w:rsidTr="0030793B">
        <w:tc>
          <w:tcPr>
            <w:tcW w:w="567" w:type="dxa"/>
          </w:tcPr>
          <w:p w:rsidR="006C6EB2" w:rsidRPr="00396457" w:rsidRDefault="00FD3651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C6EB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6C6EB2" w:rsidRPr="00396457" w:rsidRDefault="006C6EB2" w:rsidP="006C6EB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«Ну-ка дети». Сказки, рассказы, стихи, басни, песни, загадки. Аудиосказки и аудиорассказы.</w:t>
            </w:r>
          </w:p>
        </w:tc>
        <w:tc>
          <w:tcPr>
            <w:tcW w:w="3509" w:type="dxa"/>
          </w:tcPr>
          <w:p w:rsidR="006C6EB2" w:rsidRPr="00396457" w:rsidRDefault="00C60FE4" w:rsidP="006C6EB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28" w:history="1"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nukadeti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</w:hyperlink>
          </w:p>
        </w:tc>
      </w:tr>
      <w:tr w:rsidR="006C6EB2" w:rsidRPr="00396457" w:rsidTr="0030793B">
        <w:tc>
          <w:tcPr>
            <w:tcW w:w="567" w:type="dxa"/>
          </w:tcPr>
          <w:p w:rsidR="006C6EB2" w:rsidRPr="00396457" w:rsidRDefault="00FD3651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C6EB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6C6EB2" w:rsidRPr="00396457" w:rsidRDefault="00067DF2" w:rsidP="00067DF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Сайт «Мишкины книжки». </w:t>
            </w:r>
            <w:r w:rsidRPr="00396457">
              <w:rPr>
                <w:rFonts w:ascii="Times New Roman" w:eastAsia="Times New Roman" w:hAnsi="Times New Roman" w:cs="Times New Roman"/>
                <w:color w:val="111111"/>
              </w:rPr>
              <w:t>Сказки с картинками, рассказы, стихи, аудио сказки, обучающие задания, раскраски.</w:t>
            </w:r>
          </w:p>
        </w:tc>
        <w:tc>
          <w:tcPr>
            <w:tcW w:w="3509" w:type="dxa"/>
          </w:tcPr>
          <w:p w:rsidR="006C6EB2" w:rsidRPr="00396457" w:rsidRDefault="00C60FE4" w:rsidP="00067DF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29" w:history="1"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mishka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-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knizhka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6C6EB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</w:hyperlink>
          </w:p>
        </w:tc>
      </w:tr>
      <w:tr w:rsidR="00067DF2" w:rsidRPr="00396457" w:rsidTr="0030793B">
        <w:tc>
          <w:tcPr>
            <w:tcW w:w="567" w:type="dxa"/>
          </w:tcPr>
          <w:p w:rsidR="00067DF2" w:rsidRPr="00396457" w:rsidRDefault="00FD3651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67DF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067DF2" w:rsidRPr="00396457" w:rsidRDefault="00067DF2" w:rsidP="00067DF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Сайт «Сказки для народа» - </w:t>
            </w:r>
            <w:r w:rsidRPr="00396457">
              <w:rPr>
                <w:rFonts w:ascii="Times New Roman" w:eastAsia="Times New Roman" w:hAnsi="Times New Roman" w:cs="Times New Roman"/>
                <w:color w:val="111111"/>
              </w:rPr>
              <w:t>самые различные сказки со всех уголков планеты.</w:t>
            </w:r>
          </w:p>
        </w:tc>
        <w:tc>
          <w:tcPr>
            <w:tcW w:w="3509" w:type="dxa"/>
          </w:tcPr>
          <w:p w:rsidR="00067DF2" w:rsidRPr="00396457" w:rsidRDefault="00C60FE4" w:rsidP="00067DF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30" w:history="1"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e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-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skazki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narod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</w:hyperlink>
          </w:p>
        </w:tc>
      </w:tr>
      <w:tr w:rsidR="00067DF2" w:rsidRPr="00396457" w:rsidTr="0030793B">
        <w:trPr>
          <w:trHeight w:val="680"/>
        </w:trPr>
        <w:tc>
          <w:tcPr>
            <w:tcW w:w="567" w:type="dxa"/>
          </w:tcPr>
          <w:p w:rsidR="00067DF2" w:rsidRPr="00396457" w:rsidRDefault="00FD3651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67DF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067DF2" w:rsidRPr="00396457" w:rsidRDefault="00067DF2" w:rsidP="00067DF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«Дети Онлайн».Представлены сказки, рассказы и повести мировых авторов.</w:t>
            </w:r>
          </w:p>
        </w:tc>
        <w:tc>
          <w:tcPr>
            <w:tcW w:w="3509" w:type="dxa"/>
          </w:tcPr>
          <w:p w:rsidR="00067DF2" w:rsidRPr="00396457" w:rsidRDefault="00C60FE4" w:rsidP="0030793B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https://deti-online.com/audioskazki/</w:t>
              </w:r>
            </w:hyperlink>
          </w:p>
        </w:tc>
      </w:tr>
      <w:tr w:rsidR="00067DF2" w:rsidRPr="00396457" w:rsidTr="0030793B">
        <w:tc>
          <w:tcPr>
            <w:tcW w:w="567" w:type="dxa"/>
          </w:tcPr>
          <w:p w:rsidR="00067DF2" w:rsidRPr="00396457" w:rsidRDefault="00FD3651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67DF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067DF2" w:rsidRPr="00396457" w:rsidRDefault="00067DF2" w:rsidP="00067DF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«Оригами - Мир своими руками». 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посвящён искусству складывания фигурок из бумаги.</w:t>
            </w:r>
          </w:p>
        </w:tc>
        <w:tc>
          <w:tcPr>
            <w:tcW w:w="3509" w:type="dxa"/>
          </w:tcPr>
          <w:p w:rsidR="00067DF2" w:rsidRPr="00396457" w:rsidRDefault="00C60FE4" w:rsidP="00067DF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32" w:history="1"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http://www.zonar.info</w:t>
              </w:r>
            </w:hyperlink>
          </w:p>
        </w:tc>
      </w:tr>
      <w:tr w:rsidR="00067DF2" w:rsidRPr="00396457" w:rsidTr="0030793B">
        <w:tc>
          <w:tcPr>
            <w:tcW w:w="567" w:type="dxa"/>
          </w:tcPr>
          <w:p w:rsidR="00067DF2" w:rsidRPr="00396457" w:rsidRDefault="00FD3651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67DF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067DF2" w:rsidRPr="00396457" w:rsidRDefault="00067DF2" w:rsidP="00067DF2">
            <w:pPr>
              <w:jc w:val="both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«Твои раскраски».</w:t>
            </w:r>
            <w:r w:rsidRPr="00396457">
              <w:rPr>
                <w:rFonts w:ascii="Times New Roman" w:eastAsia="Times New Roman" w:hAnsi="Times New Roman" w:cs="Times New Roman"/>
                <w:color w:val="111111"/>
              </w:rPr>
              <w:t>Более 10000 качественных раскрасок для  детей.</w:t>
            </w:r>
          </w:p>
        </w:tc>
        <w:tc>
          <w:tcPr>
            <w:tcW w:w="3509" w:type="dxa"/>
          </w:tcPr>
          <w:p w:rsidR="00067DF2" w:rsidRPr="00396457" w:rsidRDefault="00C60FE4" w:rsidP="00067DF2">
            <w:pPr>
              <w:jc w:val="both"/>
              <w:rPr>
                <w:rFonts w:ascii="Times New Roman" w:eastAsiaTheme="majorEastAsia" w:hAnsi="Times New Roman" w:cs="Times New Roman"/>
                <w:caps/>
                <w:color w:val="FF0000"/>
                <w:kern w:val="24"/>
              </w:rPr>
            </w:pPr>
            <w:hyperlink r:id="rId33" w:history="1"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tvoiraskraski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</w:hyperlink>
          </w:p>
        </w:tc>
      </w:tr>
      <w:tr w:rsidR="00067DF2" w:rsidRPr="00396457" w:rsidTr="0030793B">
        <w:tc>
          <w:tcPr>
            <w:tcW w:w="567" w:type="dxa"/>
          </w:tcPr>
          <w:p w:rsidR="00067DF2" w:rsidRPr="00396457" w:rsidRDefault="00FD3651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067DF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067DF2" w:rsidRPr="00396457" w:rsidRDefault="00067DF2" w:rsidP="00067DF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Сайт «Раскраски».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Детские раскраски, раскраски онлайн, раскраски из цифр, картинки из цифр.</w:t>
            </w:r>
          </w:p>
        </w:tc>
        <w:tc>
          <w:tcPr>
            <w:tcW w:w="3509" w:type="dxa"/>
          </w:tcPr>
          <w:p w:rsidR="00067DF2" w:rsidRPr="00396457" w:rsidRDefault="00C60FE4" w:rsidP="00067DF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34" w:history="1">
              <w:r w:rsidR="00067DF2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http://packpacku.com</w:t>
              </w:r>
            </w:hyperlink>
          </w:p>
        </w:tc>
      </w:tr>
      <w:tr w:rsidR="00067DF2" w:rsidRPr="00396457" w:rsidTr="0030793B">
        <w:tc>
          <w:tcPr>
            <w:tcW w:w="567" w:type="dxa"/>
          </w:tcPr>
          <w:p w:rsidR="00067DF2" w:rsidRPr="00396457" w:rsidRDefault="00CF5420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067DF2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067DF2" w:rsidRPr="00396457" w:rsidRDefault="00067DF2" w:rsidP="00B55D89">
            <w:pPr>
              <w:jc w:val="both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lang w:eastAsia="ru-RU"/>
              </w:rPr>
              <w:t>Сайт "Мультики".</w:t>
            </w:r>
            <w:r w:rsidRPr="00396457">
              <w:rPr>
                <w:rStyle w:val="a9"/>
                <w:rFonts w:ascii="Times New Roman" w:hAnsi="Times New Roman" w:cs="Times New Roman"/>
                <w:b w:val="0"/>
              </w:rPr>
              <w:t>Здесь можно бесплатно посмотреть мультфильмы онлайн, а также скачать мультики для просмотра на компьютере или телевизоре.</w:t>
            </w:r>
          </w:p>
        </w:tc>
        <w:tc>
          <w:tcPr>
            <w:tcW w:w="3509" w:type="dxa"/>
          </w:tcPr>
          <w:p w:rsidR="00067DF2" w:rsidRDefault="00C60FE4" w:rsidP="00067DF2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FD3651" w:rsidRPr="004404FE">
                <w:rPr>
                  <w:rStyle w:val="a4"/>
                  <w:rFonts w:ascii="Times New Roman" w:hAnsi="Times New Roman" w:cs="Times New Roman"/>
                </w:rPr>
                <w:t>https://mults.info/</w:t>
              </w:r>
            </w:hyperlink>
          </w:p>
          <w:p w:rsidR="00FD3651" w:rsidRPr="00396457" w:rsidRDefault="00FD3651" w:rsidP="00067DF2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</w:tc>
      </w:tr>
      <w:tr w:rsidR="00A81C54" w:rsidRPr="00396457" w:rsidTr="0030793B">
        <w:tc>
          <w:tcPr>
            <w:tcW w:w="567" w:type="dxa"/>
          </w:tcPr>
          <w:p w:rsidR="00A81C54" w:rsidRPr="00396457" w:rsidRDefault="00CF5420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gridSpan w:val="2"/>
          </w:tcPr>
          <w:p w:rsidR="00A81C54" w:rsidRPr="00396457" w:rsidRDefault="00A81C54" w:rsidP="00A81C54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«Мультфильмы советские и зарубежные».</w:t>
            </w:r>
          </w:p>
        </w:tc>
        <w:tc>
          <w:tcPr>
            <w:tcW w:w="3509" w:type="dxa"/>
          </w:tcPr>
          <w:p w:rsidR="00A81C54" w:rsidRDefault="00C60FE4" w:rsidP="00A81C54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aps/>
                <w:color w:val="4F81BD" w:themeColor="accent1"/>
                <w:kern w:val="24"/>
                <w:sz w:val="22"/>
                <w:szCs w:val="22"/>
              </w:rPr>
            </w:pPr>
            <w:hyperlink r:id="rId36" w:history="1">
              <w:r w:rsidR="00FD3651" w:rsidRPr="004404FE">
                <w:rPr>
                  <w:rStyle w:val="a4"/>
                  <w:rFonts w:ascii="Times New Roman" w:eastAsia="Times New Roman" w:hAnsi="Times New Roman" w:cs="Times New Roman"/>
                  <w:b w:val="0"/>
                  <w:sz w:val="22"/>
                  <w:szCs w:val="22"/>
                  <w:lang w:val="en-US" w:eastAsia="ru-RU"/>
                </w:rPr>
                <w:t>https</w:t>
              </w:r>
              <w:r w:rsidR="00FD3651" w:rsidRPr="004404FE">
                <w:rPr>
                  <w:rStyle w:val="a4"/>
                  <w:rFonts w:ascii="Times New Roman" w:eastAsia="Times New Roman" w:hAnsi="Times New Roman" w:cs="Times New Roman"/>
                  <w:b w:val="0"/>
                  <w:sz w:val="22"/>
                  <w:szCs w:val="22"/>
                  <w:lang w:eastAsia="ru-RU"/>
                </w:rPr>
                <w:t>://</w:t>
              </w:r>
              <w:r w:rsidR="00FD3651" w:rsidRPr="004404FE">
                <w:rPr>
                  <w:rStyle w:val="a4"/>
                  <w:rFonts w:ascii="Times New Roman" w:eastAsia="Times New Roman" w:hAnsi="Times New Roman" w:cs="Times New Roman"/>
                  <w:b w:val="0"/>
                  <w:sz w:val="22"/>
                  <w:szCs w:val="22"/>
                  <w:lang w:val="en-US" w:eastAsia="ru-RU"/>
                </w:rPr>
                <w:t>myltik</w:t>
              </w:r>
              <w:r w:rsidR="00FD3651" w:rsidRPr="004404FE">
                <w:rPr>
                  <w:rStyle w:val="a4"/>
                  <w:rFonts w:ascii="Times New Roman" w:eastAsia="Times New Roman" w:hAnsi="Times New Roman" w:cs="Times New Roman"/>
                  <w:b w:val="0"/>
                  <w:sz w:val="22"/>
                  <w:szCs w:val="22"/>
                  <w:lang w:eastAsia="ru-RU"/>
                </w:rPr>
                <w:t>.</w:t>
              </w:r>
              <w:r w:rsidR="00FD3651" w:rsidRPr="004404FE">
                <w:rPr>
                  <w:rStyle w:val="a4"/>
                  <w:rFonts w:ascii="Times New Roman" w:eastAsia="Times New Roman" w:hAnsi="Times New Roman" w:cs="Times New Roman"/>
                  <w:b w:val="0"/>
                  <w:sz w:val="22"/>
                  <w:szCs w:val="22"/>
                  <w:lang w:val="en-US" w:eastAsia="ru-RU"/>
                </w:rPr>
                <w:t>ru</w:t>
              </w:r>
              <w:r w:rsidR="00FD3651" w:rsidRPr="004404FE">
                <w:rPr>
                  <w:rStyle w:val="a4"/>
                  <w:rFonts w:ascii="Times New Roman" w:eastAsia="Times New Roman" w:hAnsi="Times New Roman" w:cs="Times New Roman"/>
                  <w:b w:val="0"/>
                  <w:sz w:val="22"/>
                  <w:szCs w:val="22"/>
                  <w:lang w:eastAsia="ru-RU"/>
                </w:rPr>
                <w:t>/</w:t>
              </w:r>
            </w:hyperlink>
          </w:p>
          <w:p w:rsidR="00FD3651" w:rsidRPr="00FD3651" w:rsidRDefault="00FD3651" w:rsidP="00FD3651"/>
        </w:tc>
      </w:tr>
      <w:tr w:rsidR="00A81C54" w:rsidRPr="00396457" w:rsidTr="0030793B">
        <w:tc>
          <w:tcPr>
            <w:tcW w:w="10172" w:type="dxa"/>
            <w:gridSpan w:val="4"/>
            <w:vAlign w:val="center"/>
          </w:tcPr>
          <w:p w:rsidR="00A81C54" w:rsidRDefault="00A81C54" w:rsidP="0030793B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30793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Для педагогов</w:t>
            </w:r>
          </w:p>
          <w:p w:rsidR="0030793B" w:rsidRPr="0030793B" w:rsidRDefault="0030793B" w:rsidP="0030793B">
            <w:pPr>
              <w:jc w:val="center"/>
            </w:pPr>
          </w:p>
        </w:tc>
      </w:tr>
      <w:tr w:rsidR="00A81C54" w:rsidRPr="00396457" w:rsidTr="0030793B">
        <w:trPr>
          <w:trHeight w:val="340"/>
        </w:trPr>
        <w:tc>
          <w:tcPr>
            <w:tcW w:w="653" w:type="dxa"/>
            <w:gridSpan w:val="2"/>
          </w:tcPr>
          <w:p w:rsidR="00A81C54" w:rsidRPr="00396457" w:rsidRDefault="00CF5420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A81C54" w:rsidRPr="00396457" w:rsidRDefault="00A81C54" w:rsidP="00CF5420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Сайт </w:t>
            </w:r>
            <w:r w:rsidR="00CF542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Министерства просвещения России</w:t>
            </w:r>
          </w:p>
        </w:tc>
        <w:tc>
          <w:tcPr>
            <w:tcW w:w="3509" w:type="dxa"/>
          </w:tcPr>
          <w:p w:rsidR="00CF5420" w:rsidRPr="00CF5420" w:rsidRDefault="00C60FE4" w:rsidP="00CF5420">
            <w:pPr>
              <w:rPr>
                <w:rFonts w:ascii="Times New Roman" w:hAnsi="Times New Roman" w:cs="Times New Roman"/>
              </w:rPr>
            </w:pPr>
            <w:hyperlink r:id="rId37" w:history="1">
              <w:r w:rsidR="00CF5420" w:rsidRPr="004404FE">
                <w:rPr>
                  <w:rStyle w:val="a4"/>
                  <w:rFonts w:ascii="Times New Roman" w:hAnsi="Times New Roman" w:cs="Times New Roman"/>
                </w:rPr>
                <w:t>https://edu.gov.ru/</w:t>
              </w:r>
            </w:hyperlink>
          </w:p>
        </w:tc>
      </w:tr>
      <w:tr w:rsidR="00A81C54" w:rsidRPr="00396457" w:rsidTr="0030793B">
        <w:tc>
          <w:tcPr>
            <w:tcW w:w="653" w:type="dxa"/>
            <w:gridSpan w:val="2"/>
          </w:tcPr>
          <w:p w:rsidR="00A81C54" w:rsidRPr="00396457" w:rsidRDefault="00CF5420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A81C54" w:rsidRPr="00396457" w:rsidRDefault="00B55D89" w:rsidP="00B55D89">
            <w:pPr>
              <w:tabs>
                <w:tab w:val="left" w:pos="6237"/>
                <w:tab w:val="left" w:pos="6379"/>
              </w:tabs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Сайт Федерального государственного автономного учреждения </w:t>
            </w:r>
            <w:r w:rsidR="00A81C54" w:rsidRPr="00396457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«Федеральный институт развития</w:t>
            </w:r>
            <w:r w:rsidR="00A81C54" w:rsidRPr="00396457">
              <w:rPr>
                <w:rFonts w:ascii="Times New Roman" w:eastAsia="Times New Roman" w:hAnsi="Times New Roman" w:cs="Times New Roman"/>
                <w:bCs/>
                <w:iCs/>
                <w:color w:val="111111"/>
                <w:lang w:eastAsia="ru-RU"/>
              </w:rPr>
              <w:t>образования</w:t>
            </w:r>
            <w:r w:rsidR="00A81C54" w:rsidRPr="00396457">
              <w:rPr>
                <w:rFonts w:ascii="Times New Roman" w:eastAsia="Times New Roman" w:hAnsi="Times New Roman" w:cs="Times New Roman"/>
                <w:i/>
                <w:iCs/>
                <w:color w:val="111111"/>
                <w:lang w:eastAsia="ru-RU"/>
              </w:rPr>
              <w:t>»</w:t>
            </w:r>
            <w:r w:rsidR="00A81C54"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  <w:tc>
          <w:tcPr>
            <w:tcW w:w="3509" w:type="dxa"/>
          </w:tcPr>
          <w:p w:rsidR="00A81C54" w:rsidRPr="00396457" w:rsidRDefault="00C60FE4" w:rsidP="00A81C54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eastAsia="ru-RU"/>
              </w:rPr>
            </w:pPr>
            <w:hyperlink r:id="rId38" w:history="1">
              <w:r w:rsidR="00A81C54" w:rsidRPr="00396457">
                <w:rPr>
                  <w:rStyle w:val="a4"/>
                  <w:rFonts w:ascii="Times New Roman" w:eastAsia="Times New Roman" w:hAnsi="Times New Roman" w:cs="Times New Roman"/>
                  <w:b w:val="0"/>
                  <w:sz w:val="22"/>
                  <w:szCs w:val="22"/>
                  <w:lang w:eastAsia="ru-RU"/>
                </w:rPr>
                <w:t>http://www.firo.ru/</w:t>
              </w:r>
            </w:hyperlink>
          </w:p>
        </w:tc>
      </w:tr>
      <w:tr w:rsidR="00A81C54" w:rsidRPr="00396457" w:rsidTr="0030793B">
        <w:trPr>
          <w:trHeight w:val="340"/>
        </w:trPr>
        <w:tc>
          <w:tcPr>
            <w:tcW w:w="653" w:type="dxa"/>
            <w:gridSpan w:val="2"/>
          </w:tcPr>
          <w:p w:rsidR="00A81C54" w:rsidRPr="00396457" w:rsidRDefault="00CF5420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A81C54" w:rsidRPr="00396457" w:rsidRDefault="00B55D89" w:rsidP="00B55D89">
            <w:pPr>
              <w:jc w:val="both"/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eastAsia="Times New Roman" w:hAnsi="Times New Roman" w:cs="Times New Roman"/>
                <w:lang w:eastAsia="ru-RU"/>
              </w:rPr>
              <w:t>Сайт «Электронные образовательные ресурсы».</w:t>
            </w:r>
          </w:p>
        </w:tc>
        <w:tc>
          <w:tcPr>
            <w:tcW w:w="3509" w:type="dxa"/>
          </w:tcPr>
          <w:p w:rsidR="00A81C54" w:rsidRPr="00396457" w:rsidRDefault="00C60FE4" w:rsidP="00B55D89">
            <w:pPr>
              <w:tabs>
                <w:tab w:val="left" w:pos="2640"/>
              </w:tabs>
              <w:jc w:val="both"/>
              <w:rPr>
                <w:rFonts w:ascii="Times New Roman" w:eastAsia="Times New Roman" w:hAnsi="Times New Roman" w:cs="Times New Roman"/>
                <w:color w:val="4F81BD" w:themeColor="accent1"/>
                <w:lang w:eastAsia="ru-RU"/>
              </w:rPr>
            </w:pPr>
            <w:hyperlink r:id="rId39" w:history="1"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eor</w:t>
              </w:r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-</w:t>
              </w:r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np</w:t>
              </w:r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</w:hyperlink>
          </w:p>
        </w:tc>
      </w:tr>
      <w:tr w:rsidR="00A81C54" w:rsidRPr="00396457" w:rsidTr="0030793B">
        <w:trPr>
          <w:trHeight w:val="340"/>
        </w:trPr>
        <w:tc>
          <w:tcPr>
            <w:tcW w:w="653" w:type="dxa"/>
            <w:gridSpan w:val="2"/>
          </w:tcPr>
          <w:p w:rsidR="00A81C54" w:rsidRPr="00396457" w:rsidRDefault="00CF5420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A81C54" w:rsidRPr="00396457" w:rsidRDefault="00B55D89" w:rsidP="00B55D89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Журнал "Справочник старшего воспитателя"</w:t>
            </w:r>
            <w:r w:rsidR="0030793B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  <w:tc>
          <w:tcPr>
            <w:tcW w:w="3509" w:type="dxa"/>
          </w:tcPr>
          <w:p w:rsidR="00A81C54" w:rsidRPr="00CF5420" w:rsidRDefault="00C60FE4" w:rsidP="00B55D89">
            <w:pPr>
              <w:rPr>
                <w:rFonts w:ascii="Times New Roman" w:hAnsi="Times New Roman" w:cs="Times New Roman"/>
              </w:rPr>
            </w:pPr>
            <w:hyperlink r:id="rId40" w:history="1">
              <w:r w:rsidR="00CF5420" w:rsidRPr="004404FE">
                <w:rPr>
                  <w:rStyle w:val="a4"/>
                  <w:rFonts w:ascii="Times New Roman" w:hAnsi="Times New Roman" w:cs="Times New Roman"/>
                </w:rPr>
                <w:t>https://e.stvospitatel.ru/</w:t>
              </w:r>
            </w:hyperlink>
          </w:p>
        </w:tc>
      </w:tr>
      <w:tr w:rsidR="00A81C54" w:rsidRPr="00396457" w:rsidTr="0030793B">
        <w:tc>
          <w:tcPr>
            <w:tcW w:w="653" w:type="dxa"/>
            <w:gridSpan w:val="2"/>
          </w:tcPr>
          <w:p w:rsidR="00A81C54" w:rsidRPr="00396457" w:rsidRDefault="00315C56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A81C54" w:rsidRPr="00396457" w:rsidRDefault="00B55D89" w:rsidP="00B55D89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lang w:eastAsia="ru-RU"/>
              </w:rPr>
              <w:t>Издательский дом «Первое сентября». В архиве методической периодики можно найти  электронную версию газеты «Дошкольное образование».</w:t>
            </w:r>
          </w:p>
        </w:tc>
        <w:tc>
          <w:tcPr>
            <w:tcW w:w="3509" w:type="dxa"/>
          </w:tcPr>
          <w:p w:rsidR="00B55D89" w:rsidRPr="00396457" w:rsidRDefault="00C60FE4" w:rsidP="00B55D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" w:history="1"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www.1september.ru</w:t>
              </w:r>
            </w:hyperlink>
          </w:p>
          <w:p w:rsidR="00A81C54" w:rsidRPr="00396457" w:rsidRDefault="00A81C54" w:rsidP="00A81C54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eastAsia="ru-RU"/>
              </w:rPr>
            </w:pPr>
          </w:p>
        </w:tc>
      </w:tr>
      <w:tr w:rsidR="00A81C54" w:rsidRPr="00396457" w:rsidTr="0030793B">
        <w:tc>
          <w:tcPr>
            <w:tcW w:w="653" w:type="dxa"/>
            <w:gridSpan w:val="2"/>
          </w:tcPr>
          <w:p w:rsidR="00A81C54" w:rsidRPr="00396457" w:rsidRDefault="00315C56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A81C54" w:rsidRPr="00396457" w:rsidRDefault="00B55D89" w:rsidP="00B55D89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Журнал </w:t>
            </w:r>
            <w:r w:rsidRPr="00396457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«Обруч»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</w:t>
            </w:r>
          </w:p>
        </w:tc>
        <w:tc>
          <w:tcPr>
            <w:tcW w:w="3509" w:type="dxa"/>
          </w:tcPr>
          <w:p w:rsidR="00B55D89" w:rsidRPr="00396457" w:rsidRDefault="00C60FE4" w:rsidP="00B55D8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42" w:history="1"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http://www.obruch.ru/</w:t>
              </w:r>
            </w:hyperlink>
          </w:p>
          <w:p w:rsidR="00A81C54" w:rsidRPr="00396457" w:rsidRDefault="00A81C54" w:rsidP="00A81C54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eastAsia="ru-RU"/>
              </w:rPr>
            </w:pPr>
          </w:p>
        </w:tc>
      </w:tr>
      <w:tr w:rsidR="00A81C54" w:rsidRPr="00396457" w:rsidTr="0030793B">
        <w:tc>
          <w:tcPr>
            <w:tcW w:w="653" w:type="dxa"/>
            <w:gridSpan w:val="2"/>
          </w:tcPr>
          <w:p w:rsidR="00A81C54" w:rsidRPr="00396457" w:rsidRDefault="00315C56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A81C54" w:rsidRPr="00396457" w:rsidRDefault="00B55D89" w:rsidP="00B55D89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Журнал «Современное дошкольное </w:t>
            </w: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образование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теория и практика» наиболее интересные и перспективные достижения науки в области дошкольного воспитания, в доступной форме раскрыты возможности их применения, как для специалистов, так и для родителей.</w:t>
            </w:r>
          </w:p>
        </w:tc>
        <w:tc>
          <w:tcPr>
            <w:tcW w:w="3509" w:type="dxa"/>
          </w:tcPr>
          <w:p w:rsidR="00B55D89" w:rsidRPr="00396457" w:rsidRDefault="00C60FE4" w:rsidP="00B55D8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u w:val="single"/>
                <w:lang w:eastAsia="ru-RU"/>
              </w:rPr>
            </w:pPr>
            <w:hyperlink r:id="rId43" w:history="1"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http://sdo-journal.ru/</w:t>
              </w:r>
            </w:hyperlink>
          </w:p>
          <w:p w:rsidR="00A81C54" w:rsidRPr="00396457" w:rsidRDefault="00A81C54" w:rsidP="00A81C54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eastAsia="ru-RU"/>
              </w:rPr>
            </w:pPr>
          </w:p>
        </w:tc>
      </w:tr>
      <w:tr w:rsidR="00A81C54" w:rsidRPr="00396457" w:rsidTr="0030793B">
        <w:tc>
          <w:tcPr>
            <w:tcW w:w="653" w:type="dxa"/>
            <w:gridSpan w:val="2"/>
          </w:tcPr>
          <w:p w:rsidR="00A81C54" w:rsidRPr="00396457" w:rsidRDefault="00315C56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A81C54" w:rsidRPr="00396457" w:rsidRDefault="00B55D89" w:rsidP="00B55D89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</w:t>
            </w:r>
            <w:r w:rsidR="00CF542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Мой детский сад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»</w:t>
            </w:r>
            <w:r w:rsidR="00315C5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- с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айт работников дошкольного </w:t>
            </w: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образования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 Методические разработки, консультации и для воспитателей, и для родителей, дидактические игры</w:t>
            </w:r>
          </w:p>
        </w:tc>
        <w:tc>
          <w:tcPr>
            <w:tcW w:w="3509" w:type="dxa"/>
          </w:tcPr>
          <w:p w:rsidR="00B55D89" w:rsidRPr="00396457" w:rsidRDefault="00C60FE4" w:rsidP="00B55D8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44" w:history="1"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http://www.moi-detsad.ru</w:t>
              </w:r>
            </w:hyperlink>
          </w:p>
          <w:p w:rsidR="00A81C54" w:rsidRPr="00396457" w:rsidRDefault="00A81C54" w:rsidP="00A81C54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eastAsia="ru-RU"/>
              </w:rPr>
            </w:pPr>
          </w:p>
        </w:tc>
      </w:tr>
      <w:tr w:rsidR="00A81C54" w:rsidRPr="00396457" w:rsidTr="0030793B">
        <w:tc>
          <w:tcPr>
            <w:tcW w:w="653" w:type="dxa"/>
            <w:gridSpan w:val="2"/>
          </w:tcPr>
          <w:p w:rsidR="00A81C54" w:rsidRPr="00396457" w:rsidRDefault="00315C56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A81C54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A81C54" w:rsidRPr="00396457" w:rsidRDefault="00B55D89" w:rsidP="00C45165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«Детсад» для детей и взрослых, для воспи</w:t>
            </w:r>
            <w:r w:rsidR="00C45165"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тателей детских садов. Имеются 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конспекты занятий, сценарии праздников, статьи для родителей, аудиозаписи, художественная литература.</w:t>
            </w:r>
          </w:p>
        </w:tc>
        <w:tc>
          <w:tcPr>
            <w:tcW w:w="3509" w:type="dxa"/>
          </w:tcPr>
          <w:p w:rsidR="00B55D89" w:rsidRPr="00396457" w:rsidRDefault="00C60FE4" w:rsidP="00C45165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45" w:history="1">
              <w:r w:rsidR="00B55D89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http://detsad-kitty.ru/</w:t>
              </w:r>
            </w:hyperlink>
          </w:p>
          <w:p w:rsidR="00A81C54" w:rsidRPr="00396457" w:rsidRDefault="00A81C54" w:rsidP="00A81C54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eastAsia="ru-RU"/>
              </w:rPr>
            </w:pPr>
          </w:p>
        </w:tc>
      </w:tr>
      <w:tr w:rsidR="00C45165" w:rsidRPr="00396457" w:rsidTr="0030793B">
        <w:tc>
          <w:tcPr>
            <w:tcW w:w="653" w:type="dxa"/>
            <w:gridSpan w:val="2"/>
          </w:tcPr>
          <w:p w:rsidR="00C45165" w:rsidRPr="00396457" w:rsidRDefault="00315C56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C45165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C45165" w:rsidRPr="00396457" w:rsidRDefault="00C45165" w:rsidP="00C45165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«Дошкольный возраст».Здесь методическая работа, оздоровительная работа, игровая деятельность, работа с родителями, проведение праздников, конспекты занятий.</w:t>
            </w:r>
          </w:p>
        </w:tc>
        <w:tc>
          <w:tcPr>
            <w:tcW w:w="3509" w:type="dxa"/>
          </w:tcPr>
          <w:p w:rsidR="00C45165" w:rsidRPr="00396457" w:rsidRDefault="00C60FE4" w:rsidP="00C45165">
            <w:pPr>
              <w:tabs>
                <w:tab w:val="right" w:pos="9354"/>
              </w:tabs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46" w:history="1"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http://www.doshvozrast.ru/</w:t>
              </w:r>
            </w:hyperlink>
          </w:p>
          <w:p w:rsidR="00C45165" w:rsidRPr="00396457" w:rsidRDefault="00C45165" w:rsidP="00C45165">
            <w:pPr>
              <w:rPr>
                <w:rFonts w:ascii="Times New Roman" w:hAnsi="Times New Roman" w:cs="Times New Roman"/>
              </w:rPr>
            </w:pPr>
          </w:p>
        </w:tc>
      </w:tr>
      <w:tr w:rsidR="00C45165" w:rsidRPr="00396457" w:rsidTr="0030793B">
        <w:tc>
          <w:tcPr>
            <w:tcW w:w="653" w:type="dxa"/>
            <w:gridSpan w:val="2"/>
          </w:tcPr>
          <w:p w:rsidR="00C45165" w:rsidRPr="00396457" w:rsidRDefault="00315C56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C45165"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0" w:type="dxa"/>
          </w:tcPr>
          <w:p w:rsidR="00C45165" w:rsidRPr="00396457" w:rsidRDefault="00C45165" w:rsidP="00C45165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Журнал "Современный детский сад" упорядочивает и тематически систематизирует информационную среду, обеспечивающую качественное развитие дошкольного </w:t>
            </w: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образования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. </w:t>
            </w:r>
          </w:p>
        </w:tc>
        <w:tc>
          <w:tcPr>
            <w:tcW w:w="3509" w:type="dxa"/>
          </w:tcPr>
          <w:p w:rsidR="00C45165" w:rsidRPr="00396457" w:rsidRDefault="00C60FE4" w:rsidP="00C45165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47" w:history="1"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http://www.det-sad.com/sovremenni_det_sad</w:t>
              </w:r>
            </w:hyperlink>
          </w:p>
        </w:tc>
      </w:tr>
      <w:tr w:rsidR="00C45165" w:rsidRPr="00396457" w:rsidTr="0030793B">
        <w:tc>
          <w:tcPr>
            <w:tcW w:w="653" w:type="dxa"/>
            <w:gridSpan w:val="2"/>
          </w:tcPr>
          <w:p w:rsidR="00C45165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6010" w:type="dxa"/>
          </w:tcPr>
          <w:p w:rsidR="00C45165" w:rsidRPr="00396457" w:rsidRDefault="00C45165" w:rsidP="00C45165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111111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Электронная версия журнала "Воспитатель ДОУ"</w:t>
            </w:r>
            <w:r w:rsidR="0030793B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3509" w:type="dxa"/>
          </w:tcPr>
          <w:p w:rsidR="00C45165" w:rsidRPr="00396457" w:rsidRDefault="00C60FE4" w:rsidP="00C45165">
            <w:pPr>
              <w:rPr>
                <w:rFonts w:ascii="Times New Roman" w:hAnsi="Times New Roman" w:cs="Times New Roman"/>
              </w:rPr>
            </w:pPr>
            <w:hyperlink r:id="rId48" w:history="1"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http://doshkolnik.ru</w:t>
              </w:r>
            </w:hyperlink>
          </w:p>
        </w:tc>
      </w:tr>
      <w:tr w:rsidR="00C45165" w:rsidRPr="00396457" w:rsidTr="0030793B">
        <w:tc>
          <w:tcPr>
            <w:tcW w:w="653" w:type="dxa"/>
            <w:gridSpan w:val="2"/>
          </w:tcPr>
          <w:p w:rsidR="00C45165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6010" w:type="dxa"/>
          </w:tcPr>
          <w:p w:rsidR="00C45165" w:rsidRPr="00396457" w:rsidRDefault="00C45165" w:rsidP="00C45165">
            <w:pPr>
              <w:tabs>
                <w:tab w:val="left" w:pos="5745"/>
              </w:tabs>
              <w:jc w:val="both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Журнал «Детский сад: теория и практика»</w:t>
            </w:r>
            <w:r w:rsidRPr="00396457">
              <w:rPr>
                <w:rFonts w:ascii="Times New Roman" w:hAnsi="Times New Roman" w:cs="Times New Roman"/>
                <w:color w:val="333333"/>
              </w:rPr>
              <w:t xml:space="preserve"> — научно-методический журнал для педагогов и специалистов системы дошкольного образования, студентов педагогических вузов и колледжей.Журнал приглашает к сотрудничеству авторов перспективных идей в сфере дошкольного образования.</w:t>
            </w:r>
          </w:p>
        </w:tc>
        <w:tc>
          <w:tcPr>
            <w:tcW w:w="3509" w:type="dxa"/>
          </w:tcPr>
          <w:p w:rsidR="00C45165" w:rsidRPr="00396457" w:rsidRDefault="00C60FE4" w:rsidP="00C45165">
            <w:pPr>
              <w:rPr>
                <w:rFonts w:ascii="Times New Roman" w:hAnsi="Times New Roman" w:cs="Times New Roman"/>
              </w:rPr>
            </w:pPr>
            <w:hyperlink r:id="rId49" w:history="1"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editionpress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detsad</w:t>
              </w:r>
            </w:hyperlink>
          </w:p>
        </w:tc>
      </w:tr>
      <w:tr w:rsidR="00C45165" w:rsidRPr="00396457" w:rsidTr="0030793B">
        <w:tc>
          <w:tcPr>
            <w:tcW w:w="653" w:type="dxa"/>
            <w:gridSpan w:val="2"/>
          </w:tcPr>
          <w:p w:rsidR="00C45165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6010" w:type="dxa"/>
          </w:tcPr>
          <w:p w:rsidR="00C45165" w:rsidRPr="00396457" w:rsidRDefault="00C45165" w:rsidP="00473055">
            <w:pPr>
              <w:rPr>
                <w:rStyle w:val="a4"/>
                <w:rFonts w:ascii="Times New Roman" w:eastAsia="Times New Roman" w:hAnsi="Times New Roman" w:cs="Times New Roman"/>
                <w:bCs/>
              </w:rPr>
            </w:pP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Сайт «Воспитатель: в помощь воспитателю детского сада»</w:t>
            </w:r>
            <w:r w:rsidRPr="00396457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ориентирован на воспитателей детских садов и молодых родителей.</w:t>
            </w:r>
          </w:p>
        </w:tc>
        <w:tc>
          <w:tcPr>
            <w:tcW w:w="3509" w:type="dxa"/>
          </w:tcPr>
          <w:p w:rsidR="00C45165" w:rsidRPr="00396457" w:rsidRDefault="00C60FE4" w:rsidP="00473055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50" w:history="1"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detsadd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narod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C4516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</w:hyperlink>
          </w:p>
          <w:p w:rsidR="00C45165" w:rsidRPr="00396457" w:rsidRDefault="00C45165" w:rsidP="00C45165">
            <w:pPr>
              <w:rPr>
                <w:rFonts w:ascii="Times New Roman" w:hAnsi="Times New Roman" w:cs="Times New Roman"/>
              </w:rPr>
            </w:pPr>
          </w:p>
        </w:tc>
      </w:tr>
      <w:tr w:rsidR="00473055" w:rsidRPr="00396457" w:rsidTr="0030793B">
        <w:tc>
          <w:tcPr>
            <w:tcW w:w="653" w:type="dxa"/>
            <w:gridSpan w:val="2"/>
          </w:tcPr>
          <w:p w:rsidR="00473055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6010" w:type="dxa"/>
          </w:tcPr>
          <w:p w:rsidR="00473055" w:rsidRPr="00396457" w:rsidRDefault="00473055" w:rsidP="0047305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lang w:eastAsia="ru-RU"/>
              </w:rPr>
              <w:t>Конспекты занятий в детском саду по различным категориям.</w:t>
            </w:r>
          </w:p>
        </w:tc>
        <w:tc>
          <w:tcPr>
            <w:tcW w:w="3509" w:type="dxa"/>
          </w:tcPr>
          <w:p w:rsidR="00473055" w:rsidRPr="00396457" w:rsidRDefault="00C60FE4" w:rsidP="0047305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51" w:history="1">
              <w:r w:rsidR="0047305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http://vospitatel.com.ua/</w:t>
              </w:r>
            </w:hyperlink>
          </w:p>
          <w:p w:rsidR="00473055" w:rsidRPr="00396457" w:rsidRDefault="00473055" w:rsidP="00473055">
            <w:pPr>
              <w:rPr>
                <w:rFonts w:ascii="Times New Roman" w:hAnsi="Times New Roman" w:cs="Times New Roman"/>
              </w:rPr>
            </w:pPr>
          </w:p>
        </w:tc>
      </w:tr>
      <w:tr w:rsidR="00473055" w:rsidRPr="00396457" w:rsidTr="0030793B">
        <w:tc>
          <w:tcPr>
            <w:tcW w:w="653" w:type="dxa"/>
            <w:gridSpan w:val="2"/>
          </w:tcPr>
          <w:p w:rsidR="00473055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6010" w:type="dxa"/>
          </w:tcPr>
          <w:p w:rsidR="00473055" w:rsidRPr="00396457" w:rsidRDefault="00315C56" w:rsidP="00473055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Сайт «Галерея проектов». Электронный ж</w:t>
            </w:r>
            <w:r w:rsidR="00473055"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урнал "Детский сад будущего". </w:t>
            </w:r>
            <w:r w:rsidR="00473055" w:rsidRPr="00396457">
              <w:rPr>
                <w:rFonts w:ascii="Times New Roman" w:eastAsia="Times New Roman" w:hAnsi="Times New Roman" w:cs="Times New Roman"/>
                <w:color w:val="111111"/>
                <w:u w:val="single"/>
                <w:lang w:eastAsia="ru-RU"/>
              </w:rPr>
              <w:t>Журнал включает</w:t>
            </w:r>
            <w:r w:rsidR="00473055"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опыт педагогов по реализации творческих проектов; набор готовых проектов по взаимодействию с детьми, их семьями, с сотрудниками и различными партнёрами ДОУ; разъяснение теоретических основ проектного обучения и воспитания с позиций практиков.</w:t>
            </w:r>
          </w:p>
        </w:tc>
        <w:tc>
          <w:tcPr>
            <w:tcW w:w="3509" w:type="dxa"/>
          </w:tcPr>
          <w:p w:rsidR="00473055" w:rsidRPr="00396457" w:rsidRDefault="00C60FE4" w:rsidP="0047305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473055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http://www.gallery-projects.com</w:t>
              </w:r>
            </w:hyperlink>
          </w:p>
        </w:tc>
      </w:tr>
      <w:tr w:rsidR="00473055" w:rsidRPr="00396457" w:rsidTr="0030793B">
        <w:trPr>
          <w:trHeight w:val="340"/>
        </w:trPr>
        <w:tc>
          <w:tcPr>
            <w:tcW w:w="653" w:type="dxa"/>
            <w:gridSpan w:val="2"/>
          </w:tcPr>
          <w:p w:rsidR="00473055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6010" w:type="dxa"/>
          </w:tcPr>
          <w:p w:rsidR="00473055" w:rsidRPr="00396457" w:rsidRDefault="00473055" w:rsidP="00473055">
            <w:pPr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  <w:bCs/>
              </w:rPr>
              <w:t>Сайт «Детские электронные презентации и клипы». Каталог.</w:t>
            </w:r>
          </w:p>
        </w:tc>
        <w:tc>
          <w:tcPr>
            <w:tcW w:w="3509" w:type="dxa"/>
          </w:tcPr>
          <w:p w:rsidR="00473055" w:rsidRPr="00396457" w:rsidRDefault="00C60FE4" w:rsidP="0047305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473055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viki</w:t>
              </w:r>
              <w:r w:rsidR="00473055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rdf</w:t>
              </w:r>
              <w:r w:rsidR="00473055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473055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item</w:t>
              </w:r>
              <w:r w:rsidR="00473055" w:rsidRPr="00396457">
                <w:rPr>
                  <w:rStyle w:val="a4"/>
                  <w:rFonts w:ascii="Times New Roman" w:hAnsi="Times New Roman" w:cs="Times New Roman"/>
                </w:rPr>
                <w:t>/3114/</w:t>
              </w:r>
            </w:hyperlink>
          </w:p>
        </w:tc>
      </w:tr>
      <w:tr w:rsidR="00473055" w:rsidRPr="00396457" w:rsidTr="0030793B">
        <w:tc>
          <w:tcPr>
            <w:tcW w:w="653" w:type="dxa"/>
            <w:gridSpan w:val="2"/>
          </w:tcPr>
          <w:p w:rsidR="00473055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6010" w:type="dxa"/>
          </w:tcPr>
          <w:p w:rsidR="00473055" w:rsidRPr="00396457" w:rsidRDefault="00473055" w:rsidP="00473055">
            <w:pPr>
              <w:tabs>
                <w:tab w:val="left" w:pos="6660"/>
              </w:tabs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  <w:bCs/>
              </w:rPr>
              <w:t>Сайты «Методкабинет» и «Методический портал».</w:t>
            </w:r>
            <w:r w:rsidR="0030793B">
              <w:rPr>
                <w:rFonts w:ascii="Times New Roman" w:hAnsi="Times New Roman" w:cs="Times New Roman"/>
                <w:bCs/>
              </w:rPr>
              <w:t xml:space="preserve"> </w:t>
            </w:r>
            <w:r w:rsidRPr="00396457">
              <w:rPr>
                <w:rFonts w:ascii="Times New Roman" w:hAnsi="Times New Roman" w:cs="Times New Roman"/>
                <w:color w:val="333333"/>
              </w:rPr>
              <w:t>Тематические коллекции текстовых, графических и аудиоматериалов для занятий, уроков, праздников (интерактивные игры, сказки, викторины, уроки, тесты).</w:t>
            </w:r>
            <w:r w:rsidRPr="00396457">
              <w:rPr>
                <w:rFonts w:ascii="Times New Roman" w:hAnsi="Times New Roman" w:cs="Times New Roman"/>
                <w:bCs/>
              </w:rPr>
              <w:tab/>
            </w:r>
            <w:r w:rsidRPr="00396457">
              <w:rPr>
                <w:rFonts w:ascii="Times New Roman" w:hAnsi="Times New Roman" w:cs="Times New Roman"/>
                <w:color w:val="333333"/>
              </w:rPr>
              <w:t>Тематические коллекции текстовых, графических и аудиоматериалов для занятий, уроков, праздников (интерактивные игры, сказки, викторины, уроки, тесты).</w:t>
            </w:r>
          </w:p>
        </w:tc>
        <w:tc>
          <w:tcPr>
            <w:tcW w:w="3509" w:type="dxa"/>
          </w:tcPr>
          <w:p w:rsidR="00473055" w:rsidRPr="00396457" w:rsidRDefault="00C60FE4" w:rsidP="00473055">
            <w:pPr>
              <w:spacing w:after="225"/>
              <w:rPr>
                <w:rFonts w:ascii="Times New Roman" w:hAnsi="Times New Roman" w:cs="Times New Roman"/>
                <w:bCs/>
              </w:rPr>
            </w:pPr>
            <w:hyperlink r:id="rId54" w:history="1">
              <w:r w:rsidR="00473055" w:rsidRPr="00396457">
                <w:rPr>
                  <w:rStyle w:val="a4"/>
                  <w:rFonts w:ascii="Times New Roman" w:hAnsi="Times New Roman" w:cs="Times New Roman"/>
                </w:rPr>
                <w:t>http://www.metodkabinet.eu/</w:t>
              </w:r>
            </w:hyperlink>
            <w:hyperlink r:id="rId55" w:history="1">
              <w:r w:rsidR="00473055" w:rsidRPr="00396457">
                <w:rPr>
                  <w:rStyle w:val="a4"/>
                  <w:rFonts w:ascii="Times New Roman" w:hAnsi="Times New Roman" w:cs="Times New Roman"/>
                </w:rPr>
                <w:t>https://tmntpk.ucoz.ru/</w:t>
              </w:r>
            </w:hyperlink>
            <w:r w:rsidR="00473055" w:rsidRPr="00396457">
              <w:rPr>
                <w:rFonts w:ascii="Times New Roman" w:hAnsi="Times New Roman" w:cs="Times New Roman"/>
                <w:bCs/>
              </w:rPr>
              <w:tab/>
            </w:r>
          </w:p>
          <w:p w:rsidR="00473055" w:rsidRPr="00396457" w:rsidRDefault="00473055" w:rsidP="0047305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73055" w:rsidRPr="00396457" w:rsidTr="0030793B">
        <w:tc>
          <w:tcPr>
            <w:tcW w:w="653" w:type="dxa"/>
            <w:gridSpan w:val="2"/>
          </w:tcPr>
          <w:p w:rsidR="00473055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6010" w:type="dxa"/>
          </w:tcPr>
          <w:p w:rsidR="00473055" w:rsidRPr="00396457" w:rsidRDefault="00473055" w:rsidP="00473055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396457">
              <w:rPr>
                <w:rFonts w:ascii="Times New Roman" w:hAnsi="Times New Roman" w:cs="Times New Roman"/>
                <w:bCs/>
              </w:rPr>
              <w:t>Сайт «Педагогическая библиотека».</w:t>
            </w:r>
            <w:r w:rsidRPr="00396457">
              <w:rPr>
                <w:rFonts w:ascii="Times New Roman" w:hAnsi="Times New Roman" w:cs="Times New Roman"/>
                <w:color w:val="333333"/>
              </w:rPr>
              <w:t xml:space="preserve"> Доступна литература по педагогике, логопедии, психологии, дефектологии, медицине и прочим направлениям. Предоставлена контактная информация. Можно осуществить поиск данных по странице. Имеются ссылки на социальные сети. Доступна новостная лента.</w:t>
            </w:r>
          </w:p>
        </w:tc>
        <w:tc>
          <w:tcPr>
            <w:tcW w:w="3509" w:type="dxa"/>
          </w:tcPr>
          <w:p w:rsidR="00473055" w:rsidRPr="00396457" w:rsidRDefault="00C60FE4" w:rsidP="00473055">
            <w:pPr>
              <w:spacing w:after="225"/>
              <w:rPr>
                <w:rFonts w:ascii="Times New Roman" w:hAnsi="Times New Roman" w:cs="Times New Roman"/>
                <w:color w:val="4F81BD" w:themeColor="accent1"/>
              </w:rPr>
            </w:pPr>
            <w:hyperlink r:id="rId56" w:history="1"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473055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pedlib</w:t>
              </w:r>
              <w:r w:rsidR="00473055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473055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katalogy</w:t>
              </w:r>
              <w:r w:rsidR="00473055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  <w:r w:rsidR="00473055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katalog</w:t>
              </w:r>
            </w:hyperlink>
          </w:p>
          <w:p w:rsidR="00473055" w:rsidRPr="00396457" w:rsidRDefault="00473055" w:rsidP="00473055">
            <w:pPr>
              <w:spacing w:after="225"/>
              <w:rPr>
                <w:rFonts w:ascii="Times New Roman" w:hAnsi="Times New Roman" w:cs="Times New Roman"/>
              </w:rPr>
            </w:pPr>
          </w:p>
        </w:tc>
      </w:tr>
      <w:tr w:rsidR="00473055" w:rsidRPr="00396457" w:rsidTr="0030793B">
        <w:trPr>
          <w:trHeight w:val="567"/>
        </w:trPr>
        <w:tc>
          <w:tcPr>
            <w:tcW w:w="653" w:type="dxa"/>
            <w:gridSpan w:val="2"/>
          </w:tcPr>
          <w:p w:rsidR="00473055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6010" w:type="dxa"/>
          </w:tcPr>
          <w:p w:rsidR="00473055" w:rsidRPr="00396457" w:rsidRDefault="00473055" w:rsidP="003079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  <w:iCs/>
                <w:color w:val="000000"/>
              </w:rPr>
              <w:t xml:space="preserve">Сайт «Научная педагогическая электронная библиотека» — академическая библиотека по педагогике и психологии. </w:t>
            </w:r>
          </w:p>
        </w:tc>
        <w:tc>
          <w:tcPr>
            <w:tcW w:w="3509" w:type="dxa"/>
          </w:tcPr>
          <w:p w:rsidR="00473055" w:rsidRPr="00396457" w:rsidRDefault="00C60FE4" w:rsidP="0030793B">
            <w:pPr>
              <w:rPr>
                <w:rFonts w:ascii="Times New Roman" w:hAnsi="Times New Roman" w:cs="Times New Roman"/>
              </w:rPr>
            </w:pPr>
            <w:hyperlink r:id="rId57" w:history="1">
              <w:r w:rsidR="00473055" w:rsidRPr="00396457">
                <w:rPr>
                  <w:rStyle w:val="a4"/>
                  <w:rFonts w:ascii="Times New Roman" w:hAnsi="Times New Roman" w:cs="Times New Roman"/>
                  <w:iCs/>
                </w:rPr>
                <w:t>http://elib.gnpbu.ru/</w:t>
              </w:r>
            </w:hyperlink>
          </w:p>
        </w:tc>
      </w:tr>
      <w:tr w:rsidR="002930FE" w:rsidRPr="00396457" w:rsidTr="0030793B">
        <w:tc>
          <w:tcPr>
            <w:tcW w:w="653" w:type="dxa"/>
            <w:gridSpan w:val="2"/>
          </w:tcPr>
          <w:p w:rsidR="002930FE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6010" w:type="dxa"/>
          </w:tcPr>
          <w:p w:rsidR="002930FE" w:rsidRPr="00396457" w:rsidRDefault="002930FE" w:rsidP="002930F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Социальная сеть работников </w:t>
            </w: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образования.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Возможность создать персональный мини-сайт.</w:t>
            </w:r>
          </w:p>
        </w:tc>
        <w:tc>
          <w:tcPr>
            <w:tcW w:w="3509" w:type="dxa"/>
          </w:tcPr>
          <w:p w:rsidR="002930FE" w:rsidRPr="00396457" w:rsidRDefault="00C60FE4" w:rsidP="002930FE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58" w:history="1">
              <w:r w:rsidR="002930FE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http://nsportal.ru</w:t>
              </w:r>
            </w:hyperlink>
          </w:p>
        </w:tc>
      </w:tr>
      <w:tr w:rsidR="002930FE" w:rsidRPr="00396457" w:rsidTr="0030793B">
        <w:trPr>
          <w:trHeight w:val="340"/>
        </w:trPr>
        <w:tc>
          <w:tcPr>
            <w:tcW w:w="653" w:type="dxa"/>
            <w:gridSpan w:val="2"/>
          </w:tcPr>
          <w:p w:rsidR="002930FE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6010" w:type="dxa"/>
          </w:tcPr>
          <w:p w:rsidR="002930FE" w:rsidRPr="00396457" w:rsidRDefault="002930FE" w:rsidP="002930FE">
            <w:pPr>
              <w:tabs>
                <w:tab w:val="right" w:pos="4943"/>
              </w:tabs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hAnsi="Times New Roman" w:cs="Times New Roman"/>
              </w:rPr>
              <w:t>Педагогическое сообщество «УРОК.РФ».</w:t>
            </w:r>
            <w:r w:rsidRPr="0039645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09" w:type="dxa"/>
          </w:tcPr>
          <w:p w:rsidR="002930FE" w:rsidRPr="00396457" w:rsidRDefault="00C60FE4" w:rsidP="002930FE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2930FE" w:rsidRPr="00396457">
                <w:rPr>
                  <w:rStyle w:val="a4"/>
                  <w:rFonts w:ascii="Times New Roman" w:hAnsi="Times New Roman" w:cs="Times New Roman"/>
                </w:rPr>
                <w:t>https://урок.рф/</w:t>
              </w:r>
            </w:hyperlink>
          </w:p>
        </w:tc>
      </w:tr>
      <w:tr w:rsidR="002930FE" w:rsidRPr="00396457" w:rsidTr="0030793B">
        <w:tc>
          <w:tcPr>
            <w:tcW w:w="653" w:type="dxa"/>
            <w:gridSpan w:val="2"/>
          </w:tcPr>
          <w:p w:rsidR="002930FE" w:rsidRPr="00315C56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6010" w:type="dxa"/>
          </w:tcPr>
          <w:p w:rsidR="002930FE" w:rsidRPr="00396457" w:rsidRDefault="002930FE" w:rsidP="002930FE">
            <w:pPr>
              <w:tabs>
                <w:tab w:val="right" w:pos="4943"/>
              </w:tabs>
              <w:rPr>
                <w:rFonts w:ascii="Times New Roman" w:hAnsi="Times New Roman" w:cs="Times New Roman"/>
              </w:rPr>
            </w:pPr>
            <w:r w:rsidRPr="00396457">
              <w:rPr>
                <w:rStyle w:val="extended-textfull"/>
                <w:rFonts w:ascii="Times New Roman" w:hAnsi="Times New Roman" w:cs="Times New Roman"/>
                <w:color w:val="333333"/>
              </w:rPr>
              <w:t>Международный образовательный портал «МААМ». Конспекты занятий, развивающие игры, коллекции сценариев, детские поделки, методические разработки для школы и детского сада. Конкурсы с выдачей дипломов для детей и сертификатов для взрослых. Публикации педагогов, воспитателей, авторские мастер-классы.</w:t>
            </w:r>
          </w:p>
        </w:tc>
        <w:tc>
          <w:tcPr>
            <w:tcW w:w="3509" w:type="dxa"/>
          </w:tcPr>
          <w:p w:rsidR="002930FE" w:rsidRPr="00396457" w:rsidRDefault="00C60FE4" w:rsidP="002930FE">
            <w:pPr>
              <w:spacing w:after="225"/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maam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930FE" w:rsidRPr="00396457" w:rsidRDefault="002930FE" w:rsidP="00293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30FE" w:rsidRPr="00396457" w:rsidTr="0030793B">
        <w:tc>
          <w:tcPr>
            <w:tcW w:w="653" w:type="dxa"/>
            <w:gridSpan w:val="2"/>
          </w:tcPr>
          <w:p w:rsidR="002930FE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6010" w:type="dxa"/>
          </w:tcPr>
          <w:p w:rsidR="002930FE" w:rsidRPr="00396457" w:rsidRDefault="002930FE" w:rsidP="002930FE">
            <w:pPr>
              <w:jc w:val="both"/>
              <w:rPr>
                <w:rStyle w:val="extended-textfull"/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Советы психологов. Психологический центр "АДАЛИН". Развивающие игры для детей скачать. Развивающие игры для дошкольников.</w:t>
            </w:r>
          </w:p>
        </w:tc>
        <w:tc>
          <w:tcPr>
            <w:tcW w:w="3509" w:type="dxa"/>
          </w:tcPr>
          <w:p w:rsidR="002930FE" w:rsidRPr="00396457" w:rsidRDefault="00C60FE4" w:rsidP="002930FE">
            <w:pPr>
              <w:jc w:val="both"/>
              <w:rPr>
                <w:rFonts w:ascii="Times New Roman" w:hAnsi="Times New Roman" w:cs="Times New Roman"/>
              </w:rPr>
            </w:pPr>
            <w:hyperlink r:id="rId61" w:history="1"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</w:hyperlink>
            <w:hyperlink r:id="rId62" w:history="1">
              <w:r w:rsidR="002930FE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</w:hyperlink>
            <w:hyperlink r:id="rId63" w:history="1"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adalin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mospsy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930FE" w:rsidRPr="00396457" w:rsidRDefault="002930FE" w:rsidP="002930FE">
            <w:pPr>
              <w:spacing w:after="2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30FE" w:rsidRPr="00396457" w:rsidTr="0030793B">
        <w:tc>
          <w:tcPr>
            <w:tcW w:w="653" w:type="dxa"/>
            <w:gridSpan w:val="2"/>
          </w:tcPr>
          <w:p w:rsidR="002930FE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6010" w:type="dxa"/>
          </w:tcPr>
          <w:p w:rsidR="002930FE" w:rsidRPr="00396457" w:rsidRDefault="002930FE" w:rsidP="002930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396457">
              <w:rPr>
                <w:rFonts w:ascii="Times New Roman" w:hAnsi="Times New Roman" w:cs="Times New Roman"/>
                <w:bCs/>
                <w:color w:val="333333"/>
              </w:rPr>
              <w:t>Сайт «Детская психология для специалистов».</w:t>
            </w:r>
            <w:r w:rsidRPr="00396457">
              <w:rPr>
                <w:rFonts w:ascii="Times New Roman" w:hAnsi="Times New Roman" w:cs="Times New Roman"/>
                <w:color w:val="333333"/>
              </w:rPr>
              <w:t xml:space="preserve"> Каталог статей, методических пособий и исследований по возрастной и детской психологии. Форум. Новости психологии.</w:t>
            </w:r>
          </w:p>
        </w:tc>
        <w:tc>
          <w:tcPr>
            <w:tcW w:w="3509" w:type="dxa"/>
          </w:tcPr>
          <w:p w:rsidR="002930FE" w:rsidRPr="00396457" w:rsidRDefault="00C60FE4" w:rsidP="002930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</w:rPr>
            </w:pPr>
            <w:hyperlink r:id="rId64" w:history="1"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childpsy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:rsidR="002930FE" w:rsidRPr="00396457" w:rsidRDefault="002930FE" w:rsidP="00293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30FE" w:rsidRPr="00396457" w:rsidTr="0030793B">
        <w:trPr>
          <w:trHeight w:val="340"/>
        </w:trPr>
        <w:tc>
          <w:tcPr>
            <w:tcW w:w="653" w:type="dxa"/>
            <w:gridSpan w:val="2"/>
          </w:tcPr>
          <w:p w:rsidR="002930FE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6010" w:type="dxa"/>
          </w:tcPr>
          <w:p w:rsidR="002930FE" w:rsidRPr="00396457" w:rsidRDefault="002930FE" w:rsidP="002930FE">
            <w:pPr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  <w:bCs/>
              </w:rPr>
              <w:t>Журнал «Справочник педагога-психолога»</w:t>
            </w:r>
            <w:r w:rsidR="0030793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09" w:type="dxa"/>
          </w:tcPr>
          <w:p w:rsidR="002930FE" w:rsidRPr="00396457" w:rsidRDefault="00C60FE4" w:rsidP="002930F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65" w:history="1"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psihologsad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/800103</w:t>
              </w:r>
            </w:hyperlink>
          </w:p>
        </w:tc>
      </w:tr>
      <w:tr w:rsidR="002930FE" w:rsidRPr="00396457" w:rsidTr="0030793B">
        <w:trPr>
          <w:trHeight w:val="340"/>
        </w:trPr>
        <w:tc>
          <w:tcPr>
            <w:tcW w:w="653" w:type="dxa"/>
            <w:gridSpan w:val="2"/>
          </w:tcPr>
          <w:p w:rsidR="002930FE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6010" w:type="dxa"/>
          </w:tcPr>
          <w:p w:rsidR="002930FE" w:rsidRPr="00396457" w:rsidRDefault="002930FE" w:rsidP="002930FE">
            <w:pPr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  <w:bCs/>
              </w:rPr>
              <w:t xml:space="preserve">Журнал «Справочник музыкального руководителя». </w:t>
            </w:r>
          </w:p>
        </w:tc>
        <w:tc>
          <w:tcPr>
            <w:tcW w:w="3509" w:type="dxa"/>
          </w:tcPr>
          <w:p w:rsidR="002930FE" w:rsidRPr="00396457" w:rsidRDefault="00C60FE4" w:rsidP="002930FE">
            <w:pPr>
              <w:rPr>
                <w:rFonts w:ascii="Times New Roman" w:hAnsi="Times New Roman" w:cs="Times New Roman"/>
              </w:rPr>
            </w:pPr>
            <w:hyperlink r:id="rId66" w:history="1"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muz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-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ruk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2930FE" w:rsidRPr="00396457" w:rsidTr="0030793B">
        <w:tc>
          <w:tcPr>
            <w:tcW w:w="653" w:type="dxa"/>
            <w:gridSpan w:val="2"/>
          </w:tcPr>
          <w:p w:rsidR="002930FE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6010" w:type="dxa"/>
          </w:tcPr>
          <w:p w:rsidR="002930FE" w:rsidRPr="00396457" w:rsidRDefault="002930FE" w:rsidP="002930FE">
            <w:pPr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  <w:bCs/>
              </w:rPr>
              <w:t xml:space="preserve">Сайт «Логопед. </w:t>
            </w:r>
            <w:r w:rsidRPr="00396457">
              <w:rPr>
                <w:rFonts w:ascii="Times New Roman" w:hAnsi="Times New Roman" w:cs="Times New Roman"/>
                <w:bCs/>
                <w:lang w:val="en-US"/>
              </w:rPr>
              <w:t>RU</w:t>
            </w:r>
            <w:r w:rsidRPr="00396457">
              <w:rPr>
                <w:rFonts w:ascii="Times New Roman" w:hAnsi="Times New Roman" w:cs="Times New Roman"/>
                <w:bCs/>
              </w:rPr>
              <w:t>»</w:t>
            </w:r>
            <w:r w:rsidR="0030793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09" w:type="dxa"/>
          </w:tcPr>
          <w:p w:rsidR="002930FE" w:rsidRPr="00396457" w:rsidRDefault="00C60FE4" w:rsidP="00C17D43">
            <w:pPr>
              <w:rPr>
                <w:rFonts w:ascii="Times New Roman" w:hAnsi="Times New Roman" w:cs="Times New Roman"/>
                <w:b/>
                <w:bCs/>
              </w:rPr>
            </w:pPr>
            <w:hyperlink r:id="rId67" w:history="1"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logoped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profi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index</w:t>
              </w:r>
              <w:r w:rsidR="002930FE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930FE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htm</w:t>
              </w:r>
            </w:hyperlink>
          </w:p>
        </w:tc>
      </w:tr>
      <w:tr w:rsidR="00C17D43" w:rsidRPr="00396457" w:rsidTr="0030793B">
        <w:tc>
          <w:tcPr>
            <w:tcW w:w="10172" w:type="dxa"/>
            <w:gridSpan w:val="4"/>
            <w:vAlign w:val="center"/>
          </w:tcPr>
          <w:p w:rsidR="00C17D43" w:rsidRDefault="00C17D43" w:rsidP="003079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793B">
              <w:rPr>
                <w:rFonts w:ascii="Times New Roman" w:hAnsi="Times New Roman" w:cs="Times New Roman"/>
                <w:b/>
                <w:i/>
              </w:rPr>
              <w:t>Для родителей</w:t>
            </w:r>
          </w:p>
          <w:p w:rsidR="0030793B" w:rsidRPr="0030793B" w:rsidRDefault="0030793B" w:rsidP="003079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17D43" w:rsidRPr="00396457" w:rsidTr="0030793B">
        <w:tc>
          <w:tcPr>
            <w:tcW w:w="653" w:type="dxa"/>
            <w:gridSpan w:val="2"/>
          </w:tcPr>
          <w:p w:rsidR="00C17D43" w:rsidRPr="00396457" w:rsidRDefault="005A231A" w:rsidP="00C13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6010" w:type="dxa"/>
          </w:tcPr>
          <w:p w:rsidR="00C17D43" w:rsidRPr="00396457" w:rsidRDefault="00C17D43" w:rsidP="00C17D43">
            <w:pPr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Сайт «Детский сад. Ру». Статьи, конспекты, консультации и для воспитателей и для родителей, масса полезной информации для </w:t>
            </w:r>
            <w:r w:rsidRPr="0039645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педагогов и родителей</w:t>
            </w:r>
            <w:r w:rsidRPr="0039645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  <w:tc>
          <w:tcPr>
            <w:tcW w:w="3509" w:type="dxa"/>
          </w:tcPr>
          <w:p w:rsidR="00C17D43" w:rsidRPr="00396457" w:rsidRDefault="00C60FE4" w:rsidP="00C17D43">
            <w:pPr>
              <w:tabs>
                <w:tab w:val="left" w:pos="4365"/>
              </w:tabs>
              <w:spacing w:after="225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hyperlink r:id="rId68" w:history="1">
              <w:r w:rsidR="00C17D43" w:rsidRPr="0039645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http://www.detskiysad.ru</w:t>
              </w:r>
            </w:hyperlink>
          </w:p>
          <w:p w:rsidR="00C17D43" w:rsidRPr="00396457" w:rsidRDefault="00C17D43" w:rsidP="00C17D43">
            <w:pPr>
              <w:rPr>
                <w:rFonts w:ascii="Times New Roman" w:hAnsi="Times New Roman" w:cs="Times New Roman"/>
              </w:rPr>
            </w:pPr>
          </w:p>
        </w:tc>
      </w:tr>
      <w:tr w:rsidR="00C17D43" w:rsidRPr="00396457" w:rsidTr="0030793B">
        <w:tc>
          <w:tcPr>
            <w:tcW w:w="653" w:type="dxa"/>
            <w:gridSpan w:val="2"/>
          </w:tcPr>
          <w:p w:rsidR="00C17D43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6010" w:type="dxa"/>
          </w:tcPr>
          <w:p w:rsidR="00C17D43" w:rsidRPr="00396457" w:rsidRDefault="00C17D43" w:rsidP="00C17D43">
            <w:pPr>
              <w:tabs>
                <w:tab w:val="left" w:pos="4365"/>
              </w:tabs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Сайт  «</w:t>
            </w:r>
            <w:r w:rsidRPr="00396457">
              <w:rPr>
                <w:rFonts w:ascii="Times New Roman" w:hAnsi="Times New Roman" w:cs="Times New Roman"/>
                <w:bCs/>
              </w:rPr>
              <w:t>Дошколёнок. Воспитание, обучение и развлечение детей»</w:t>
            </w:r>
            <w:r w:rsidRPr="00396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:rsidR="00C17D43" w:rsidRPr="00396457" w:rsidRDefault="00C60FE4" w:rsidP="00C17D43">
            <w:pPr>
              <w:rPr>
                <w:rFonts w:ascii="Times New Roman" w:hAnsi="Times New Roman" w:cs="Times New Roman"/>
              </w:rPr>
            </w:pPr>
            <w:hyperlink r:id="rId69" w:history="1">
              <w:r w:rsidR="00C17D43" w:rsidRPr="00396457">
                <w:rPr>
                  <w:rStyle w:val="a4"/>
                  <w:rFonts w:ascii="Times New Roman" w:hAnsi="Times New Roman" w:cs="Times New Roman"/>
                </w:rPr>
                <w:t>http://www.kindereducation.com</w:t>
              </w:r>
            </w:hyperlink>
          </w:p>
        </w:tc>
      </w:tr>
      <w:tr w:rsidR="00C17D43" w:rsidRPr="00396457" w:rsidTr="0030793B">
        <w:tc>
          <w:tcPr>
            <w:tcW w:w="653" w:type="dxa"/>
            <w:gridSpan w:val="2"/>
          </w:tcPr>
          <w:p w:rsidR="00C17D43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6010" w:type="dxa"/>
          </w:tcPr>
          <w:p w:rsidR="00C17D43" w:rsidRPr="00396457" w:rsidRDefault="00C17D43" w:rsidP="00C17D43">
            <w:pPr>
              <w:tabs>
                <w:tab w:val="left" w:pos="4365"/>
              </w:tabs>
              <w:rPr>
                <w:rFonts w:ascii="Times New Roman" w:hAnsi="Times New Roman" w:cs="Times New Roman"/>
              </w:rPr>
            </w:pPr>
            <w:r w:rsidRPr="00396457">
              <w:rPr>
                <w:rFonts w:ascii="Times New Roman" w:hAnsi="Times New Roman" w:cs="Times New Roman"/>
              </w:rPr>
              <w:t>Сайт «</w:t>
            </w:r>
            <w:r w:rsidRPr="00396457">
              <w:rPr>
                <w:rFonts w:ascii="Times New Roman" w:hAnsi="Times New Roman" w:cs="Times New Roman"/>
                <w:bCs/>
              </w:rPr>
              <w:t>Развивашка»</w:t>
            </w:r>
            <w:r w:rsidR="0030793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09" w:type="dxa"/>
          </w:tcPr>
          <w:p w:rsidR="00C17D43" w:rsidRPr="00396457" w:rsidRDefault="00C60FE4" w:rsidP="00C17D43">
            <w:pPr>
              <w:rPr>
                <w:rFonts w:ascii="Times New Roman" w:hAnsi="Times New Roman" w:cs="Times New Roman"/>
              </w:rPr>
            </w:pPr>
            <w:hyperlink r:id="rId70" w:history="1"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razvivashka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online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sfery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-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razvitiya</w:t>
              </w:r>
            </w:hyperlink>
          </w:p>
        </w:tc>
      </w:tr>
      <w:tr w:rsidR="00C17D43" w:rsidRPr="00396457" w:rsidTr="0030793B">
        <w:trPr>
          <w:trHeight w:val="397"/>
        </w:trPr>
        <w:tc>
          <w:tcPr>
            <w:tcW w:w="653" w:type="dxa"/>
            <w:gridSpan w:val="2"/>
          </w:tcPr>
          <w:p w:rsidR="00C17D43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6010" w:type="dxa"/>
          </w:tcPr>
          <w:p w:rsidR="00C17D43" w:rsidRPr="00396457" w:rsidRDefault="00C17D43" w:rsidP="002930FE">
            <w:pPr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</w:rPr>
              <w:t>Сайт «</w:t>
            </w:r>
            <w:r w:rsidRPr="00396457">
              <w:rPr>
                <w:rFonts w:ascii="Times New Roman" w:hAnsi="Times New Roman" w:cs="Times New Roman"/>
                <w:bCs/>
              </w:rPr>
              <w:t>Семь Я»</w:t>
            </w:r>
            <w:r w:rsidR="0030793B">
              <w:rPr>
                <w:rFonts w:ascii="Times New Roman" w:hAnsi="Times New Roman" w:cs="Times New Roman"/>
                <w:bCs/>
              </w:rPr>
              <w:t>.</w:t>
            </w:r>
            <w:r w:rsidRPr="00396457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509" w:type="dxa"/>
          </w:tcPr>
          <w:p w:rsidR="00C17D43" w:rsidRPr="00396457" w:rsidRDefault="00C60FE4" w:rsidP="00C17D43">
            <w:pPr>
              <w:rPr>
                <w:rFonts w:ascii="Times New Roman" w:hAnsi="Times New Roman" w:cs="Times New Roman"/>
              </w:rPr>
            </w:pPr>
            <w:hyperlink r:id="rId71" w:history="1"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.7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ya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preschool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C17D43" w:rsidRPr="00396457" w:rsidTr="0030793B">
        <w:tc>
          <w:tcPr>
            <w:tcW w:w="653" w:type="dxa"/>
            <w:gridSpan w:val="2"/>
          </w:tcPr>
          <w:p w:rsidR="00C17D43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6010" w:type="dxa"/>
          </w:tcPr>
          <w:p w:rsidR="00C17D43" w:rsidRPr="00396457" w:rsidRDefault="00C17D43" w:rsidP="00303CBF">
            <w:pPr>
              <w:spacing w:after="225"/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</w:rPr>
              <w:t>Сайт «</w:t>
            </w:r>
            <w:r w:rsidRPr="00396457">
              <w:rPr>
                <w:rFonts w:ascii="Times New Roman" w:hAnsi="Times New Roman" w:cs="Times New Roman"/>
                <w:bCs/>
              </w:rPr>
              <w:t>Чебурашка»</w:t>
            </w:r>
            <w:r w:rsidR="0030793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09" w:type="dxa"/>
          </w:tcPr>
          <w:p w:rsidR="00C17D43" w:rsidRPr="00396457" w:rsidRDefault="00C60FE4" w:rsidP="00C17D43">
            <w:pPr>
              <w:rPr>
                <w:rFonts w:ascii="Times New Roman" w:hAnsi="Times New Roman" w:cs="Times New Roman"/>
              </w:rPr>
            </w:pPr>
            <w:hyperlink r:id="rId72" w:history="1"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cheburashka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my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1.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C17D43" w:rsidRPr="00396457" w:rsidTr="0030793B">
        <w:tc>
          <w:tcPr>
            <w:tcW w:w="653" w:type="dxa"/>
            <w:gridSpan w:val="2"/>
          </w:tcPr>
          <w:p w:rsidR="00C17D43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6010" w:type="dxa"/>
          </w:tcPr>
          <w:p w:rsidR="00C17D43" w:rsidRPr="00396457" w:rsidRDefault="00C17D43" w:rsidP="00303CBF">
            <w:pPr>
              <w:spacing w:after="225"/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</w:rPr>
              <w:t>Сайт</w:t>
            </w:r>
            <w:r w:rsidRPr="00396457">
              <w:rPr>
                <w:rFonts w:ascii="Times New Roman" w:hAnsi="Times New Roman" w:cs="Times New Roman"/>
                <w:bCs/>
              </w:rPr>
              <w:t>Проект «Наши дети»</w:t>
            </w:r>
            <w:r w:rsidR="0030793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09" w:type="dxa"/>
          </w:tcPr>
          <w:p w:rsidR="00C17D43" w:rsidRPr="00396457" w:rsidRDefault="00C60FE4" w:rsidP="00C17D43">
            <w:pPr>
              <w:rPr>
                <w:rFonts w:ascii="Times New Roman" w:hAnsi="Times New Roman" w:cs="Times New Roman"/>
              </w:rPr>
            </w:pPr>
            <w:hyperlink r:id="rId73" w:history="1"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nashideti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site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  <w:bookmarkStart w:id="0" w:name="_GoBack"/>
        <w:bookmarkEnd w:id="0"/>
      </w:tr>
      <w:tr w:rsidR="00C17D43" w:rsidRPr="00396457" w:rsidTr="0030793B">
        <w:tc>
          <w:tcPr>
            <w:tcW w:w="653" w:type="dxa"/>
            <w:gridSpan w:val="2"/>
          </w:tcPr>
          <w:p w:rsidR="00C17D43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6010" w:type="dxa"/>
          </w:tcPr>
          <w:p w:rsidR="00C17D43" w:rsidRPr="00396457" w:rsidRDefault="00C17D43" w:rsidP="004A3C56">
            <w:pPr>
              <w:tabs>
                <w:tab w:val="left" w:pos="4365"/>
              </w:tabs>
              <w:spacing w:after="225"/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  <w:bCs/>
              </w:rPr>
              <w:t>Информационный портал  для родителей « Про детей»</w:t>
            </w:r>
            <w:r w:rsidR="0030793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09" w:type="dxa"/>
          </w:tcPr>
          <w:p w:rsidR="00C17D43" w:rsidRPr="00396457" w:rsidRDefault="00C60FE4" w:rsidP="00C17D43">
            <w:pPr>
              <w:rPr>
                <w:rFonts w:ascii="Times New Roman" w:hAnsi="Times New Roman" w:cs="Times New Roman"/>
              </w:rPr>
            </w:pPr>
            <w:hyperlink r:id="rId74" w:history="1"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prodetey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C17D43" w:rsidRPr="00396457" w:rsidTr="0030793B">
        <w:trPr>
          <w:trHeight w:val="397"/>
        </w:trPr>
        <w:tc>
          <w:tcPr>
            <w:tcW w:w="653" w:type="dxa"/>
            <w:gridSpan w:val="2"/>
          </w:tcPr>
          <w:p w:rsidR="00C17D43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6010" w:type="dxa"/>
          </w:tcPr>
          <w:p w:rsidR="00C17D43" w:rsidRPr="00396457" w:rsidRDefault="00C17D43" w:rsidP="00C17D43">
            <w:pPr>
              <w:rPr>
                <w:rFonts w:ascii="Times New Roman" w:eastAsiaTheme="majorEastAsia" w:hAnsi="Times New Roman" w:cs="Times New Roman"/>
                <w:b/>
                <w:caps/>
                <w:color w:val="1F497D" w:themeColor="text2"/>
                <w:kern w:val="24"/>
              </w:rPr>
            </w:pPr>
            <w:r w:rsidRPr="00396457">
              <w:rPr>
                <w:rFonts w:ascii="Times New Roman" w:hAnsi="Times New Roman" w:cs="Times New Roman"/>
              </w:rPr>
              <w:t>Портал для родителей «Всё о детях»</w:t>
            </w:r>
            <w:r w:rsidR="00307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:rsidR="00C17D43" w:rsidRPr="00396457" w:rsidRDefault="00C60FE4" w:rsidP="00C17D43">
            <w:pPr>
              <w:rPr>
                <w:rFonts w:ascii="Times New Roman" w:hAnsi="Times New Roman" w:cs="Times New Roman"/>
              </w:rPr>
            </w:pPr>
            <w:hyperlink r:id="rId75" w:history="1"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vseodetyah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C17D43" w:rsidRPr="00396457" w:rsidTr="0030793B">
        <w:tc>
          <w:tcPr>
            <w:tcW w:w="653" w:type="dxa"/>
            <w:gridSpan w:val="2"/>
          </w:tcPr>
          <w:p w:rsidR="00C17D43" w:rsidRPr="00396457" w:rsidRDefault="005A231A" w:rsidP="00A81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6010" w:type="dxa"/>
          </w:tcPr>
          <w:p w:rsidR="00C17D43" w:rsidRPr="00396457" w:rsidRDefault="00C17D43" w:rsidP="004A3C56">
            <w:pPr>
              <w:tabs>
                <w:tab w:val="left" w:pos="4365"/>
              </w:tabs>
              <w:spacing w:after="225"/>
              <w:rPr>
                <w:rFonts w:ascii="Times New Roman" w:hAnsi="Times New Roman" w:cs="Times New Roman"/>
                <w:bCs/>
              </w:rPr>
            </w:pPr>
            <w:r w:rsidRPr="00396457">
              <w:rPr>
                <w:rFonts w:ascii="Times New Roman" w:hAnsi="Times New Roman" w:cs="Times New Roman"/>
                <w:bCs/>
              </w:rPr>
              <w:t>Сайт «Многодетный Волгоград»</w:t>
            </w:r>
            <w:r w:rsidR="0030793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09" w:type="dxa"/>
          </w:tcPr>
          <w:p w:rsidR="00C17D43" w:rsidRPr="00396457" w:rsidRDefault="00C60FE4" w:rsidP="00C17D43">
            <w:pPr>
              <w:rPr>
                <w:rFonts w:ascii="Times New Roman" w:hAnsi="Times New Roman" w:cs="Times New Roman"/>
              </w:rPr>
            </w:pPr>
            <w:hyperlink r:id="rId76" w:history="1">
              <w:r w:rsidR="00C17D43" w:rsidRPr="003964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C17D43" w:rsidRPr="00396457">
                <w:rPr>
                  <w:rStyle w:val="a4"/>
                  <w:rFonts w:ascii="Times New Roman" w:hAnsi="Times New Roman" w:cs="Times New Roman"/>
                </w:rPr>
                <w:t>://многодетныйволгоград.рф/</w:t>
              </w:r>
            </w:hyperlink>
          </w:p>
        </w:tc>
      </w:tr>
    </w:tbl>
    <w:p w:rsidR="005D2BBF" w:rsidRPr="00396457" w:rsidRDefault="005D2BBF" w:rsidP="00C45165">
      <w:pPr>
        <w:spacing w:after="0"/>
        <w:jc w:val="center"/>
        <w:rPr>
          <w:rFonts w:ascii="Times New Roman" w:hAnsi="Times New Roman" w:cs="Times New Roman"/>
          <w:b/>
        </w:rPr>
      </w:pPr>
    </w:p>
    <w:p w:rsidR="005D2BBF" w:rsidRPr="00396457" w:rsidRDefault="005D2BBF">
      <w:pPr>
        <w:rPr>
          <w:rFonts w:ascii="Times New Roman" w:hAnsi="Times New Roman" w:cs="Times New Roman"/>
        </w:rPr>
      </w:pPr>
    </w:p>
    <w:p w:rsidR="00C45165" w:rsidRPr="00396457" w:rsidRDefault="00C45165">
      <w:pPr>
        <w:rPr>
          <w:rFonts w:ascii="Times New Roman" w:hAnsi="Times New Roman" w:cs="Times New Roman"/>
        </w:rPr>
      </w:pPr>
    </w:p>
    <w:sectPr w:rsidR="00C45165" w:rsidRPr="00396457" w:rsidSect="00A81C5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F2D" w:rsidRDefault="00EE5F2D" w:rsidP="009E3B86">
      <w:pPr>
        <w:spacing w:after="0" w:line="240" w:lineRule="auto"/>
      </w:pPr>
      <w:r>
        <w:separator/>
      </w:r>
    </w:p>
  </w:endnote>
  <w:endnote w:type="continuationSeparator" w:id="1">
    <w:p w:rsidR="00EE5F2D" w:rsidRDefault="00EE5F2D" w:rsidP="009E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F2D" w:rsidRDefault="00EE5F2D" w:rsidP="009E3B86">
      <w:pPr>
        <w:spacing w:after="0" w:line="240" w:lineRule="auto"/>
      </w:pPr>
      <w:r>
        <w:separator/>
      </w:r>
    </w:p>
  </w:footnote>
  <w:footnote w:type="continuationSeparator" w:id="1">
    <w:p w:rsidR="00EE5F2D" w:rsidRDefault="00EE5F2D" w:rsidP="009E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BBF"/>
    <w:rsid w:val="00067DF2"/>
    <w:rsid w:val="002930FE"/>
    <w:rsid w:val="0030793B"/>
    <w:rsid w:val="00315C56"/>
    <w:rsid w:val="00396457"/>
    <w:rsid w:val="00427BAD"/>
    <w:rsid w:val="00473055"/>
    <w:rsid w:val="005A231A"/>
    <w:rsid w:val="005D2BBF"/>
    <w:rsid w:val="006C6EB2"/>
    <w:rsid w:val="006D6705"/>
    <w:rsid w:val="00881544"/>
    <w:rsid w:val="009E3B86"/>
    <w:rsid w:val="00A81C54"/>
    <w:rsid w:val="00B55D89"/>
    <w:rsid w:val="00C17D43"/>
    <w:rsid w:val="00C45165"/>
    <w:rsid w:val="00C60FE4"/>
    <w:rsid w:val="00CF5420"/>
    <w:rsid w:val="00E82AD5"/>
    <w:rsid w:val="00E85AB5"/>
    <w:rsid w:val="00EE5F2D"/>
    <w:rsid w:val="00FD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E4"/>
  </w:style>
  <w:style w:type="paragraph" w:styleId="1">
    <w:name w:val="heading 1"/>
    <w:basedOn w:val="a"/>
    <w:next w:val="a"/>
    <w:link w:val="10"/>
    <w:uiPriority w:val="9"/>
    <w:qFormat/>
    <w:rsid w:val="00A81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7B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B86"/>
  </w:style>
  <w:style w:type="paragraph" w:styleId="a7">
    <w:name w:val="footer"/>
    <w:basedOn w:val="a"/>
    <w:link w:val="a8"/>
    <w:uiPriority w:val="99"/>
    <w:unhideWhenUsed/>
    <w:rsid w:val="009E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B86"/>
  </w:style>
  <w:style w:type="character" w:styleId="a9">
    <w:name w:val="Strong"/>
    <w:basedOn w:val="a0"/>
    <w:uiPriority w:val="22"/>
    <w:qFormat/>
    <w:rsid w:val="00067D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1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full">
    <w:name w:val="extended-text__full"/>
    <w:basedOn w:val="a0"/>
    <w:rsid w:val="002930FE"/>
  </w:style>
  <w:style w:type="character" w:styleId="aa">
    <w:name w:val="FollowedHyperlink"/>
    <w:basedOn w:val="a0"/>
    <w:uiPriority w:val="99"/>
    <w:semiHidden/>
    <w:unhideWhenUsed/>
    <w:rsid w:val="003964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7B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B86"/>
  </w:style>
  <w:style w:type="paragraph" w:styleId="a7">
    <w:name w:val="footer"/>
    <w:basedOn w:val="a"/>
    <w:link w:val="a8"/>
    <w:uiPriority w:val="99"/>
    <w:unhideWhenUsed/>
    <w:rsid w:val="009E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B86"/>
  </w:style>
  <w:style w:type="character" w:styleId="a9">
    <w:name w:val="Strong"/>
    <w:basedOn w:val="a0"/>
    <w:uiPriority w:val="22"/>
    <w:qFormat/>
    <w:rsid w:val="00067D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1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full">
    <w:name w:val="extended-text__full"/>
    <w:basedOn w:val="a0"/>
    <w:rsid w:val="002930FE"/>
  </w:style>
  <w:style w:type="character" w:styleId="aa">
    <w:name w:val="FollowedHyperlink"/>
    <w:basedOn w:val="a0"/>
    <w:uiPriority w:val="99"/>
    <w:semiHidden/>
    <w:unhideWhenUsed/>
    <w:rsid w:val="003964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llionline.ru/?scrollto=lessons" TargetMode="External"/><Relationship Id="rId18" Type="http://schemas.openxmlformats.org/officeDocument/2006/relationships/hyperlink" Target="http://allforchildren.ru/sci/" TargetMode="External"/><Relationship Id="rId26" Type="http://schemas.openxmlformats.org/officeDocument/2006/relationships/hyperlink" Target="https://stalingrad-battle.ru/" TargetMode="External"/><Relationship Id="rId39" Type="http://schemas.openxmlformats.org/officeDocument/2006/relationships/hyperlink" Target="http://eor-np.ru/" TargetMode="External"/><Relationship Id="rId21" Type="http://schemas.openxmlformats.org/officeDocument/2006/relationships/hyperlink" Target="http://www.baby-news.net" TargetMode="External"/><Relationship Id="rId34" Type="http://schemas.openxmlformats.org/officeDocument/2006/relationships/hyperlink" Target="http://packpacku.com" TargetMode="External"/><Relationship Id="rId42" Type="http://schemas.openxmlformats.org/officeDocument/2006/relationships/hyperlink" Target="http://www.obruch.ru/" TargetMode="External"/><Relationship Id="rId47" Type="http://schemas.openxmlformats.org/officeDocument/2006/relationships/hyperlink" Target="http://www.det-sad.com/sovremenni_det_sad" TargetMode="External"/><Relationship Id="rId50" Type="http://schemas.openxmlformats.org/officeDocument/2006/relationships/hyperlink" Target="http://detsadd.narod.ru/" TargetMode="External"/><Relationship Id="rId55" Type="http://schemas.openxmlformats.org/officeDocument/2006/relationships/hyperlink" Target="https://tmntpk.ucoz.ru/" TargetMode="External"/><Relationship Id="rId63" Type="http://schemas.openxmlformats.org/officeDocument/2006/relationships/hyperlink" Target="http://adalin.mospsy.ru/" TargetMode="External"/><Relationship Id="rId68" Type="http://schemas.openxmlformats.org/officeDocument/2006/relationships/hyperlink" Target="http://www.detskiysad.ru" TargetMode="External"/><Relationship Id="rId76" Type="http://schemas.openxmlformats.org/officeDocument/2006/relationships/hyperlink" Target="https://&#1084;&#1085;&#1086;&#1075;&#1086;&#1076;&#1077;&#1090;&#1085;&#1099;&#1081;&#1074;&#1086;&#1083;&#1075;&#1086;&#1075;&#1088;&#1072;&#1076;.&#1088;&#1092;/" TargetMode="External"/><Relationship Id="rId7" Type="http://schemas.openxmlformats.org/officeDocument/2006/relationships/hyperlink" Target="http://www.smeshariki.ru/" TargetMode="External"/><Relationship Id="rId71" Type="http://schemas.openxmlformats.org/officeDocument/2006/relationships/hyperlink" Target="https://www.7ya.ru/edu/preschoo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olnet.ee/" TargetMode="External"/><Relationship Id="rId29" Type="http://schemas.openxmlformats.org/officeDocument/2006/relationships/hyperlink" Target="https://mishka-knizhka.ru/" TargetMode="External"/><Relationship Id="rId11" Type="http://schemas.openxmlformats.org/officeDocument/2006/relationships/hyperlink" Target="http://www.multirussia.ru/index.php?id=10" TargetMode="External"/><Relationship Id="rId24" Type="http://schemas.openxmlformats.org/officeDocument/2006/relationships/hyperlink" Target="http://www.koshki-mishki.ru/" TargetMode="External"/><Relationship Id="rId32" Type="http://schemas.openxmlformats.org/officeDocument/2006/relationships/hyperlink" Target="http://www.zonar.info" TargetMode="External"/><Relationship Id="rId37" Type="http://schemas.openxmlformats.org/officeDocument/2006/relationships/hyperlink" Target="https://edu.gov.ru/" TargetMode="External"/><Relationship Id="rId40" Type="http://schemas.openxmlformats.org/officeDocument/2006/relationships/hyperlink" Target="https://e.stvospitatel.ru/" TargetMode="External"/><Relationship Id="rId45" Type="http://schemas.openxmlformats.org/officeDocument/2006/relationships/hyperlink" Target="http://detsad-kitty.ru/" TargetMode="External"/><Relationship Id="rId53" Type="http://schemas.openxmlformats.org/officeDocument/2006/relationships/hyperlink" Target="https://viki.rdf.ru/item/3114/" TargetMode="External"/><Relationship Id="rId58" Type="http://schemas.openxmlformats.org/officeDocument/2006/relationships/hyperlink" Target="http://nsportal.ru" TargetMode="External"/><Relationship Id="rId66" Type="http://schemas.openxmlformats.org/officeDocument/2006/relationships/hyperlink" Target="https://e.muz-ruk.ru/" TargetMode="External"/><Relationship Id="rId74" Type="http://schemas.openxmlformats.org/officeDocument/2006/relationships/hyperlink" Target="http://www.prodetey.ru/" TargetMode="External"/><Relationship Id="rId79" Type="http://schemas.microsoft.com/office/2007/relationships/stylesWithEffects" Target="stylesWithEffects.xml"/><Relationship Id="rId5" Type="http://schemas.openxmlformats.org/officeDocument/2006/relationships/endnotes" Target="endnotes.xml"/><Relationship Id="rId61" Type="http://schemas.openxmlformats.org/officeDocument/2006/relationships/hyperlink" Target="http://adalin.mospsy.ru/" TargetMode="External"/><Relationship Id="rId10" Type="http://schemas.openxmlformats.org/officeDocument/2006/relationships/hyperlink" Target="http://www.multirussia.ru/index.php?id=10" TargetMode="External"/><Relationship Id="rId19" Type="http://schemas.openxmlformats.org/officeDocument/2006/relationships/hyperlink" Target="http://teremoc.ru/" TargetMode="External"/><Relationship Id="rId31" Type="http://schemas.openxmlformats.org/officeDocument/2006/relationships/hyperlink" Target="https://deti-online.com/audioskazki/" TargetMode="External"/><Relationship Id="rId44" Type="http://schemas.openxmlformats.org/officeDocument/2006/relationships/hyperlink" Target="http://www.moi-detsad.ru" TargetMode="External"/><Relationship Id="rId52" Type="http://schemas.openxmlformats.org/officeDocument/2006/relationships/hyperlink" Target="http://www.gallery-projects.com" TargetMode="External"/><Relationship Id="rId60" Type="http://schemas.openxmlformats.org/officeDocument/2006/relationships/hyperlink" Target="https://www.maam.ru" TargetMode="External"/><Relationship Id="rId65" Type="http://schemas.openxmlformats.org/officeDocument/2006/relationships/hyperlink" Target="https://e.psihologsad.ru/800103" TargetMode="External"/><Relationship Id="rId73" Type="http://schemas.openxmlformats.org/officeDocument/2006/relationships/hyperlink" Target="https://www.nashideti.site/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multirussia.ru/index.php?id=10" TargetMode="External"/><Relationship Id="rId14" Type="http://schemas.openxmlformats.org/officeDocument/2006/relationships/hyperlink" Target="https://iqsha.ru/uprazhneniya" TargetMode="External"/><Relationship Id="rId22" Type="http://schemas.openxmlformats.org/officeDocument/2006/relationships/hyperlink" Target="http://rodnaya-tropinka.ru/" TargetMode="External"/><Relationship Id="rId27" Type="http://schemas.openxmlformats.org/officeDocument/2006/relationships/hyperlink" Target="https://www.hobobo.ru/" TargetMode="External"/><Relationship Id="rId30" Type="http://schemas.openxmlformats.org/officeDocument/2006/relationships/hyperlink" Target="http://e-skazki.narod.ru/" TargetMode="External"/><Relationship Id="rId35" Type="http://schemas.openxmlformats.org/officeDocument/2006/relationships/hyperlink" Target="https://mults.info/" TargetMode="External"/><Relationship Id="rId43" Type="http://schemas.openxmlformats.org/officeDocument/2006/relationships/hyperlink" Target="http://sdo-journal.ru/" TargetMode="External"/><Relationship Id="rId48" Type="http://schemas.openxmlformats.org/officeDocument/2006/relationships/hyperlink" Target="http://doshkolnik.ru" TargetMode="External"/><Relationship Id="rId56" Type="http://schemas.openxmlformats.org/officeDocument/2006/relationships/hyperlink" Target="http://pedlib.ru/katalogy/katalog" TargetMode="External"/><Relationship Id="rId64" Type="http://schemas.openxmlformats.org/officeDocument/2006/relationships/hyperlink" Target="http://childpsy.ru/" TargetMode="External"/><Relationship Id="rId69" Type="http://schemas.openxmlformats.org/officeDocument/2006/relationships/hyperlink" Target="http://www.kindereducation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biblioteka-volgograd.ru/" TargetMode="External"/><Relationship Id="rId51" Type="http://schemas.openxmlformats.org/officeDocument/2006/relationships/hyperlink" Target="http://vospitatel.com.ua/" TargetMode="External"/><Relationship Id="rId72" Type="http://schemas.openxmlformats.org/officeDocument/2006/relationships/hyperlink" Target="http://cheburashka.my1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chi.ru/teachers/stats/main" TargetMode="External"/><Relationship Id="rId17" Type="http://schemas.openxmlformats.org/officeDocument/2006/relationships/hyperlink" Target="http://www.igraemsa.ru/igry-dlja-detej/igry-na-vnimanie-i-pamjat" TargetMode="External"/><Relationship Id="rId25" Type="http://schemas.openxmlformats.org/officeDocument/2006/relationships/hyperlink" Target="http://vokm134.ru/kontakty" TargetMode="External"/><Relationship Id="rId33" Type="http://schemas.openxmlformats.org/officeDocument/2006/relationships/hyperlink" Target="https://tvoiraskraski.ru/" TargetMode="External"/><Relationship Id="rId38" Type="http://schemas.openxmlformats.org/officeDocument/2006/relationships/hyperlink" Target="http://www.firo.ru/" TargetMode="External"/><Relationship Id="rId46" Type="http://schemas.openxmlformats.org/officeDocument/2006/relationships/hyperlink" Target="http://www.doshvozrast.ru/" TargetMode="External"/><Relationship Id="rId59" Type="http://schemas.openxmlformats.org/officeDocument/2006/relationships/hyperlink" Target="https://&#1091;&#1088;&#1086;&#1082;.&#1088;&#1092;/" TargetMode="External"/><Relationship Id="rId67" Type="http://schemas.openxmlformats.org/officeDocument/2006/relationships/hyperlink" Target="https://www.logoped.ru/profi/index.htm" TargetMode="External"/><Relationship Id="rId20" Type="http://schemas.openxmlformats.org/officeDocument/2006/relationships/hyperlink" Target="http://www.detkiuch.ru" TargetMode="External"/><Relationship Id="rId41" Type="http://schemas.openxmlformats.org/officeDocument/2006/relationships/hyperlink" Target="http://www.1september.ru" TargetMode="External"/><Relationship Id="rId54" Type="http://schemas.openxmlformats.org/officeDocument/2006/relationships/hyperlink" Target="http://www.metodkabinet.eu/" TargetMode="External"/><Relationship Id="rId62" Type="http://schemas.openxmlformats.org/officeDocument/2006/relationships/hyperlink" Target="http://adalin.mospsy.ru/" TargetMode="External"/><Relationship Id="rId70" Type="http://schemas.openxmlformats.org/officeDocument/2006/relationships/hyperlink" Target="https://razvivashka.online/sfery-razvitiya" TargetMode="External"/><Relationship Id="rId75" Type="http://schemas.openxmlformats.org/officeDocument/2006/relationships/hyperlink" Target="https://vseodetyah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pas-extreme.ru" TargetMode="External"/><Relationship Id="rId15" Type="http://schemas.openxmlformats.org/officeDocument/2006/relationships/hyperlink" Target="http://www.razvitierebenka.com/p/5-7.html" TargetMode="External"/><Relationship Id="rId23" Type="http://schemas.openxmlformats.org/officeDocument/2006/relationships/hyperlink" Target="http://pochemu4ka.ru/" TargetMode="External"/><Relationship Id="rId28" Type="http://schemas.openxmlformats.org/officeDocument/2006/relationships/hyperlink" Target="https://nukadeti.ru/" TargetMode="External"/><Relationship Id="rId36" Type="http://schemas.openxmlformats.org/officeDocument/2006/relationships/hyperlink" Target="https://myltik.ru/" TargetMode="External"/><Relationship Id="rId49" Type="http://schemas.openxmlformats.org/officeDocument/2006/relationships/hyperlink" Target="https://editionpress.ru/detsad" TargetMode="External"/><Relationship Id="rId57" Type="http://schemas.openxmlformats.org/officeDocument/2006/relationships/hyperlink" Target="http://elib.gnpb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OEM</cp:lastModifiedBy>
  <cp:revision>2</cp:revision>
  <dcterms:created xsi:type="dcterms:W3CDTF">2020-06-08T05:55:00Z</dcterms:created>
  <dcterms:modified xsi:type="dcterms:W3CDTF">2020-06-08T05:55:00Z</dcterms:modified>
</cp:coreProperties>
</file>