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34E52" w14:textId="123E9822" w:rsidR="003072E0" w:rsidRPr="00D83877" w:rsidRDefault="003072E0" w:rsidP="00D83877">
      <w:pPr>
        <w:pStyle w:val="a4"/>
        <w:rPr>
          <w:rFonts w:ascii="Times New Roman" w:hAnsi="Times New Roman" w:cs="Times New Roman"/>
          <w:sz w:val="28"/>
          <w:szCs w:val="28"/>
        </w:rPr>
      </w:pPr>
      <w:r w:rsidRPr="00D83877">
        <w:rPr>
          <w:rFonts w:ascii="Times New Roman" w:hAnsi="Times New Roman" w:cs="Times New Roman"/>
          <w:sz w:val="28"/>
          <w:szCs w:val="28"/>
        </w:rPr>
        <w:t>Выполнила: Михайловская Кристина, 4-1/4 группа</w:t>
      </w:r>
    </w:p>
    <w:p w14:paraId="7AB96486" w14:textId="6661F14F" w:rsidR="005803D4" w:rsidRPr="00D83877" w:rsidRDefault="00E84500" w:rsidP="00D83877">
      <w:pPr>
        <w:pStyle w:val="a4"/>
        <w:rPr>
          <w:rFonts w:ascii="Times New Roman" w:hAnsi="Times New Roman" w:cs="Times New Roman"/>
          <w:sz w:val="28"/>
          <w:szCs w:val="28"/>
        </w:rPr>
      </w:pPr>
      <w:r w:rsidRPr="00D83877">
        <w:rPr>
          <w:rFonts w:ascii="Times New Roman" w:hAnsi="Times New Roman" w:cs="Times New Roman"/>
          <w:sz w:val="28"/>
          <w:szCs w:val="28"/>
        </w:rPr>
        <w:t xml:space="preserve">Задания, которые будут выполняться с помощью приемов когнитивной технологии: </w:t>
      </w:r>
    </w:p>
    <w:p w14:paraId="355268E2" w14:textId="77777777" w:rsidR="005803D4" w:rsidRPr="00D83877" w:rsidRDefault="00E84500" w:rsidP="00D83877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D83877">
        <w:rPr>
          <w:rFonts w:ascii="Times New Roman" w:hAnsi="Times New Roman" w:cs="Times New Roman"/>
          <w:b/>
          <w:bCs/>
          <w:sz w:val="28"/>
          <w:szCs w:val="28"/>
        </w:rPr>
        <w:t xml:space="preserve">Составление карты понятий: </w:t>
      </w:r>
    </w:p>
    <w:p w14:paraId="358E77D9" w14:textId="515E039E" w:rsidR="005803D4" w:rsidRPr="00D83877" w:rsidRDefault="00F555BA" w:rsidP="00D83877">
      <w:pPr>
        <w:pStyle w:val="a4"/>
        <w:rPr>
          <w:rFonts w:ascii="Times New Roman" w:hAnsi="Times New Roman" w:cs="Times New Roman"/>
          <w:sz w:val="28"/>
          <w:szCs w:val="28"/>
        </w:rPr>
      </w:pPr>
      <w:r w:rsidRPr="00D83877">
        <w:rPr>
          <w:rFonts w:ascii="Times New Roman" w:hAnsi="Times New Roman" w:cs="Times New Roman"/>
          <w:sz w:val="28"/>
          <w:szCs w:val="28"/>
        </w:rPr>
        <w:t>Окружающий мир</w:t>
      </w:r>
      <w:r w:rsidR="00E84500" w:rsidRPr="00D83877">
        <w:rPr>
          <w:rFonts w:ascii="Times New Roman" w:hAnsi="Times New Roman" w:cs="Times New Roman"/>
          <w:sz w:val="28"/>
          <w:szCs w:val="28"/>
        </w:rPr>
        <w:t xml:space="preserve">, </w:t>
      </w:r>
      <w:r w:rsidRPr="00D83877">
        <w:rPr>
          <w:rFonts w:ascii="Times New Roman" w:hAnsi="Times New Roman" w:cs="Times New Roman"/>
          <w:sz w:val="28"/>
          <w:szCs w:val="28"/>
        </w:rPr>
        <w:t>2</w:t>
      </w:r>
      <w:r w:rsidR="00E84500" w:rsidRPr="00D83877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105B16">
        <w:rPr>
          <w:rFonts w:ascii="Times New Roman" w:hAnsi="Times New Roman" w:cs="Times New Roman"/>
          <w:sz w:val="28"/>
          <w:szCs w:val="28"/>
        </w:rPr>
        <w:t>, 1 часть</w:t>
      </w:r>
      <w:r w:rsidR="00E84500" w:rsidRPr="00D83877">
        <w:rPr>
          <w:rFonts w:ascii="Times New Roman" w:hAnsi="Times New Roman" w:cs="Times New Roman"/>
          <w:sz w:val="28"/>
          <w:szCs w:val="28"/>
        </w:rPr>
        <w:t>. После</w:t>
      </w:r>
      <w:r w:rsidRPr="00D83877">
        <w:rPr>
          <w:rFonts w:ascii="Times New Roman" w:hAnsi="Times New Roman" w:cs="Times New Roman"/>
          <w:sz w:val="28"/>
          <w:szCs w:val="28"/>
        </w:rPr>
        <w:t>/ во время</w:t>
      </w:r>
      <w:r w:rsidR="00E84500" w:rsidRPr="00D83877">
        <w:rPr>
          <w:rFonts w:ascii="Times New Roman" w:hAnsi="Times New Roman" w:cs="Times New Roman"/>
          <w:sz w:val="28"/>
          <w:szCs w:val="28"/>
        </w:rPr>
        <w:t xml:space="preserve"> изучения </w:t>
      </w:r>
      <w:r w:rsidRPr="00D83877">
        <w:rPr>
          <w:rFonts w:ascii="Times New Roman" w:hAnsi="Times New Roman" w:cs="Times New Roman"/>
          <w:sz w:val="28"/>
          <w:szCs w:val="28"/>
        </w:rPr>
        <w:t xml:space="preserve">раздела </w:t>
      </w:r>
      <w:r w:rsidR="00E84500" w:rsidRPr="00D83877">
        <w:rPr>
          <w:rFonts w:ascii="Times New Roman" w:hAnsi="Times New Roman" w:cs="Times New Roman"/>
          <w:sz w:val="28"/>
          <w:szCs w:val="28"/>
        </w:rPr>
        <w:t>"</w:t>
      </w:r>
      <w:r w:rsidRPr="00D83877">
        <w:rPr>
          <w:rFonts w:ascii="Times New Roman" w:hAnsi="Times New Roman" w:cs="Times New Roman"/>
          <w:sz w:val="28"/>
          <w:szCs w:val="28"/>
        </w:rPr>
        <w:t>Природа</w:t>
      </w:r>
      <w:r w:rsidR="00E84500" w:rsidRPr="00D83877">
        <w:rPr>
          <w:rFonts w:ascii="Times New Roman" w:hAnsi="Times New Roman" w:cs="Times New Roman"/>
          <w:sz w:val="28"/>
          <w:szCs w:val="28"/>
        </w:rPr>
        <w:t>"</w:t>
      </w:r>
    </w:p>
    <w:p w14:paraId="6F6F0FA9" w14:textId="3F4CEE2A" w:rsidR="00883828" w:rsidRDefault="001B3500" w:rsidP="00D83877">
      <w:pPr>
        <w:pStyle w:val="a4"/>
        <w:rPr>
          <w:rFonts w:ascii="Times New Roman" w:hAnsi="Times New Roman" w:cs="Times New Roman"/>
          <w:sz w:val="28"/>
          <w:szCs w:val="28"/>
        </w:rPr>
      </w:pPr>
      <w:r w:rsidRPr="00D83877">
        <w:rPr>
          <w:rFonts w:ascii="Times New Roman" w:hAnsi="Times New Roman" w:cs="Times New Roman"/>
          <w:sz w:val="28"/>
          <w:szCs w:val="28"/>
        </w:rPr>
        <w:t>Задание:</w:t>
      </w:r>
      <w:r w:rsidR="00883828">
        <w:rPr>
          <w:rFonts w:ascii="Times New Roman" w:hAnsi="Times New Roman" w:cs="Times New Roman"/>
          <w:sz w:val="28"/>
          <w:szCs w:val="28"/>
        </w:rPr>
        <w:t xml:space="preserve"> составь карту понятий, использовав следующие термины: природа, грибы, живая природа, неживая природа, растения, солнце, воздух, камни, вода, кустарники, травы, человек, птицы, рыбы, звери, лиственные, хвойные, земноводные, рептилии, пресмыкающиеся, газообразное, твердое, жидкое,</w:t>
      </w:r>
    </w:p>
    <w:p w14:paraId="49B21102" w14:textId="77777777" w:rsidR="00883828" w:rsidRDefault="00883828" w:rsidP="0088382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Инструкция</w:t>
      </w:r>
      <w:r w:rsidRPr="00883828">
        <w:rPr>
          <w:rFonts w:ascii="Times New Roman" w:hAnsi="Times New Roman" w:cs="Times New Roman"/>
          <w:sz w:val="28"/>
          <w:szCs w:val="28"/>
        </w:rPr>
        <w:t xml:space="preserve">: </w:t>
      </w:r>
      <w:r w:rsidR="001B3500" w:rsidRPr="0088382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96EE5A9" w14:textId="4F435537" w:rsidR="001B3500" w:rsidRPr="00883828" w:rsidRDefault="00883828" w:rsidP="0088382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83877" w:rsidRPr="00883828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Определите центральное понятие</w:t>
      </w:r>
      <w:r w:rsidR="00D83877" w:rsidRPr="00883828">
        <w:rPr>
          <w:rFonts w:ascii="Times New Roman" w:hAnsi="Times New Roman" w:cs="Times New Roman"/>
          <w:sz w:val="28"/>
          <w:szCs w:val="28"/>
        </w:rPr>
        <w:t>, вокруг которого будет строиться карта. </w:t>
      </w:r>
    </w:p>
    <w:p w14:paraId="698FAFFB" w14:textId="6528F080" w:rsidR="00D83877" w:rsidRPr="00883828" w:rsidRDefault="00883828" w:rsidP="0088382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-</w:t>
      </w:r>
      <w:r w:rsidR="00D83877" w:rsidRPr="00883828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Напишите центральное понятие</w:t>
      </w:r>
      <w:r w:rsidR="00D83877" w:rsidRPr="00883828">
        <w:rPr>
          <w:rFonts w:ascii="Times New Roman" w:hAnsi="Times New Roman" w:cs="Times New Roman"/>
          <w:sz w:val="28"/>
          <w:szCs w:val="28"/>
        </w:rPr>
        <w:t> вверху листа бумаги, возьмите его в рамку или кружок. </w:t>
      </w:r>
    </w:p>
    <w:p w14:paraId="032FA16A" w14:textId="6E9F5050" w:rsidR="00D83877" w:rsidRPr="00883828" w:rsidRDefault="00883828" w:rsidP="00883828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-</w:t>
      </w:r>
      <w:r w:rsidR="00D83877" w:rsidRPr="00883828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Свяжите понятия</w:t>
      </w:r>
      <w:r w:rsidR="00D83877" w:rsidRPr="00883828">
        <w:rPr>
          <w:rFonts w:ascii="Times New Roman" w:hAnsi="Times New Roman" w:cs="Times New Roman"/>
          <w:sz w:val="28"/>
          <w:szCs w:val="28"/>
        </w:rPr>
        <w:t>, нарисовав линии (линки) от одного понятия к другому, подписав их. Этот процесс надо продолжать, пока на листе не появятся все понятия по теме «Природа»</w:t>
      </w:r>
    </w:p>
    <w:p w14:paraId="7A26540A" w14:textId="77777777" w:rsidR="00D83877" w:rsidRPr="00D83877" w:rsidRDefault="00D83877" w:rsidP="00D83877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25E4E1C6" w14:textId="6C695531" w:rsidR="00F555BA" w:rsidRPr="00D83877" w:rsidRDefault="00E84500" w:rsidP="00D83877">
      <w:pPr>
        <w:pStyle w:val="a4"/>
        <w:rPr>
          <w:rFonts w:ascii="Times New Roman" w:hAnsi="Times New Roman" w:cs="Times New Roman"/>
          <w:sz w:val="28"/>
          <w:szCs w:val="28"/>
        </w:rPr>
      </w:pPr>
      <w:r w:rsidRPr="00D8387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6F17F90" wp14:editId="29D5068F">
            <wp:extent cx="4450080" cy="3855720"/>
            <wp:effectExtent l="0" t="0" r="0" b="0"/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0080" cy="385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641E8" w14:textId="11021684" w:rsidR="005803D4" w:rsidRPr="00D83877" w:rsidRDefault="003072E0" w:rsidP="00D83877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D83877">
        <w:rPr>
          <w:rFonts w:ascii="Times New Roman" w:hAnsi="Times New Roman" w:cs="Times New Roman"/>
          <w:b/>
          <w:bCs/>
          <w:sz w:val="28"/>
          <w:szCs w:val="28"/>
        </w:rPr>
        <w:t>Интеллект</w:t>
      </w:r>
      <w:r w:rsidR="00E84500" w:rsidRPr="00D83877">
        <w:rPr>
          <w:rFonts w:ascii="Times New Roman" w:hAnsi="Times New Roman" w:cs="Times New Roman"/>
          <w:b/>
          <w:bCs/>
          <w:sz w:val="28"/>
          <w:szCs w:val="28"/>
        </w:rPr>
        <w:t xml:space="preserve"> карт</w:t>
      </w:r>
      <w:r w:rsidR="00883828">
        <w:rPr>
          <w:rFonts w:ascii="Times New Roman" w:hAnsi="Times New Roman" w:cs="Times New Roman"/>
          <w:b/>
          <w:bCs/>
          <w:sz w:val="28"/>
          <w:szCs w:val="28"/>
        </w:rPr>
        <w:t>а</w:t>
      </w:r>
    </w:p>
    <w:p w14:paraId="115B2D69" w14:textId="77777777" w:rsidR="005803D4" w:rsidRPr="00D83877" w:rsidRDefault="00E84500" w:rsidP="00D83877">
      <w:pPr>
        <w:pStyle w:val="a4"/>
        <w:rPr>
          <w:rFonts w:ascii="Times New Roman" w:hAnsi="Times New Roman" w:cs="Times New Roman"/>
          <w:sz w:val="28"/>
          <w:szCs w:val="28"/>
        </w:rPr>
      </w:pPr>
      <w:r w:rsidRPr="00D83877"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14:paraId="71E9DD99" w14:textId="2E252E66" w:rsidR="005803D4" w:rsidRPr="00D83877" w:rsidRDefault="00E84500" w:rsidP="00D83877">
      <w:pPr>
        <w:pStyle w:val="a4"/>
        <w:rPr>
          <w:rFonts w:ascii="Times New Roman" w:hAnsi="Times New Roman" w:cs="Times New Roman"/>
          <w:sz w:val="28"/>
          <w:szCs w:val="28"/>
        </w:rPr>
      </w:pPr>
      <w:r w:rsidRPr="00D83877">
        <w:rPr>
          <w:rFonts w:ascii="Times New Roman" w:hAnsi="Times New Roman" w:cs="Times New Roman"/>
          <w:sz w:val="28"/>
          <w:szCs w:val="28"/>
        </w:rPr>
        <w:t xml:space="preserve">составь интеллект -карту по теме </w:t>
      </w:r>
      <w:r w:rsidR="00105B16">
        <w:rPr>
          <w:rFonts w:ascii="Times New Roman" w:hAnsi="Times New Roman" w:cs="Times New Roman"/>
          <w:sz w:val="28"/>
          <w:szCs w:val="28"/>
        </w:rPr>
        <w:t>«</w:t>
      </w:r>
      <w:r w:rsidR="00883828">
        <w:rPr>
          <w:rFonts w:ascii="Times New Roman" w:hAnsi="Times New Roman" w:cs="Times New Roman"/>
          <w:sz w:val="28"/>
          <w:szCs w:val="28"/>
        </w:rPr>
        <w:t>имя существительное»</w:t>
      </w:r>
      <w:r w:rsidR="00105B16">
        <w:rPr>
          <w:rFonts w:ascii="Times New Roman" w:hAnsi="Times New Roman" w:cs="Times New Roman"/>
          <w:sz w:val="28"/>
          <w:szCs w:val="28"/>
        </w:rPr>
        <w:t>.</w:t>
      </w:r>
    </w:p>
    <w:p w14:paraId="1F04D739" w14:textId="76BB3D87" w:rsidR="005803D4" w:rsidRDefault="00E84500" w:rsidP="00D83877">
      <w:pPr>
        <w:pStyle w:val="a4"/>
        <w:rPr>
          <w:rFonts w:ascii="Times New Roman" w:hAnsi="Times New Roman" w:cs="Times New Roman"/>
          <w:sz w:val="28"/>
          <w:szCs w:val="28"/>
        </w:rPr>
      </w:pPr>
      <w:r w:rsidRPr="00D83877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077D1B2A" wp14:editId="068D5324">
            <wp:extent cx="5425440" cy="3840480"/>
            <wp:effectExtent l="0" t="0" r="0" b="0"/>
            <wp:docPr id="2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44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077451" w14:textId="3D11A1A5" w:rsidR="00883828" w:rsidRPr="00D83877" w:rsidRDefault="00883828" w:rsidP="00D83877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Источник: </w:t>
      </w:r>
      <w:r w:rsidRPr="00883828">
        <w:rPr>
          <w:rFonts w:ascii="Times New Roman" w:hAnsi="Times New Roman" w:cs="Times New Roman"/>
          <w:sz w:val="28"/>
          <w:szCs w:val="28"/>
        </w:rPr>
        <w:t>https://clck.ru/3E389C</w:t>
      </w:r>
    </w:p>
    <w:p w14:paraId="73A34269" w14:textId="2EB0CF2E" w:rsidR="005803D4" w:rsidRDefault="00E84500" w:rsidP="00D83877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D83877">
        <w:rPr>
          <w:rFonts w:ascii="Times New Roman" w:hAnsi="Times New Roman" w:cs="Times New Roman"/>
          <w:b/>
          <w:bCs/>
          <w:sz w:val="28"/>
          <w:szCs w:val="28"/>
        </w:rPr>
        <w:t>Реконструкция</w:t>
      </w:r>
    </w:p>
    <w:p w14:paraId="5008F692" w14:textId="50F43902" w:rsidR="00105B16" w:rsidRDefault="00105B16" w:rsidP="00D83877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Литературное чтение, 3 класс, 1 часть «Иван-царевич и Серый волк»</w:t>
      </w:r>
    </w:p>
    <w:p w14:paraId="5937A9C2" w14:textId="02FF7E67" w:rsidR="005803D4" w:rsidRPr="00D83877" w:rsidRDefault="00E84500" w:rsidP="00D83877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E84500">
        <w:rPr>
          <w:rFonts w:ascii="Times New Roman" w:hAnsi="Times New Roman" w:cs="Times New Roman"/>
          <w:sz w:val="28"/>
          <w:szCs w:val="28"/>
        </w:rPr>
        <w:t>Задание: Подумайте, как можно изменить сказку «Иван-царевич и Серый волк»</w:t>
      </w:r>
      <w:r w:rsidR="00D83877" w:rsidRPr="00E84500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(вопросы – помощники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="00D83877" w:rsidRPr="00D838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</w:t>
      </w:r>
      <w:proofErr w:type="gramEnd"/>
      <w:r w:rsidR="00D83877" w:rsidRPr="00D838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если бы главный герой поступил иначе?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83877" w:rsidRPr="00D838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 бы изменился конец сказки? Можно ли добавить нового персонажа? Как он повлияет на сюжет?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Письменно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составьте  новую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версию сказки</w:t>
      </w:r>
    </w:p>
    <w:p w14:paraId="47785BCE" w14:textId="67268317" w:rsidR="005803D4" w:rsidRPr="00D83877" w:rsidRDefault="00E84500" w:rsidP="00D83877">
      <w:pPr>
        <w:pStyle w:val="a4"/>
        <w:rPr>
          <w:rFonts w:ascii="Times New Roman" w:hAnsi="Times New Roman" w:cs="Times New Roman"/>
          <w:sz w:val="28"/>
          <w:szCs w:val="28"/>
        </w:rPr>
      </w:pPr>
      <w:r w:rsidRPr="00D83877">
        <w:rPr>
          <w:rFonts w:ascii="Times New Roman" w:hAnsi="Times New Roman" w:cs="Times New Roman"/>
          <w:b/>
          <w:bCs/>
          <w:sz w:val="28"/>
          <w:szCs w:val="28"/>
        </w:rPr>
        <w:t>Реставрация текста</w:t>
      </w:r>
      <w:r w:rsidRPr="00D8387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6869AD3" w14:textId="722EFDAF" w:rsidR="00D83877" w:rsidRPr="00D83877" w:rsidRDefault="00E84500" w:rsidP="00D83877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Задание: </w:t>
      </w:r>
      <w:r w:rsidRPr="00D838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Прочитайте текст внимательн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о.</w:t>
      </w:r>
      <w:r w:rsidRPr="00D838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Найдите и исправьте грамматические ошибки. Добавьте недостающие слова или фразы для улучшения связности текста.</w:t>
      </w:r>
      <w:r w:rsidRPr="00D8387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838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Перепишите текст, сохраняя его смысл, но улучшив стиль и структуру.</w:t>
      </w:r>
      <w:r w:rsidR="00D83877" w:rsidRPr="00D83877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D83877" w:rsidRPr="00D83877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D83877" w:rsidRPr="00D8387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"Вчера я пошёл в магазин. Купил яблоки, груши и молоко. потом я вернулся домой и начал готовить ужин. Я решил сделать пасту. Но не нашёл макароны, поэтому я пришлось пойти снова в магазин."</w:t>
      </w:r>
      <w:r w:rsidR="00D83877" w:rsidRPr="00D83877">
        <w:rPr>
          <w:rFonts w:ascii="Times New Roman" w:hAnsi="Times New Roman" w:cs="Times New Roman"/>
          <w:color w:val="000000"/>
          <w:sz w:val="28"/>
          <w:szCs w:val="28"/>
        </w:rPr>
        <w:br/>
      </w:r>
    </w:p>
    <w:sectPr w:rsidR="00D83877" w:rsidRPr="00D83877" w:rsidSect="003072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oNotShadeFormData/>
  <w:characterSpacingControl w:val="doNotCompress"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3D4"/>
    <w:rsid w:val="00105B16"/>
    <w:rsid w:val="001B3500"/>
    <w:rsid w:val="003072E0"/>
    <w:rsid w:val="005803D4"/>
    <w:rsid w:val="00883828"/>
    <w:rsid w:val="00D83877"/>
    <w:rsid w:val="00E84500"/>
    <w:rsid w:val="00F555BA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461B2A"/>
  <w15:docId w15:val="{558BD6A1-9358-43C0-A21D-BF432780D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cs="Arial"/>
      <w:sz w:val="22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83877"/>
    <w:rPr>
      <w:b/>
      <w:bCs/>
    </w:rPr>
  </w:style>
  <w:style w:type="paragraph" w:styleId="a4">
    <w:name w:val="No Spacing"/>
    <w:uiPriority w:val="1"/>
    <w:qFormat/>
    <w:rsid w:val="00D83877"/>
    <w:rPr>
      <w:rFonts w:cs="Arial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Tab 16</dc:creator>
  <cp:lastModifiedBy>Кристина Воронцова</cp:lastModifiedBy>
  <cp:revision>3</cp:revision>
  <dcterms:created xsi:type="dcterms:W3CDTF">2024-10-18T14:41:00Z</dcterms:created>
  <dcterms:modified xsi:type="dcterms:W3CDTF">2024-10-18T15:33:00Z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a5fe8f541fb441369d051eb8ce694bcf</vt:lpwstr>
  </property>
</Properties>
</file>