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-1706"/>
        <w:tblW w:w="16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4"/>
        <w:gridCol w:w="6562"/>
        <w:gridCol w:w="3118"/>
        <w:gridCol w:w="4111"/>
      </w:tblGrid>
      <w:tr w:rsidR="00152A43" w:rsidRPr="00152A43" w14:paraId="272AE69C" w14:textId="77777777" w:rsidTr="001D1810">
        <w:trPr>
          <w:trHeight w:val="428"/>
        </w:trPr>
        <w:tc>
          <w:tcPr>
            <w:tcW w:w="16155" w:type="dxa"/>
            <w:gridSpan w:val="4"/>
            <w:shd w:val="clear" w:color="auto" w:fill="auto"/>
          </w:tcPr>
          <w:p w14:paraId="09F8C1AE" w14:textId="29DB36FD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Тема: </w:t>
            </w:r>
            <w:r w:rsidR="00CD344F" w:rsidRPr="00152A43">
              <w:rPr>
                <w:rFonts w:ascii="Times New Roman" w:hAnsi="Times New Roman" w:cs="Times New Roman"/>
                <w:sz w:val="28"/>
                <w:szCs w:val="28"/>
              </w:rPr>
              <w:t>Агния Львовна Барто «Разлука», «В театре»</w:t>
            </w:r>
          </w:p>
        </w:tc>
      </w:tr>
      <w:tr w:rsidR="00152A43" w:rsidRPr="00152A43" w14:paraId="5DA463CC" w14:textId="77777777" w:rsidTr="001D1810">
        <w:trPr>
          <w:trHeight w:val="428"/>
        </w:trPr>
        <w:tc>
          <w:tcPr>
            <w:tcW w:w="16155" w:type="dxa"/>
            <w:gridSpan w:val="4"/>
            <w:shd w:val="clear" w:color="auto" w:fill="auto"/>
          </w:tcPr>
          <w:p w14:paraId="33DDC391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Название программы: Школа России</w:t>
            </w:r>
          </w:p>
        </w:tc>
      </w:tr>
      <w:tr w:rsidR="00152A43" w:rsidRPr="00152A43" w14:paraId="2C74D0C7" w14:textId="77777777" w:rsidTr="001D1810">
        <w:trPr>
          <w:trHeight w:val="428"/>
        </w:trPr>
        <w:tc>
          <w:tcPr>
            <w:tcW w:w="16155" w:type="dxa"/>
            <w:gridSpan w:val="4"/>
            <w:shd w:val="clear" w:color="auto" w:fill="auto"/>
          </w:tcPr>
          <w:p w14:paraId="069565F3" w14:textId="49101823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Класс:</w:t>
            </w:r>
            <w:r w:rsidR="00212E5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52A43" w:rsidRPr="00152A43" w14:paraId="441B82D8" w14:textId="77777777" w:rsidTr="001D1810">
        <w:trPr>
          <w:trHeight w:val="428"/>
        </w:trPr>
        <w:tc>
          <w:tcPr>
            <w:tcW w:w="2364" w:type="dxa"/>
            <w:shd w:val="clear" w:color="auto" w:fill="auto"/>
          </w:tcPr>
          <w:p w14:paraId="187A304C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Цель занятия</w:t>
            </w:r>
          </w:p>
        </w:tc>
        <w:tc>
          <w:tcPr>
            <w:tcW w:w="13791" w:type="dxa"/>
            <w:gridSpan w:val="3"/>
            <w:shd w:val="clear" w:color="auto" w:fill="auto"/>
          </w:tcPr>
          <w:p w14:paraId="229B8A76" w14:textId="3E4836D6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читательских навыков посредством чтения и анализа </w:t>
            </w:r>
            <w:r w:rsidR="00CD344F" w:rsidRPr="00152A43">
              <w:rPr>
                <w:rFonts w:ascii="Times New Roman" w:hAnsi="Times New Roman" w:cs="Times New Roman"/>
                <w:sz w:val="28"/>
                <w:szCs w:val="28"/>
              </w:rPr>
              <w:t>стихотворений «Разлука», «В театре» А.Л. Барто</w:t>
            </w:r>
          </w:p>
        </w:tc>
      </w:tr>
      <w:tr w:rsidR="00152A43" w:rsidRPr="00152A43" w14:paraId="32222A1B" w14:textId="77777777" w:rsidTr="001D1810">
        <w:trPr>
          <w:trHeight w:val="428"/>
        </w:trPr>
        <w:tc>
          <w:tcPr>
            <w:tcW w:w="2364" w:type="dxa"/>
            <w:shd w:val="clear" w:color="auto" w:fill="auto"/>
          </w:tcPr>
          <w:p w14:paraId="6E777839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Задачи занятия</w:t>
            </w:r>
          </w:p>
        </w:tc>
        <w:tc>
          <w:tcPr>
            <w:tcW w:w="13791" w:type="dxa"/>
            <w:gridSpan w:val="3"/>
            <w:shd w:val="clear" w:color="auto" w:fill="auto"/>
          </w:tcPr>
          <w:p w14:paraId="524C5EE0" w14:textId="77777777" w:rsidR="00A256C6" w:rsidRPr="00152A43" w:rsidRDefault="00DA2E32" w:rsidP="00C81012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Образовательные: Научить наблюдать за особенностями языка в произведениях русских классиков, </w:t>
            </w:r>
            <w:r w:rsidR="00A256C6" w:rsidRPr="00152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совершенствовать навык выразительного чтения.</w:t>
            </w:r>
          </w:p>
          <w:p w14:paraId="1CAD4D57" w14:textId="7621FC56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Развивающие: развивать навыки осмысленного, правильного чтения</w:t>
            </w:r>
            <w:r w:rsidR="00A256C6" w:rsidRPr="00152A43">
              <w:rPr>
                <w:rFonts w:ascii="Times New Roman" w:hAnsi="Times New Roman" w:cs="Times New Roman"/>
                <w:sz w:val="28"/>
                <w:szCs w:val="28"/>
              </w:rPr>
              <w:t>, отрабатывать активное умение слушать выступающего, доброжелательно и корректно делать замечания в случае несогласия с выступающим, умение работать в парах, логическое мышление, речь</w:t>
            </w:r>
          </w:p>
          <w:p w14:paraId="3F7CCF1C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Воспитательные: научить определять и выражать свое отношение к героям и их поступкам</w:t>
            </w:r>
          </w:p>
        </w:tc>
      </w:tr>
      <w:tr w:rsidR="00152A43" w:rsidRPr="00152A43" w14:paraId="0D606617" w14:textId="77777777" w:rsidTr="001D1810">
        <w:trPr>
          <w:trHeight w:val="357"/>
        </w:trPr>
        <w:tc>
          <w:tcPr>
            <w:tcW w:w="2364" w:type="dxa"/>
            <w:shd w:val="clear" w:color="auto" w:fill="auto"/>
          </w:tcPr>
          <w:p w14:paraId="63B62BD7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Тип урока</w:t>
            </w:r>
          </w:p>
        </w:tc>
        <w:tc>
          <w:tcPr>
            <w:tcW w:w="13791" w:type="dxa"/>
            <w:gridSpan w:val="3"/>
            <w:shd w:val="clear" w:color="auto" w:fill="auto"/>
          </w:tcPr>
          <w:p w14:paraId="5EBCD5BC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Урок открытия нового знания</w:t>
            </w:r>
          </w:p>
        </w:tc>
      </w:tr>
      <w:tr w:rsidR="00152A43" w:rsidRPr="00152A43" w14:paraId="614F3471" w14:textId="77777777" w:rsidTr="001D1810">
        <w:trPr>
          <w:trHeight w:val="352"/>
        </w:trPr>
        <w:tc>
          <w:tcPr>
            <w:tcW w:w="2364" w:type="dxa"/>
            <w:shd w:val="clear" w:color="auto" w:fill="auto"/>
          </w:tcPr>
          <w:p w14:paraId="46393D32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оборудование</w:t>
            </w:r>
          </w:p>
        </w:tc>
        <w:tc>
          <w:tcPr>
            <w:tcW w:w="13791" w:type="dxa"/>
            <w:gridSpan w:val="3"/>
            <w:shd w:val="clear" w:color="auto" w:fill="auto"/>
          </w:tcPr>
          <w:p w14:paraId="1CED93E3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 учебник</w:t>
            </w:r>
          </w:p>
        </w:tc>
      </w:tr>
      <w:tr w:rsidR="00152A43" w:rsidRPr="00152A43" w14:paraId="0C160881" w14:textId="77777777" w:rsidTr="001D1810">
        <w:trPr>
          <w:trHeight w:val="562"/>
        </w:trPr>
        <w:tc>
          <w:tcPr>
            <w:tcW w:w="2364" w:type="dxa"/>
            <w:shd w:val="clear" w:color="auto" w:fill="auto"/>
          </w:tcPr>
          <w:p w14:paraId="369BD01B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Применяемые технологии, методы, приемы</w:t>
            </w:r>
          </w:p>
        </w:tc>
        <w:tc>
          <w:tcPr>
            <w:tcW w:w="13791" w:type="dxa"/>
            <w:gridSpan w:val="3"/>
            <w:shd w:val="clear" w:color="auto" w:fill="auto"/>
          </w:tcPr>
          <w:p w14:paraId="128B7BB8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Технология смыслового (продуктивного) чтения</w:t>
            </w:r>
          </w:p>
        </w:tc>
      </w:tr>
      <w:tr w:rsidR="00152A43" w:rsidRPr="00152A43" w14:paraId="1C325F00" w14:textId="77777777" w:rsidTr="001D1810">
        <w:trPr>
          <w:trHeight w:val="352"/>
        </w:trPr>
        <w:tc>
          <w:tcPr>
            <w:tcW w:w="2364" w:type="dxa"/>
            <w:shd w:val="clear" w:color="auto" w:fill="auto"/>
          </w:tcPr>
          <w:p w14:paraId="4450FB5B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Планируемые результаты:</w:t>
            </w:r>
          </w:p>
        </w:tc>
        <w:tc>
          <w:tcPr>
            <w:tcW w:w="13791" w:type="dxa"/>
            <w:gridSpan w:val="3"/>
            <w:shd w:val="clear" w:color="auto" w:fill="auto"/>
          </w:tcPr>
          <w:p w14:paraId="71C79844" w14:textId="78F0243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52A43">
              <w:rPr>
                <w:rFonts w:ascii="Times New Roman" w:hAnsi="Times New Roman" w:cs="Times New Roman"/>
                <w:i/>
                <w:sz w:val="28"/>
                <w:szCs w:val="28"/>
              </w:rPr>
              <w:t>Личностные</w:t>
            </w: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проявлять сопереживание, уважение и доброжелательность к героям и одноклассникам</w:t>
            </w:r>
            <w:r w:rsidR="00A256C6"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; </w:t>
            </w:r>
            <w:r w:rsidR="00A256C6" w:rsidRPr="00152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интерес к чтению произведений </w:t>
            </w:r>
            <w:r w:rsidR="00CD344F" w:rsidRPr="00152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А.Л.Барто</w:t>
            </w:r>
          </w:p>
          <w:p w14:paraId="11294A1D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Предметные:</w:t>
            </w:r>
          </w:p>
          <w:p w14:paraId="780CF31A" w14:textId="6F83E1B3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3"/>
                <w:rFonts w:ascii="Times New Roman" w:hAnsi="Times New Roman" w:cs="Times New Roman"/>
                <w:sz w:val="28"/>
                <w:szCs w:val="28"/>
              </w:rPr>
              <w:t>учит</w:t>
            </w:r>
            <w:r w:rsidR="00863BD4" w:rsidRPr="00152A43">
              <w:rPr>
                <w:rStyle w:val="c3"/>
                <w:rFonts w:ascii="Times New Roman" w:hAnsi="Times New Roman" w:cs="Times New Roman"/>
                <w:sz w:val="28"/>
                <w:szCs w:val="28"/>
              </w:rPr>
              <w:t>ь</w:t>
            </w:r>
            <w:r w:rsidRPr="00152A43">
              <w:rPr>
                <w:rStyle w:val="c3"/>
                <w:rFonts w:ascii="Times New Roman" w:hAnsi="Times New Roman" w:cs="Times New Roman"/>
                <w:sz w:val="28"/>
                <w:szCs w:val="28"/>
              </w:rPr>
              <w:t>ся воспринимать на слух произведение;</w:t>
            </w:r>
          </w:p>
          <w:p w14:paraId="6891EE74" w14:textId="3176722F" w:rsidR="00FF237F" w:rsidRPr="00152A43" w:rsidRDefault="00DA2E32" w:rsidP="00C81012">
            <w:pPr>
              <w:pStyle w:val="a3"/>
              <w:rPr>
                <w:rStyle w:val="c3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3"/>
                <w:rFonts w:ascii="Times New Roman" w:hAnsi="Times New Roman" w:cs="Times New Roman"/>
                <w:sz w:val="28"/>
                <w:szCs w:val="28"/>
              </w:rPr>
              <w:t>учит</w:t>
            </w:r>
            <w:r w:rsidR="00863BD4" w:rsidRPr="00152A43">
              <w:rPr>
                <w:rStyle w:val="c3"/>
                <w:rFonts w:ascii="Times New Roman" w:hAnsi="Times New Roman" w:cs="Times New Roman"/>
                <w:sz w:val="28"/>
                <w:szCs w:val="28"/>
              </w:rPr>
              <w:t>ь</w:t>
            </w:r>
            <w:r w:rsidRPr="00152A43">
              <w:rPr>
                <w:rStyle w:val="c3"/>
                <w:rFonts w:ascii="Times New Roman" w:hAnsi="Times New Roman" w:cs="Times New Roman"/>
                <w:sz w:val="28"/>
                <w:szCs w:val="28"/>
              </w:rPr>
              <w:t>ся давать характеристику героям</w:t>
            </w:r>
          </w:p>
          <w:p w14:paraId="7924472F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Метапредметные:</w:t>
            </w:r>
          </w:p>
          <w:p w14:paraId="3B1C4E02" w14:textId="45198CF8" w:rsidR="00A256C6" w:rsidRPr="00152A43" w:rsidRDefault="00DA2E32" w:rsidP="00C81012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2A43">
              <w:rPr>
                <w:rFonts w:ascii="Times New Roman" w:hAnsi="Times New Roman" w:cs="Times New Roman"/>
                <w:i/>
                <w:sz w:val="28"/>
                <w:szCs w:val="28"/>
              </w:rPr>
              <w:t>Регулятивные УУД</w:t>
            </w: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A256C6" w:rsidRPr="00152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извлекать необходимую информацию из текстов; самостоятельно выделять и формулировать познавательные цели;</w:t>
            </w:r>
          </w:p>
          <w:p w14:paraId="7FCBDD04" w14:textId="506037BC" w:rsidR="00DA2E32" w:rsidRPr="00152A43" w:rsidRDefault="00A256C6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организовывать свое рабочее место; </w:t>
            </w:r>
            <w:r w:rsidR="00DA2E32"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корректировать свои учебные действия для преодоления ошибок</w:t>
            </w:r>
          </w:p>
          <w:p w14:paraId="73BDC132" w14:textId="304BD74F" w:rsidR="00A256C6" w:rsidRPr="00152A43" w:rsidRDefault="00DA2E32" w:rsidP="00C81012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2A43">
              <w:rPr>
                <w:rFonts w:ascii="Times New Roman" w:hAnsi="Times New Roman" w:cs="Times New Roman"/>
                <w:i/>
                <w:sz w:val="28"/>
                <w:szCs w:val="28"/>
              </w:rPr>
              <w:t>Познавательные УУД</w:t>
            </w: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проявлять уважительное отношение к собеседнику, соблюдать правила ведения диалога, дискуссии</w:t>
            </w:r>
            <w:r w:rsidR="00A256C6"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;</w:t>
            </w:r>
            <w:r w:rsidR="00A256C6" w:rsidRPr="00152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понимать содержание прочитанного;</w:t>
            </w:r>
          </w:p>
          <w:p w14:paraId="4AEAE7E6" w14:textId="35A9D32A" w:rsidR="00DA2E32" w:rsidRPr="00152A43" w:rsidRDefault="00A256C6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52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высказывать свое отношение к прочитанному</w:t>
            </w:r>
          </w:p>
          <w:p w14:paraId="30CF4FBA" w14:textId="60A695A1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i/>
                <w:sz w:val="28"/>
                <w:szCs w:val="28"/>
              </w:rPr>
              <w:t>Коммуникативные УУД</w:t>
            </w: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152A43">
              <w:rPr>
                <w:rStyle w:val="10"/>
                <w:rFonts w:ascii="Times New Roman" w:eastAsiaTheme="minorHAnsi" w:hAnsi="Times New Roman" w:cs="Times New Roman"/>
                <w:i/>
                <w:iCs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152A43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sz w:val="28"/>
                <w:szCs w:val="28"/>
                <w:bdr w:val="none" w:sz="0" w:space="0" w:color="auto" w:frame="1"/>
                <w:shd w:val="clear" w:color="auto" w:fill="FFFFFF"/>
              </w:rPr>
              <w:t>А</w:t>
            </w:r>
            <w:r w:rsidRPr="00152A43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sz w:val="28"/>
                <w:szCs w:val="28"/>
                <w:bdr w:val="none" w:sz="0" w:space="0" w:color="auto" w:frame="1"/>
              </w:rPr>
              <w:t>нализировать прочитанное литературного произведения; отвечать на вопросы по содержанию</w:t>
            </w:r>
          </w:p>
        </w:tc>
      </w:tr>
      <w:tr w:rsidR="00152A43" w:rsidRPr="00152A43" w14:paraId="079025E4" w14:textId="77777777" w:rsidTr="001D1810">
        <w:trPr>
          <w:trHeight w:val="324"/>
        </w:trPr>
        <w:tc>
          <w:tcPr>
            <w:tcW w:w="16155" w:type="dxa"/>
            <w:gridSpan w:val="4"/>
            <w:shd w:val="clear" w:color="auto" w:fill="auto"/>
          </w:tcPr>
          <w:p w14:paraId="537340F7" w14:textId="2E5D1166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План </w:t>
            </w:r>
            <w:r w:rsidR="001D1810" w:rsidRPr="00152A43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</w:tc>
      </w:tr>
      <w:tr w:rsidR="00152A43" w:rsidRPr="00152A43" w14:paraId="43118FC9" w14:textId="77777777" w:rsidTr="00905CDC">
        <w:trPr>
          <w:trHeight w:val="315"/>
        </w:trPr>
        <w:tc>
          <w:tcPr>
            <w:tcW w:w="2364" w:type="dxa"/>
            <w:shd w:val="clear" w:color="auto" w:fill="auto"/>
          </w:tcPr>
          <w:p w14:paraId="400A4D5B" w14:textId="76D1B14C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Этап</w:t>
            </w:r>
            <w:r w:rsidR="00FF237F"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D1810" w:rsidRPr="00152A43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562" w:type="dxa"/>
            <w:shd w:val="clear" w:color="auto" w:fill="auto"/>
            <w:vAlign w:val="center"/>
          </w:tcPr>
          <w:p w14:paraId="6646785E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3884A5F6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Деятельность обучающихся</w:t>
            </w:r>
          </w:p>
        </w:tc>
        <w:tc>
          <w:tcPr>
            <w:tcW w:w="4111" w:type="dxa"/>
          </w:tcPr>
          <w:p w14:paraId="53DF92DA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УУД</w:t>
            </w:r>
          </w:p>
        </w:tc>
      </w:tr>
      <w:tr w:rsidR="00152A43" w:rsidRPr="00152A43" w14:paraId="109B47D4" w14:textId="77777777" w:rsidTr="00905CDC">
        <w:trPr>
          <w:trHeight w:val="838"/>
        </w:trPr>
        <w:tc>
          <w:tcPr>
            <w:tcW w:w="2364" w:type="dxa"/>
            <w:shd w:val="clear" w:color="auto" w:fill="auto"/>
          </w:tcPr>
          <w:p w14:paraId="572262BE" w14:textId="2358241C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Орг. </w:t>
            </w:r>
            <w:r w:rsidR="002372BD" w:rsidRPr="00152A43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омент</w:t>
            </w:r>
          </w:p>
          <w:p w14:paraId="72CA3220" w14:textId="77777777" w:rsidR="002372BD" w:rsidRPr="00152A43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2E7AA9" w14:textId="77777777" w:rsidR="002372BD" w:rsidRPr="00152A43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D57414" w14:textId="77777777" w:rsidR="002372BD" w:rsidRPr="00152A43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CF174B" w14:textId="77777777" w:rsidR="002372BD" w:rsidRPr="00152A43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C5DCA7" w14:textId="019E1D79" w:rsidR="002372BD" w:rsidRPr="00152A43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Речевая разминка</w:t>
            </w:r>
          </w:p>
        </w:tc>
        <w:tc>
          <w:tcPr>
            <w:tcW w:w="6562" w:type="dxa"/>
            <w:shd w:val="clear" w:color="auto" w:fill="auto"/>
          </w:tcPr>
          <w:p w14:paraId="28AEA2D9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Здравствуйте, проверьте свою готовность к уроку. Садитесь </w:t>
            </w:r>
          </w:p>
          <w:p w14:paraId="33CCBC9E" w14:textId="77777777" w:rsidR="00CD344F" w:rsidRPr="00152A43" w:rsidRDefault="00CD344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Чтобы правильно и выразительно читать и отвечать на уроке, проведем разминку. </w:t>
            </w:r>
          </w:p>
          <w:p w14:paraId="20D49DCD" w14:textId="53E92F69" w:rsidR="008F365F" w:rsidRPr="00152A43" w:rsidRDefault="008F365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Ручку в кулак, перед собой, представим, что это свеча, давайте вдохнем и задуем свечу</w:t>
            </w:r>
            <w:r w:rsidR="002372BD"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, теперь представим, что у нас три свечи, вдохнем и выдохнем три раза, вот так. Отлично. </w:t>
            </w:r>
          </w:p>
          <w:p w14:paraId="52CDA57C" w14:textId="37F69850" w:rsidR="005B0B0F" w:rsidRPr="00152A43" w:rsidRDefault="005B0B0F" w:rsidP="00C81012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СЛАЙД </w:t>
            </w:r>
            <w:r w:rsidR="00152A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  <w:p w14:paraId="088DA7E6" w14:textId="77777777" w:rsidR="00CD344F" w:rsidRPr="00152A43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И второе упражнение: прочитайте предложени</w:t>
            </w:r>
            <w:r w:rsidR="00CD344F" w:rsidRPr="00152A43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  <w:p w14:paraId="6D49C7B2" w14:textId="7444A57D" w:rsidR="002372BD" w:rsidRPr="00152A43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Девочки/мальчики/все вместе</w:t>
            </w:r>
          </w:p>
          <w:p w14:paraId="6E55460F" w14:textId="55FC6A20" w:rsidR="00CD344F" w:rsidRPr="00152A43" w:rsidRDefault="00CD344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Учись читать! Учись читать! Важнее нет науки! Тот, кто умеет сам читать, совсем не знает скуки.</w:t>
            </w:r>
          </w:p>
          <w:p w14:paraId="721F1DBC" w14:textId="704688AD" w:rsidR="002372BD" w:rsidRPr="00152A43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auto"/>
          </w:tcPr>
          <w:p w14:paraId="473DD1AB" w14:textId="4019C099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Здороваются, проверяют, садятся</w:t>
            </w:r>
          </w:p>
          <w:p w14:paraId="31D07C55" w14:textId="77777777" w:rsidR="00DA2E32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15089A" w14:textId="7777777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EDB961" w14:textId="7777777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BF621D" w14:textId="7777777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9BC7A4" w14:textId="7777777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ADC319" w14:textId="7777777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AB53BC" w14:textId="7777777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A17160" w14:textId="080FF0AE" w:rsidR="00905CDC" w:rsidRPr="00152A43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Выолняют</w:t>
            </w:r>
          </w:p>
        </w:tc>
        <w:tc>
          <w:tcPr>
            <w:tcW w:w="4111" w:type="dxa"/>
          </w:tcPr>
          <w:p w14:paraId="31874B10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7"/>
                <w:rFonts w:ascii="Times New Roman" w:hAnsi="Times New Roman" w:cs="Times New Roman"/>
                <w:b/>
                <w:bCs/>
                <w:sz w:val="28"/>
                <w:szCs w:val="28"/>
              </w:rPr>
              <w:t>Личностные:</w:t>
            </w:r>
          </w:p>
          <w:p w14:paraId="2E5780D3" w14:textId="46717D13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Формировать широкую мотивационную основу учебной деятельности</w:t>
            </w:r>
          </w:p>
          <w:p w14:paraId="6DF5FA96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2A43" w:rsidRPr="00152A43" w14:paraId="29BABBDA" w14:textId="77777777" w:rsidTr="00905CDC">
        <w:trPr>
          <w:trHeight w:val="515"/>
        </w:trPr>
        <w:tc>
          <w:tcPr>
            <w:tcW w:w="2364" w:type="dxa"/>
            <w:shd w:val="clear" w:color="auto" w:fill="auto"/>
          </w:tcPr>
          <w:p w14:paraId="52133429" w14:textId="2D0A3A2B" w:rsidR="00DA2E32" w:rsidRPr="00152A43" w:rsidRDefault="005104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="00DA2E32" w:rsidRPr="00152A43">
              <w:rPr>
                <w:rFonts w:ascii="Times New Roman" w:hAnsi="Times New Roman" w:cs="Times New Roman"/>
                <w:sz w:val="28"/>
                <w:szCs w:val="28"/>
              </w:rPr>
              <w:t>елеп</w:t>
            </w:r>
            <w:r w:rsidR="005A58D1" w:rsidRPr="00152A43">
              <w:rPr>
                <w:rFonts w:ascii="Times New Roman" w:hAnsi="Times New Roman" w:cs="Times New Roman"/>
                <w:sz w:val="28"/>
                <w:szCs w:val="28"/>
              </w:rPr>
              <w:t>олага</w:t>
            </w:r>
            <w:r w:rsidR="00DA2E32" w:rsidRPr="00152A43">
              <w:rPr>
                <w:rFonts w:ascii="Times New Roman" w:hAnsi="Times New Roman" w:cs="Times New Roman"/>
                <w:sz w:val="28"/>
                <w:szCs w:val="28"/>
              </w:rPr>
              <w:t>ние</w:t>
            </w:r>
          </w:p>
          <w:p w14:paraId="7D0B35D2" w14:textId="77777777" w:rsidR="00510431" w:rsidRPr="00152A43" w:rsidRDefault="005104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245B97" w14:textId="77777777" w:rsidR="00510431" w:rsidRPr="00152A43" w:rsidRDefault="005104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97093A" w14:textId="77777777" w:rsidR="00510431" w:rsidRPr="00152A43" w:rsidRDefault="005104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6330AB" w14:textId="77777777" w:rsidR="00510431" w:rsidRPr="00152A43" w:rsidRDefault="005104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C07315" w14:textId="77777777" w:rsidR="00510431" w:rsidRPr="00152A43" w:rsidRDefault="005104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B6CCBD" w14:textId="77777777" w:rsidR="00510431" w:rsidRPr="00152A43" w:rsidRDefault="005104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907C46" w14:textId="77777777" w:rsidR="00510431" w:rsidRPr="00152A43" w:rsidRDefault="005104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309514" w14:textId="77777777" w:rsidR="00510431" w:rsidRPr="00152A43" w:rsidRDefault="005104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C37ACB" w14:textId="77777777" w:rsidR="00510431" w:rsidRPr="00152A43" w:rsidRDefault="005104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DD72C0" w14:textId="77777777" w:rsidR="00510431" w:rsidRPr="00152A43" w:rsidRDefault="005104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3BCD32" w14:textId="77777777" w:rsidR="00510431" w:rsidRPr="00152A43" w:rsidRDefault="005104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125F8C" w14:textId="5BFF479C" w:rsidR="00510431" w:rsidRDefault="005104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6B091B" w14:textId="04493E0F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DE72A2" w14:textId="58E078A2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80B924" w14:textId="034B6F33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F5B830" w14:textId="10A80048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1F717F" w14:textId="0951D67A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9DC8C9" w14:textId="772C7EEA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0DC42F" w14:textId="082BE53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0533EB" w14:textId="3DA5818B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67986A" w14:textId="4E4ECD4F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272F62" w14:textId="3A519AB8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A94FB2" w14:textId="65634B1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455D25" w14:textId="5913247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6AC2C5" w14:textId="70BEDBBA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005871" w14:textId="594DDA3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B950CA" w14:textId="525D22EF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120496" w14:textId="0046DF90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FB4E76" w14:textId="78FDD2B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89BA81" w14:textId="0AC4C2CE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720771" w14:textId="66945323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4664CB" w14:textId="1E959BF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8DDD06" w14:textId="19651E2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427218" w14:textId="2B1FD7D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A813C4" w14:textId="6E0B3D0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3185C5" w14:textId="46E5A803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6B65EF" w14:textId="7A3282C6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CFD6FE" w14:textId="0677D23A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C8A99A" w14:textId="561F4B11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8FA804" w14:textId="672D56F3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6D9CA4" w14:textId="751F1CC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A049B9" w14:textId="31391E0B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424BAF" w14:textId="455E618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D12421" w14:textId="0263F1E4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435A85" w14:textId="65F47DFA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91D29C" w14:textId="48498F00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FFD53B" w14:textId="19A4174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1E7070" w14:textId="75CC4A82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53448E" w14:textId="4A79C1A5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06AA69" w14:textId="66C46552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6FD934" w14:textId="38EC4E46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83979D" w14:textId="3F5C471D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20FEA6" w14:textId="56D5FB5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186563" w14:textId="44F681E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E31759" w14:textId="0603784B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2A893F" w14:textId="50E011F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1E605D" w14:textId="0B63A0A3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164052" w14:textId="58AE389E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BEF365" w14:textId="6E8C360A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02215C" w14:textId="30C6867D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222880" w14:textId="78788E1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EFEF28" w14:textId="66B6B376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0F9F38" w14:textId="145BE9A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1FA25B" w14:textId="49A44C1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0899DA" w14:textId="48030534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EB80E5" w14:textId="03BCA55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1FAD67" w14:textId="154C4E78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6B036C" w14:textId="436F180E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FAB86A" w14:textId="0881807F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2B2E46" w14:textId="729B1EB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F6A39B" w14:textId="67EF49A6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C32CC5" w14:textId="45D8EDDD" w:rsidR="00905CDC" w:rsidRPr="00152A43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1F42E5" w14:textId="0BAD483C" w:rsidR="00510431" w:rsidRPr="00152A43" w:rsidRDefault="0051043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Основная часть</w:t>
            </w:r>
          </w:p>
        </w:tc>
        <w:tc>
          <w:tcPr>
            <w:tcW w:w="6562" w:type="dxa"/>
            <w:shd w:val="clear" w:color="auto" w:fill="auto"/>
          </w:tcPr>
          <w:p w14:paraId="15FDF7F2" w14:textId="44FA3F36" w:rsidR="009A3523" w:rsidRPr="00152A43" w:rsidRDefault="009A3523" w:rsidP="00C81012">
            <w:pPr>
              <w:pStyle w:val="a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 xml:space="preserve">Я хочу предложить вам 3 факта о писателе </w:t>
            </w:r>
            <w:r w:rsidRPr="00807D71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СЛАЙД</w:t>
            </w:r>
            <w:r w:rsidR="00152A43" w:rsidRPr="00807D71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 xml:space="preserve"> 2,3,4</w:t>
            </w:r>
            <w:r w:rsidRPr="00807D71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:</w:t>
            </w:r>
            <w:r w:rsidRPr="00152A43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</w:p>
          <w:p w14:paraId="103A1470" w14:textId="572F64DE" w:rsidR="009A3523" w:rsidRPr="00152A43" w:rsidRDefault="009A3523" w:rsidP="00C81012">
            <w:pPr>
              <w:pStyle w:val="a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noProof/>
                <w:sz w:val="28"/>
                <w:szCs w:val="28"/>
              </w:rPr>
              <w:t>-</w:t>
            </w:r>
            <w:r w:rsidR="000E6E24"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юности работала в магазине "Одежда", чтобы помочь своей семье. Для этого она прибавила себе лишний год возраста, чтобы её взяли на работу</w:t>
            </w:r>
            <w:r w:rsidR="00807D7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 Н</w:t>
            </w:r>
            <w:r w:rsidR="000E6E24"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икто не знает точный год рождения</w:t>
            </w:r>
          </w:p>
          <w:p w14:paraId="38087122" w14:textId="0B5190A5" w:rsidR="00D25042" w:rsidRPr="00152A43" w:rsidRDefault="009A3523" w:rsidP="00D25042">
            <w:pPr>
              <w:pStyle w:val="article-listitem"/>
              <w:shd w:val="clear" w:color="auto" w:fill="FFFFFF"/>
              <w:spacing w:after="180" w:afterAutospacing="0"/>
              <w:rPr>
                <w:sz w:val="28"/>
                <w:szCs w:val="28"/>
              </w:rPr>
            </w:pPr>
            <w:r w:rsidRPr="00152A43">
              <w:rPr>
                <w:noProof/>
                <w:sz w:val="28"/>
                <w:szCs w:val="28"/>
              </w:rPr>
              <w:t>-</w:t>
            </w:r>
            <w:r w:rsidR="00D25042" w:rsidRPr="00152A43">
              <w:rPr>
                <w:sz w:val="28"/>
                <w:szCs w:val="28"/>
              </w:rPr>
              <w:t>Во время Великой Отечественной Войны получила государственную премию и отдала все деньги на строительство танка.</w:t>
            </w:r>
          </w:p>
          <w:p w14:paraId="41FD35B1" w14:textId="36E8F3CD" w:rsidR="009A3523" w:rsidRPr="00152A43" w:rsidRDefault="009A3523" w:rsidP="00C81012">
            <w:pPr>
              <w:pStyle w:val="a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1B8673E4" w14:textId="4B4BE3BA" w:rsidR="009A3523" w:rsidRPr="00152A43" w:rsidRDefault="009A3523" w:rsidP="00C81012">
            <w:pPr>
              <w:pStyle w:val="a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 xml:space="preserve">-Написала стихотворение </w:t>
            </w:r>
            <w:r w:rsidR="000E6E24" w:rsidRPr="00152A43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«Мячик» более известное под названием </w:t>
            </w:r>
            <w:r w:rsidRPr="00152A43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«Наша Таня громко плачет» </w:t>
            </w:r>
          </w:p>
          <w:p w14:paraId="35668ED3" w14:textId="3EB7A87E" w:rsidR="009A3523" w:rsidRPr="00152A43" w:rsidRDefault="009A3523" w:rsidP="00C81012">
            <w:pPr>
              <w:pStyle w:val="a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Как вы думаете о ком эти факты? </w:t>
            </w:r>
          </w:p>
          <w:p w14:paraId="26C7D0A7" w14:textId="5FFC3B7A" w:rsidR="009A3523" w:rsidRPr="00152A43" w:rsidRDefault="009A3523" w:rsidP="00C81012">
            <w:pPr>
              <w:pStyle w:val="a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Сегодня на уроке мы прикоснемся к творчеству Агнии Львовны Барто </w:t>
            </w:r>
            <w:r w:rsidRPr="00807D71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СЛАЙД</w:t>
            </w:r>
            <w:r w:rsidR="00807D71" w:rsidRPr="00807D71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 xml:space="preserve"> 5</w:t>
            </w:r>
          </w:p>
          <w:p w14:paraId="47C746E0" w14:textId="42F6D53E" w:rsidR="009A3523" w:rsidRPr="00152A43" w:rsidRDefault="009A3523" w:rsidP="00C81012">
            <w:pPr>
              <w:pStyle w:val="a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4154CAC6" w14:textId="5D86B330" w:rsidR="009A3523" w:rsidRPr="00152A43" w:rsidRDefault="009A3523" w:rsidP="009A3523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152A43">
              <w:rPr>
                <w:rStyle w:val="a6"/>
                <w:b w:val="0"/>
                <w:bCs w:val="0"/>
                <w:sz w:val="28"/>
                <w:szCs w:val="28"/>
              </w:rPr>
              <w:t>Агния Львовна Барто</w:t>
            </w:r>
            <w:r w:rsidR="000E6E24" w:rsidRPr="00152A43">
              <w:rPr>
                <w:rStyle w:val="a6"/>
                <w:b w:val="0"/>
                <w:bCs w:val="0"/>
                <w:sz w:val="28"/>
                <w:szCs w:val="28"/>
              </w:rPr>
              <w:t xml:space="preserve"> (1906-1981) Родилась</w:t>
            </w:r>
            <w:r w:rsidR="000E6E24" w:rsidRPr="00152A43">
              <w:rPr>
                <w:rStyle w:val="a6"/>
                <w:sz w:val="28"/>
                <w:szCs w:val="28"/>
              </w:rPr>
              <w:t xml:space="preserve"> </w:t>
            </w:r>
            <w:r w:rsidRPr="00152A43">
              <w:rPr>
                <w:sz w:val="28"/>
                <w:szCs w:val="28"/>
              </w:rPr>
              <w:t>в Москве в интеллигентной семье врача-ветеринара.</w:t>
            </w:r>
          </w:p>
          <w:p w14:paraId="6CF3F507" w14:textId="77777777" w:rsidR="009A3523" w:rsidRPr="00152A43" w:rsidRDefault="009A3523" w:rsidP="009A3523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152A43">
              <w:rPr>
                <w:sz w:val="28"/>
                <w:szCs w:val="28"/>
              </w:rPr>
              <w:t>Начальное образование получила на дому. Затем её отдали на обучение в гимназию. Она мечтала стать балериной, и поэтому после гимназии окончила хореографическое училище.</w:t>
            </w:r>
          </w:p>
          <w:p w14:paraId="660C0B58" w14:textId="77777777" w:rsidR="009A3523" w:rsidRPr="00152A43" w:rsidRDefault="009A3523" w:rsidP="009A3523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152A43">
              <w:rPr>
                <w:sz w:val="28"/>
                <w:szCs w:val="28"/>
              </w:rPr>
              <w:t>В 1925 году были написаны её первые стихи («Мишка-воришка», «Китайчонок Ван Ли»).</w:t>
            </w:r>
          </w:p>
          <w:p w14:paraId="771C2E45" w14:textId="7ECE2F09" w:rsidR="009A3523" w:rsidRPr="00152A43" w:rsidRDefault="009A3523" w:rsidP="009A3523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152A43">
              <w:rPr>
                <w:sz w:val="28"/>
                <w:szCs w:val="28"/>
              </w:rPr>
              <w:t>В военное время работала на заводе токарем</w:t>
            </w:r>
            <w:r w:rsidR="000E6E24" w:rsidRPr="00152A43">
              <w:rPr>
                <w:sz w:val="28"/>
                <w:szCs w:val="28"/>
              </w:rPr>
              <w:t>(рабочий,</w:t>
            </w:r>
            <w:r w:rsidR="000E6E24" w:rsidRPr="00152A43">
              <w:rPr>
                <w:sz w:val="28"/>
                <w:szCs w:val="28"/>
                <w:shd w:val="clear" w:color="auto" w:fill="FFFFFF"/>
              </w:rPr>
              <w:t xml:space="preserve"> В процессе работы он придает деталям различные формы для того, чтобы из деталей можно было собирать другие механизмы или конструкции)</w:t>
            </w:r>
            <w:r w:rsidRPr="00152A43">
              <w:rPr>
                <w:sz w:val="28"/>
                <w:szCs w:val="28"/>
              </w:rPr>
              <w:t>. После войны работала диктором</w:t>
            </w:r>
            <w:r w:rsidR="000E6E24" w:rsidRPr="00152A43">
              <w:rPr>
                <w:sz w:val="28"/>
                <w:szCs w:val="28"/>
              </w:rPr>
              <w:t>(</w:t>
            </w:r>
            <w:r w:rsidR="000E6E24" w:rsidRPr="00152A43">
              <w:rPr>
                <w:sz w:val="28"/>
                <w:szCs w:val="28"/>
                <w:shd w:val="clear" w:color="auto" w:fill="FFFFFF"/>
              </w:rPr>
              <w:t> специалист, который занимается чтением на радио)</w:t>
            </w:r>
            <w:r w:rsidRPr="00152A43">
              <w:rPr>
                <w:sz w:val="28"/>
                <w:szCs w:val="28"/>
              </w:rPr>
              <w:t xml:space="preserve"> на радио «Маяк», помогала находить пропавших во время войны людей. Программа, которую она вела, называлась «Найди человека».</w:t>
            </w:r>
          </w:p>
          <w:p w14:paraId="0F27FE36" w14:textId="77777777" w:rsidR="009A3523" w:rsidRPr="00152A43" w:rsidRDefault="009A3523" w:rsidP="009A3523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152A43">
              <w:rPr>
                <w:sz w:val="28"/>
                <w:szCs w:val="28"/>
              </w:rPr>
              <w:t>За свою жизнь выпустила большое количество сборников со стихами для детей («Игрушки», «Машенька»).</w:t>
            </w:r>
          </w:p>
          <w:p w14:paraId="0C501BE3" w14:textId="77777777" w:rsidR="009A3523" w:rsidRPr="00152A43" w:rsidRDefault="009A3523" w:rsidP="009A3523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152A43">
              <w:rPr>
                <w:sz w:val="28"/>
                <w:szCs w:val="28"/>
              </w:rPr>
              <w:t>Единственный в России мемориальный музей Агнии Барто находится в Москве.</w:t>
            </w:r>
          </w:p>
          <w:p w14:paraId="125F8B82" w14:textId="77777777" w:rsidR="009A3523" w:rsidRPr="00152A43" w:rsidRDefault="009A3523" w:rsidP="00C81012">
            <w:pPr>
              <w:pStyle w:val="a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554E049F" w14:textId="34B2EFC3" w:rsidR="005B0B0F" w:rsidRDefault="00BC475F" w:rsidP="00C81012">
            <w:pPr>
              <w:pStyle w:val="a3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noProof/>
                <w:sz w:val="28"/>
                <w:szCs w:val="28"/>
              </w:rPr>
              <w:t>Чтобы узнать название стихотворения</w:t>
            </w:r>
            <w:r w:rsidR="00CD344F" w:rsidRPr="00152A43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с которым мы познакомимся сегодня,</w:t>
            </w:r>
            <w:r w:rsidRPr="00152A43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нам нужно разгадать ребус.</w:t>
            </w:r>
            <w:r w:rsidR="005B0B0F" w:rsidRPr="00152A43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="005B0B0F" w:rsidRPr="00152A43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 xml:space="preserve">СЛАЙД </w:t>
            </w:r>
            <w:r w:rsidR="00807D71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6</w:t>
            </w:r>
          </w:p>
          <w:p w14:paraId="79718876" w14:textId="17E7AB03" w:rsidR="004A7031" w:rsidRPr="00905CDC" w:rsidRDefault="00807D71" w:rsidP="00905CDC">
            <w:pPr>
              <w:pStyle w:val="a5"/>
            </w:pPr>
            <w:r>
              <w:rPr>
                <w:noProof/>
              </w:rPr>
              <w:drawing>
                <wp:inline distT="0" distB="0" distL="0" distR="0" wp14:anchorId="022693F3" wp14:editId="0CE83373">
                  <wp:extent cx="3185160" cy="1501140"/>
                  <wp:effectExtent l="0" t="0" r="0" b="381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5160" cy="150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CA497F" w14:textId="66E98CC3" w:rsidR="005A58D1" w:rsidRDefault="00CD344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Как вы понимаете название стихотворения? Для вас это слово весело или грустное?</w:t>
            </w:r>
          </w:p>
          <w:p w14:paraId="77B9B04C" w14:textId="678F11A1" w:rsidR="00807D71" w:rsidRDefault="00807D71" w:rsidP="00807D71">
            <w:pPr>
              <w:pStyle w:val="a3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</w:pPr>
            <w:r w:rsidRPr="00807D7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чтобы узнать как называется второе стихотворение нужно прочитать слова наоборот.</w:t>
            </w:r>
            <w: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 xml:space="preserve"> </w:t>
            </w:r>
            <w:r w:rsidRPr="00152A43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 xml:space="preserve">СЛАЙД </w:t>
            </w:r>
            <w: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7</w:t>
            </w:r>
          </w:p>
          <w:p w14:paraId="28CA02B0" w14:textId="5E07D0D2" w:rsidR="00807D71" w:rsidRDefault="00807D71" w:rsidP="00807D71">
            <w:pPr>
              <w:pStyle w:val="a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C53079">
              <w:rPr>
                <w:rFonts w:ascii="Times New Roman" w:hAnsi="Times New Roman" w:cs="Times New Roman"/>
                <w:noProof/>
                <w:sz w:val="28"/>
                <w:szCs w:val="28"/>
              </w:rPr>
              <w:t>«ертает В»</w:t>
            </w:r>
          </w:p>
          <w:p w14:paraId="6CE2F096" w14:textId="76C7DFCC" w:rsidR="00C53079" w:rsidRPr="00C53079" w:rsidRDefault="00C53079" w:rsidP="00807D71">
            <w:pPr>
              <w:pStyle w:val="a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Давайте попробуем сформулировать тему урока по схеме:</w:t>
            </w:r>
          </w:p>
          <w:p w14:paraId="3A21DF46" w14:textId="47A84C77" w:rsidR="00DA2E32" w:rsidRPr="00152A43" w:rsidRDefault="005B0B0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52A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СЛАЙД</w:t>
            </w:r>
            <w:r w:rsidR="00807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8</w:t>
            </w:r>
            <w:r w:rsidRPr="00152A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C475F" w:rsidRPr="00152A43">
              <w:rPr>
                <w:rFonts w:ascii="Times New Roman" w:hAnsi="Times New Roman" w:cs="Times New Roman"/>
                <w:sz w:val="28"/>
                <w:szCs w:val="28"/>
              </w:rPr>
              <w:t>Совершенно верно, тема нашего урока «</w:t>
            </w:r>
            <w:r w:rsidR="00510431" w:rsidRPr="00152A4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4A7031" w:rsidRPr="00152A43">
              <w:rPr>
                <w:rFonts w:ascii="Times New Roman" w:hAnsi="Times New Roman" w:cs="Times New Roman"/>
                <w:sz w:val="28"/>
                <w:szCs w:val="28"/>
              </w:rPr>
              <w:t>Разлука</w:t>
            </w:r>
            <w:r w:rsidR="00BC475F" w:rsidRPr="00152A4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4A7031" w:rsidRPr="00152A43">
              <w:rPr>
                <w:rFonts w:ascii="Times New Roman" w:hAnsi="Times New Roman" w:cs="Times New Roman"/>
                <w:sz w:val="28"/>
                <w:szCs w:val="28"/>
              </w:rPr>
              <w:t>, «В театре» А. Л. Барто</w:t>
            </w:r>
            <w:r w:rsidR="00510431" w:rsidRPr="00152A4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BC475F"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C53079">
              <w:rPr>
                <w:rFonts w:ascii="Times New Roman" w:hAnsi="Times New Roman" w:cs="Times New Roman"/>
                <w:sz w:val="28"/>
                <w:szCs w:val="28"/>
              </w:rPr>
              <w:t>Теперь давайте сформулируем цель урока:</w:t>
            </w:r>
            <w:r w:rsidR="00BC475F"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07F51E1" w14:textId="5F1B198F" w:rsidR="00BC475F" w:rsidRPr="00905CDC" w:rsidRDefault="00BC475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905CDC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Познакомиться с </w:t>
            </w:r>
            <w:r w:rsidR="00905CDC" w:rsidRPr="00905CDC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произведениями «Разлука» и «В театре»</w:t>
            </w:r>
          </w:p>
          <w:p w14:paraId="3060A69A" w14:textId="77777777" w:rsidR="004A7031" w:rsidRPr="00152A43" w:rsidRDefault="004A70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5371AE76" w14:textId="77777777" w:rsidR="004A7031" w:rsidRPr="00152A43" w:rsidRDefault="004A7031" w:rsidP="004A7031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 первое стихотворение, с которым мы познакомимся «Разлука» </w:t>
            </w:r>
          </w:p>
          <w:p w14:paraId="3EFB3C47" w14:textId="6B26F961" w:rsidR="004A7031" w:rsidRPr="00152A43" w:rsidRDefault="004A7031" w:rsidP="004A7031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Как вы понимаете название стихотворения? </w:t>
            </w:r>
          </w:p>
          <w:p w14:paraId="358A6D56" w14:textId="0DA169DA" w:rsidR="00BC475F" w:rsidRPr="00152A43" w:rsidRDefault="00BC475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Как вы думаете, произведение будет грустным или веселым?</w:t>
            </w:r>
          </w:p>
          <w:p w14:paraId="046684B9" w14:textId="33EDA0E0" w:rsidR="004A7031" w:rsidRPr="00152A43" w:rsidRDefault="004A70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ВКЛЮЧАЮ ЗАПИСЬ </w:t>
            </w:r>
          </w:p>
          <w:p w14:paraId="3E418F56" w14:textId="654810E8" w:rsidR="004A7031" w:rsidRPr="00152A43" w:rsidRDefault="00CD569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Сочувствуете ли вы мальчику? Почему?</w:t>
            </w:r>
          </w:p>
          <w:p w14:paraId="18BD80C8" w14:textId="1D8A696B" w:rsidR="00510431" w:rsidRPr="00152A43" w:rsidRDefault="005104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Стр 112-113</w:t>
            </w:r>
          </w:p>
          <w:p w14:paraId="42A5B718" w14:textId="3DF5303A" w:rsidR="00CD569D" w:rsidRPr="00152A43" w:rsidRDefault="00CD569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ЧТЕНИЕ ПО ЧЕТВЕРОСТИШЬЮ + словарная работа</w:t>
            </w:r>
          </w:p>
          <w:p w14:paraId="0247FCF0" w14:textId="7F07C02B" w:rsidR="00CD569D" w:rsidRPr="00152A43" w:rsidRDefault="00CD569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Гамма</w:t>
            </w:r>
            <w:r w:rsidR="00A1040B"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-</w:t>
            </w:r>
            <w:r w:rsidR="00A1040B"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последовательность музыкальных звуков, выстроенных в восходящем или нисходящем направлениях.</w:t>
            </w:r>
          </w:p>
          <w:p w14:paraId="67642801" w14:textId="7D49F359" w:rsidR="00A1040B" w:rsidRPr="00152A43" w:rsidRDefault="00A1040B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Прилуки-город </w:t>
            </w:r>
          </w:p>
          <w:p w14:paraId="30589A97" w14:textId="19098C9A" w:rsidR="00CD569D" w:rsidRPr="00152A43" w:rsidRDefault="00CD569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Командировка- </w:t>
            </w:r>
            <w:r w:rsidR="00A1040B"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служебное задание, обычно связанное с выездом куда-либо; поездка с целью выполнения такого задания, поручения.</w:t>
            </w:r>
          </w:p>
          <w:p w14:paraId="1E63BFBF" w14:textId="3872FC02" w:rsidR="00A1040B" w:rsidRPr="00152A43" w:rsidRDefault="00A1040B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В глазах пошли полоски- глаза устали (В переносном значении)</w:t>
            </w:r>
          </w:p>
          <w:p w14:paraId="2E3A98A4" w14:textId="27C1F487" w:rsidR="00DE1805" w:rsidRPr="00152A43" w:rsidRDefault="00DE1805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Ходит в маминой прическе- такой же, как у мамы</w:t>
            </w:r>
          </w:p>
          <w:p w14:paraId="687B5969" w14:textId="49646487" w:rsidR="00CD569D" w:rsidRPr="00152A43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Витает-</w:t>
            </w:r>
            <w:r w:rsidR="00A1040B"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предаваться мечтам, забывать о действительности.</w:t>
            </w:r>
          </w:p>
          <w:p w14:paraId="7B0AF03D" w14:textId="30E98E25" w:rsidR="00A1040B" w:rsidRDefault="00A1040B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Потерпим м</w:t>
            </w:r>
            <w:r w:rsidR="005236CD"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алость-</w:t>
            </w: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 немного, чуть-чуть</w:t>
            </w:r>
          </w:p>
          <w:p w14:paraId="0AFEE8ED" w14:textId="77777777" w:rsidR="00905CDC" w:rsidRPr="00152A43" w:rsidRDefault="00905CDC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71D3CDAC" w14:textId="699CF6CA" w:rsidR="005236CD" w:rsidRPr="00152A43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Обсудите в парах, действительно ли все поступки мальчик совершал для мамы? </w:t>
            </w:r>
          </w:p>
          <w:p w14:paraId="45B49353" w14:textId="00BC862E" w:rsidR="005236CD" w:rsidRPr="00152A43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Как нужно читать это произведение? </w:t>
            </w:r>
          </w:p>
          <w:p w14:paraId="5B744416" w14:textId="6217190C" w:rsidR="005236CD" w:rsidRPr="00152A43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Весело/грустно с какой интонацией? </w:t>
            </w:r>
          </w:p>
          <w:p w14:paraId="2B28C1A5" w14:textId="13833808" w:rsidR="005236CD" w:rsidRPr="00152A43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lastRenderedPageBreak/>
              <w:t>ВЫРАЗИТЕЛЬНОЕ ЧТЕНИЕ (2-3 человека)</w:t>
            </w:r>
          </w:p>
          <w:p w14:paraId="2C095456" w14:textId="7CF54161" w:rsidR="005236CD" w:rsidRPr="00152A43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395AC8C1" w14:textId="1B82A35B" w:rsidR="005236CD" w:rsidRPr="00152A43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Отлично, мы с вами познакомились с первым стихотворением, что скажете, понравилось оно вам? </w:t>
            </w:r>
            <w:r w:rsidR="00F27372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Чем? </w:t>
            </w: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Может ли такое произойти с вами? </w:t>
            </w:r>
          </w:p>
          <w:p w14:paraId="5A1AFE52" w14:textId="589B7923" w:rsidR="005236CD" w:rsidRPr="00152A43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</w:p>
          <w:p w14:paraId="5F831C63" w14:textId="37DAD51A" w:rsidR="005236CD" w:rsidRPr="00152A43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Сейчас мы познакомимся с произведением «В театре» </w:t>
            </w:r>
          </w:p>
          <w:p w14:paraId="612E1844" w14:textId="4EDF4354" w:rsidR="00510431" w:rsidRPr="00152A43" w:rsidRDefault="005104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Были ли вы в театре?</w:t>
            </w:r>
          </w:p>
          <w:p w14:paraId="6626C913" w14:textId="61FAE16C" w:rsidR="00510431" w:rsidRPr="00152A43" w:rsidRDefault="005104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Зачем люди ходят в театр?</w:t>
            </w:r>
          </w:p>
          <w:p w14:paraId="70A6C4DF" w14:textId="747530F5" w:rsidR="00510431" w:rsidRPr="00152A43" w:rsidRDefault="005104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Рассмотрите иллюстрации на страницах 113,114,115</w:t>
            </w:r>
          </w:p>
          <w:p w14:paraId="436178F7" w14:textId="575AF405" w:rsidR="005236CD" w:rsidRPr="00152A43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Как вы думаете, о чем оно будет</w:t>
            </w:r>
          </w:p>
          <w:p w14:paraId="253E3138" w14:textId="49AAE5EF" w:rsidR="005236CD" w:rsidRPr="00152A43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ВКЛЮЧАЮ ЗАПИСЬ </w:t>
            </w:r>
          </w:p>
          <w:p w14:paraId="3C43E09C" w14:textId="5C8C2C16" w:rsidR="005236CD" w:rsidRPr="00152A43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Совпали ли наши предположения? </w:t>
            </w:r>
          </w:p>
          <w:p w14:paraId="088435C4" w14:textId="38412FFD" w:rsidR="00510431" w:rsidRPr="00152A43" w:rsidRDefault="005104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Это стихотворение веселое, насмешливое или грустное? Объясните</w:t>
            </w:r>
          </w:p>
          <w:p w14:paraId="6CC1D779" w14:textId="17FAEE33" w:rsidR="005236CD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ЧТЕНИЕ ПО ЧЕТВЕРОСТИШЬЮ + словарная работа</w:t>
            </w:r>
          </w:p>
          <w:p w14:paraId="1090C83D" w14:textId="276F9AB8" w:rsidR="000E414C" w:rsidRDefault="000E414C" w:rsidP="00C81012">
            <w:pPr>
              <w:pStyle w:val="a3"/>
              <w:rPr>
                <w:rStyle w:val="c1"/>
                <w:sz w:val="28"/>
                <w:szCs w:val="28"/>
              </w:rPr>
            </w:pPr>
            <w:r>
              <w:rPr>
                <w:rStyle w:val="c1"/>
                <w:sz w:val="28"/>
                <w:szCs w:val="28"/>
              </w:rPr>
              <w:t xml:space="preserve">В шАрфе </w:t>
            </w:r>
          </w:p>
          <w:p w14:paraId="7F8F52D7" w14:textId="01744504" w:rsidR="000E414C" w:rsidRPr="00152A43" w:rsidRDefault="000E414C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c1"/>
                <w:sz w:val="28"/>
                <w:szCs w:val="28"/>
              </w:rPr>
              <w:t>На балУ</w:t>
            </w:r>
          </w:p>
          <w:p w14:paraId="2999815B" w14:textId="76FC4DBE" w:rsidR="005236CD" w:rsidRPr="00152A43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Помножить- </w:t>
            </w:r>
            <w:r w:rsidR="00DE1805"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умножить</w:t>
            </w:r>
          </w:p>
          <w:p w14:paraId="0181947D" w14:textId="10C68FEC" w:rsidR="005236CD" w:rsidRPr="00152A43" w:rsidRDefault="005236CD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Дышать не смею</w:t>
            </w:r>
            <w:r w:rsidR="00905CDC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- боюсь дышать</w:t>
            </w:r>
          </w:p>
          <w:p w14:paraId="124AE12D" w14:textId="513F75A4" w:rsidR="00DE1805" w:rsidRPr="00152A43" w:rsidRDefault="005104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Оркестр</w:t>
            </w:r>
            <w:r w:rsidR="00DE1805"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E1805"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группа музыкантов, играющих на разных музыкальных инструментах.</w:t>
            </w:r>
          </w:p>
          <w:p w14:paraId="2F257D3D" w14:textId="76032C38" w:rsidR="00510431" w:rsidRPr="00152A43" w:rsidRDefault="005104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E1805"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Оркестр </w:t>
            </w: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грянул </w:t>
            </w:r>
            <w:r w:rsidR="00DE1805"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– громко заиграл</w:t>
            </w:r>
          </w:p>
          <w:p w14:paraId="116EAFC2" w14:textId="06754F35" w:rsidR="00510431" w:rsidRPr="00152A43" w:rsidRDefault="005104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Вздрогнули </w:t>
            </w:r>
            <w:r w:rsidR="009A3523"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-</w:t>
            </w:r>
            <w:r w:rsidR="009A3523" w:rsidRPr="00152A4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резкое движение телом</w:t>
            </w:r>
          </w:p>
          <w:p w14:paraId="6ECD79D0" w14:textId="302899CE" w:rsidR="00DE1805" w:rsidRPr="00152A43" w:rsidRDefault="00DE1805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Бал- Большой праздничный вечер с танцами</w:t>
            </w:r>
          </w:p>
          <w:p w14:paraId="0C69BB86" w14:textId="055FF117" w:rsidR="00DE1805" w:rsidRPr="00152A43" w:rsidRDefault="00DE1805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Пляшут гости -танцуют</w:t>
            </w:r>
          </w:p>
          <w:p w14:paraId="425C712D" w14:textId="6E0DA09F" w:rsidR="00510431" w:rsidRPr="00152A43" w:rsidRDefault="005104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lastRenderedPageBreak/>
              <w:t>Порхала</w:t>
            </w:r>
            <w:r w:rsidR="009A3523"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-летала</w:t>
            </w:r>
          </w:p>
          <w:p w14:paraId="0576F9B7" w14:textId="6DB11757" w:rsidR="00510431" w:rsidRPr="00152A43" w:rsidRDefault="005104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ВЫБОРОЧНОЕ ЧТЕНИЕ</w:t>
            </w:r>
          </w:p>
          <w:p w14:paraId="5601BCA3" w14:textId="77777777" w:rsidR="00510431" w:rsidRPr="00152A43" w:rsidRDefault="005104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Найдите строки, в которых говорится о большом желании девочек попасть в театр. Как ты их прочитаешь? </w:t>
            </w:r>
          </w:p>
          <w:p w14:paraId="3B647BFE" w14:textId="1BAEACAF" w:rsidR="00510431" w:rsidRPr="00152A43" w:rsidRDefault="005104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Что девочки увидели в театре?</w:t>
            </w:r>
          </w:p>
          <w:p w14:paraId="17236588" w14:textId="661A59E5" w:rsidR="00510431" w:rsidRPr="00152A43" w:rsidRDefault="00510431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Что случилось с одной из девочек? Прочитайте об этом</w:t>
            </w:r>
          </w:p>
          <w:p w14:paraId="1BF79A08" w14:textId="250C8D70" w:rsidR="00A1040B" w:rsidRPr="00152A43" w:rsidRDefault="00A1040B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Давайте попробуем выразительно прочитать </w:t>
            </w:r>
          </w:p>
          <w:p w14:paraId="7289351F" w14:textId="3F8BA03D" w:rsidR="004A7031" w:rsidRPr="00152A43" w:rsidRDefault="00A1040B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ВЫРАЗИТЕЛЬНОЕ ЧТЕНИЕ (2-3 человека)</w:t>
            </w:r>
          </w:p>
        </w:tc>
        <w:tc>
          <w:tcPr>
            <w:tcW w:w="3118" w:type="dxa"/>
            <w:shd w:val="clear" w:color="auto" w:fill="auto"/>
          </w:tcPr>
          <w:p w14:paraId="5476AE40" w14:textId="619F9081" w:rsidR="00DA2E32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7796E8" w14:textId="23E5074B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5586E3" w14:textId="0024869D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4CE7D7" w14:textId="6566DC6D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232815" w14:textId="7DC57B8D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21CCD5" w14:textId="57BBBD8D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63B093" w14:textId="669104B2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Слушают</w:t>
            </w:r>
          </w:p>
          <w:p w14:paraId="646E176C" w14:textId="6E85869D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8A22F5" w14:textId="356BD67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0F5552" w14:textId="3848E635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B45AAA" w14:textId="25071CAD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E3E86D" w14:textId="6E584D53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9B5E0A" w14:textId="7F738D41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FEFED6" w14:textId="678313E8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9FA604" w14:textId="49B0AF2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3C8B38" w14:textId="141B627A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Агния Барто</w:t>
            </w:r>
          </w:p>
          <w:p w14:paraId="799DAF58" w14:textId="315CB8AF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25D2D6" w14:textId="3F163D9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45F8F6" w14:textId="3E6CE22A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2D3534" w14:textId="4B5F04D3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48F316" w14:textId="64A26410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E5A82F" w14:textId="3971DBE8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0E1C09" w14:textId="18566D6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B08E24" w14:textId="7E49E6F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63689F" w14:textId="34CF4FB0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30EAAF" w14:textId="4E06AB90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Слушают</w:t>
            </w:r>
          </w:p>
          <w:p w14:paraId="70F07F4A" w14:textId="55501AC4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1FA5CB" w14:textId="42285FB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ED032B" w14:textId="1C9F3CA0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E57BDA" w14:textId="35CD16BD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EE2183" w14:textId="258851B1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B2C87E" w14:textId="5AC277C4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798CEA" w14:textId="5F1FF0BB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631C5C" w14:textId="6043DAE0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309AF8" w14:textId="31B5DC8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DA2F57" w14:textId="5556DF9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CC8C89" w14:textId="42380DBB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738DFB" w14:textId="1B1AD3B1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37EA5D" w14:textId="4F26F36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54E647" w14:textId="6812F12E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BB652D" w14:textId="652545AA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EE6E30" w14:textId="130602B4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A27001" w14:textId="046C4961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Разлука</w:t>
            </w:r>
          </w:p>
          <w:p w14:paraId="4947D113" w14:textId="632CA0A4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1B8C25" w14:textId="35DC35BE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068CBE" w14:textId="0252433F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EA82C8" w14:textId="47A803A8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A11C13" w14:textId="26BEC8CA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29B698" w14:textId="5B4E8416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2E39E6" w14:textId="7E702915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E506A3" w14:textId="003C665F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30051C" w14:textId="5540B84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EB1B85" w14:textId="0C8B83FA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A63B79" w14:textId="06BDDDB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Грустное, расставание с кем-либо</w:t>
            </w:r>
          </w:p>
          <w:p w14:paraId="3CF0233A" w14:textId="63844F2B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DE226C" w14:textId="15DB887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465827" w14:textId="5CB0A356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53B330" w14:textId="577E7432" w:rsidR="00905CDC" w:rsidRPr="00152A43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театре</w:t>
            </w:r>
          </w:p>
          <w:p w14:paraId="7EF423AC" w14:textId="3251C73A" w:rsidR="00DA2E32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54BD69" w14:textId="7BF3279A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DA56FF" w14:textId="1E81E5B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Формулируют</w:t>
            </w:r>
          </w:p>
          <w:p w14:paraId="5C6ADE1E" w14:textId="78572753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8C86AD" w14:textId="24176780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EA6C5F" w14:textId="2C4C4E4E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64DF5B" w14:textId="66D95171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163C69" w14:textId="02185241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182D60" w14:textId="0C91AAB3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4E51F2" w14:textId="16AA7E3E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6F4986" w14:textId="68434280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5B1239" w14:textId="2964D54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Расставание с кем-то</w:t>
            </w:r>
          </w:p>
          <w:p w14:paraId="7ACBC048" w14:textId="1BE13142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Грустным</w:t>
            </w:r>
          </w:p>
          <w:p w14:paraId="5469BFF1" w14:textId="292B80ED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63DEEB" w14:textId="3C536133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Слушают</w:t>
            </w:r>
          </w:p>
          <w:p w14:paraId="291D315A" w14:textId="6D888628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Ответы детей</w:t>
            </w:r>
          </w:p>
          <w:p w14:paraId="298F9CDA" w14:textId="0581157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212789" w14:textId="46F67A2D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B9EE28" w14:textId="0FF25E42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16C8D7" w14:textId="6523C927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E8D056" w14:textId="068D2DB1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1E867C" w14:textId="3B1A432D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8FE033" w14:textId="1F98EFFA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3B0F94" w14:textId="79D17EB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F776DD" w14:textId="5497FFA2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36D3B9" w14:textId="6065534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396473" w14:textId="76CF6172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DA522C" w14:textId="2E8F09E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7C7575" w14:textId="01B2D15D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1697AE" w14:textId="31C5BF36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4552A9" w14:textId="2080E148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1133D7" w14:textId="692687C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349DFD" w14:textId="2B9DB692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71D9B3" w14:textId="392A672E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Обсуждают, отвечают</w:t>
            </w:r>
          </w:p>
          <w:p w14:paraId="2AC521C2" w14:textId="67ACE558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A996F3" w14:textId="557D72BC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A7693E" w14:textId="6BFF567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A55119" w14:textId="0A2510B7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FEEDC8" w14:textId="30F4FF6D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F7D668" w14:textId="5BE93D81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E96305" w14:textId="77777777" w:rsidR="00F27372" w:rsidRPr="00152A43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A717EB" w14:textId="2327752F" w:rsidR="00FF237F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Варианты детей</w:t>
            </w:r>
          </w:p>
          <w:p w14:paraId="3BC75F52" w14:textId="6AA09F0F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02ED39" w14:textId="1E537754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15A045" w14:textId="6FB226DE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8A0E82" w14:textId="3B4EA821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Ответы детей</w:t>
            </w:r>
          </w:p>
          <w:p w14:paraId="5394D733" w14:textId="2EEFE82A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Насладиться искусством</w:t>
            </w:r>
          </w:p>
          <w:p w14:paraId="44AA4CCE" w14:textId="5451417E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4A63A0" w14:textId="63AACA8D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Слушают</w:t>
            </w:r>
          </w:p>
          <w:p w14:paraId="63BE3B38" w14:textId="03116815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Отвечают</w:t>
            </w:r>
          </w:p>
          <w:p w14:paraId="22AC8F4E" w14:textId="34453CC4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390950" w14:textId="2A27214C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353547" w14:textId="2649C860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98CDB5" w14:textId="27677612" w:rsidR="00F27372" w:rsidRPr="00152A43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читают</w:t>
            </w:r>
          </w:p>
          <w:p w14:paraId="2EDDC707" w14:textId="0D292BB1" w:rsidR="00FF237F" w:rsidRPr="00152A43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7DD819" w14:textId="19D83D22" w:rsidR="00FF237F" w:rsidRPr="00152A43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ADF32F" w14:textId="0756FD89" w:rsidR="00FF237F" w:rsidRPr="00152A43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4931BC" w14:textId="2605BF48" w:rsidR="00FF237F" w:rsidRPr="00152A43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87F9A8" w14:textId="0C818D55" w:rsidR="00FF237F" w:rsidRPr="00152A43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17AD8D" w14:textId="6469D27C" w:rsidR="00FF237F" w:rsidRPr="00152A43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C65356" w14:textId="7E429B41" w:rsidR="00FF237F" w:rsidRPr="00152A43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9B5024" w14:textId="285E6506" w:rsidR="00FF237F" w:rsidRPr="00152A43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56590B" w14:textId="33A2C7E0" w:rsidR="00FF237F" w:rsidRPr="00152A43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DA9DCB" w14:textId="0BE417D1" w:rsidR="00FF237F" w:rsidRPr="00152A43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7260B3" w14:textId="5BDAFEBF" w:rsidR="00FF237F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Наконец-то я в балете! Я забыла всё на свете! Даже 3 помножить на 3 Я сейчас бы не смогла. Наконец-то я в театре! Как я этого ждала!</w:t>
            </w:r>
          </w:p>
          <w:p w14:paraId="54E81049" w14:textId="45126DA6" w:rsidR="00F27372" w:rsidRDefault="00F2737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-Фею в белом шарфе и венке.</w:t>
            </w:r>
          </w:p>
          <w:p w14:paraId="5CE11C7C" w14:textId="4DCEFC81" w:rsidR="00905CDC" w:rsidRPr="00152A43" w:rsidRDefault="00F27372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-Вдруг вижу-нету номерка</w:t>
            </w:r>
          </w:p>
        </w:tc>
        <w:tc>
          <w:tcPr>
            <w:tcW w:w="4111" w:type="dxa"/>
          </w:tcPr>
          <w:p w14:paraId="430E98CA" w14:textId="77777777" w:rsidR="00DA2E32" w:rsidRPr="00152A43" w:rsidRDefault="00DA2E32" w:rsidP="00C81012">
            <w:pPr>
              <w:pStyle w:val="a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52A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Регулятивные:</w:t>
            </w:r>
          </w:p>
          <w:p w14:paraId="22084BC3" w14:textId="0741B178" w:rsidR="00DA2E32" w:rsidRPr="00152A43" w:rsidRDefault="00DA2E32" w:rsidP="00C81012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2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принимать и сохранять учебную задачу  </w:t>
            </w:r>
          </w:p>
          <w:p w14:paraId="334F2B2B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7"/>
                <w:rFonts w:ascii="Times New Roman" w:hAnsi="Times New Roman" w:cs="Times New Roman"/>
                <w:b/>
                <w:bCs/>
                <w:sz w:val="28"/>
                <w:szCs w:val="28"/>
              </w:rPr>
              <w:t>Коммуникативные:</w:t>
            </w:r>
          </w:p>
          <w:p w14:paraId="7F37D45A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Уметь оформлять свои мысли в устной форме</w:t>
            </w:r>
          </w:p>
          <w:p w14:paraId="59B8A39E" w14:textId="2A54E418" w:rsidR="00DA2E32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Познавательные:</w:t>
            </w: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 формулировать тему и цель урока </w:t>
            </w:r>
          </w:p>
          <w:p w14:paraId="15BF4609" w14:textId="75E2C7C9" w:rsid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C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</w:t>
            </w:r>
            <w:r w:rsidRPr="00905CDC">
              <w:rPr>
                <w:rFonts w:ascii="Times New Roman" w:hAnsi="Times New Roman" w:cs="Times New Roman"/>
                <w:sz w:val="28"/>
                <w:szCs w:val="28"/>
              </w:rPr>
              <w:t>: знакомство с биографией</w:t>
            </w:r>
          </w:p>
          <w:p w14:paraId="18176F2B" w14:textId="561095EB" w:rsidR="00905CDC" w:rsidRDefault="00905CDC" w:rsidP="00C81012">
            <w:pPr>
              <w:pStyle w:val="a3"/>
            </w:pPr>
          </w:p>
          <w:p w14:paraId="55543548" w14:textId="1A8CEDFD" w:rsidR="00905CDC" w:rsidRDefault="00905CDC" w:rsidP="00C81012">
            <w:pPr>
              <w:pStyle w:val="a3"/>
            </w:pPr>
          </w:p>
          <w:p w14:paraId="2B92CCCB" w14:textId="39C73EF8" w:rsidR="00905CDC" w:rsidRDefault="00905CDC" w:rsidP="00C81012">
            <w:pPr>
              <w:pStyle w:val="a3"/>
            </w:pPr>
          </w:p>
          <w:p w14:paraId="2BC784EA" w14:textId="2042D02A" w:rsidR="00905CDC" w:rsidRDefault="00905CDC" w:rsidP="00C81012">
            <w:pPr>
              <w:pStyle w:val="a3"/>
            </w:pPr>
          </w:p>
          <w:p w14:paraId="3E3895DA" w14:textId="1BD9A7AF" w:rsidR="00905CDC" w:rsidRDefault="00905CDC" w:rsidP="00C81012">
            <w:pPr>
              <w:pStyle w:val="a3"/>
            </w:pPr>
          </w:p>
          <w:p w14:paraId="0802B61A" w14:textId="6B10A888" w:rsidR="00905CDC" w:rsidRDefault="00905CDC" w:rsidP="00C81012">
            <w:pPr>
              <w:pStyle w:val="a3"/>
            </w:pPr>
          </w:p>
          <w:p w14:paraId="791E663C" w14:textId="1E44FD51" w:rsidR="00905CDC" w:rsidRDefault="00905CDC" w:rsidP="00C81012">
            <w:pPr>
              <w:pStyle w:val="a3"/>
            </w:pPr>
          </w:p>
          <w:p w14:paraId="57B6C718" w14:textId="1A00C62D" w:rsidR="00905CDC" w:rsidRDefault="00905CDC" w:rsidP="00C81012">
            <w:pPr>
              <w:pStyle w:val="a3"/>
            </w:pPr>
          </w:p>
          <w:p w14:paraId="2ABF79C0" w14:textId="0EAE8695" w:rsidR="00905CDC" w:rsidRDefault="00905CDC" w:rsidP="00C81012">
            <w:pPr>
              <w:pStyle w:val="a3"/>
            </w:pPr>
          </w:p>
          <w:p w14:paraId="586DAEB6" w14:textId="02D458E2" w:rsidR="00905CDC" w:rsidRDefault="00905CDC" w:rsidP="00C81012">
            <w:pPr>
              <w:pStyle w:val="a3"/>
            </w:pPr>
          </w:p>
          <w:p w14:paraId="276284A2" w14:textId="09870CFB" w:rsidR="00905CDC" w:rsidRDefault="00905CDC" w:rsidP="00C81012">
            <w:pPr>
              <w:pStyle w:val="a3"/>
            </w:pPr>
          </w:p>
          <w:p w14:paraId="1D09A04C" w14:textId="15575668" w:rsidR="00905CDC" w:rsidRDefault="00905CDC" w:rsidP="00C81012">
            <w:pPr>
              <w:pStyle w:val="a3"/>
            </w:pPr>
          </w:p>
          <w:p w14:paraId="529AA29B" w14:textId="115CF173" w:rsidR="00905CDC" w:rsidRDefault="00905CDC" w:rsidP="00C81012">
            <w:pPr>
              <w:pStyle w:val="a3"/>
            </w:pPr>
          </w:p>
          <w:p w14:paraId="35A773CA" w14:textId="7411C9E5" w:rsidR="00905CDC" w:rsidRDefault="00905CDC" w:rsidP="00C81012">
            <w:pPr>
              <w:pStyle w:val="a3"/>
            </w:pPr>
          </w:p>
          <w:p w14:paraId="697B5B43" w14:textId="3C6909F5" w:rsidR="00905CDC" w:rsidRDefault="00905CDC" w:rsidP="00C81012">
            <w:pPr>
              <w:pStyle w:val="a3"/>
            </w:pPr>
          </w:p>
          <w:p w14:paraId="24AFD612" w14:textId="08B430C2" w:rsidR="00905CDC" w:rsidRDefault="00905CDC" w:rsidP="00C81012">
            <w:pPr>
              <w:pStyle w:val="a3"/>
            </w:pPr>
          </w:p>
          <w:p w14:paraId="03BF2925" w14:textId="579A196D" w:rsidR="00905CDC" w:rsidRDefault="00905CDC" w:rsidP="00C81012">
            <w:pPr>
              <w:pStyle w:val="a3"/>
            </w:pPr>
          </w:p>
          <w:p w14:paraId="4DCE5226" w14:textId="7F3256B0" w:rsidR="00905CDC" w:rsidRDefault="00905CDC" w:rsidP="00C81012">
            <w:pPr>
              <w:pStyle w:val="a3"/>
            </w:pPr>
          </w:p>
          <w:p w14:paraId="4934AACD" w14:textId="048966E6" w:rsidR="00905CDC" w:rsidRDefault="00905CDC" w:rsidP="00C81012">
            <w:pPr>
              <w:pStyle w:val="a3"/>
            </w:pPr>
          </w:p>
          <w:p w14:paraId="263D32AA" w14:textId="14CD6493" w:rsidR="00905CDC" w:rsidRDefault="00905CDC" w:rsidP="00C81012">
            <w:pPr>
              <w:pStyle w:val="a3"/>
            </w:pPr>
          </w:p>
          <w:p w14:paraId="26981373" w14:textId="332EF786" w:rsidR="00905CDC" w:rsidRDefault="00905CDC" w:rsidP="00C81012">
            <w:pPr>
              <w:pStyle w:val="a3"/>
            </w:pPr>
          </w:p>
          <w:p w14:paraId="2BDA93DE" w14:textId="7B676A5C" w:rsidR="00905CDC" w:rsidRDefault="00905CDC" w:rsidP="00C81012">
            <w:pPr>
              <w:pStyle w:val="a3"/>
            </w:pPr>
          </w:p>
          <w:p w14:paraId="49684CE6" w14:textId="415AE899" w:rsidR="00905CDC" w:rsidRDefault="00905CDC" w:rsidP="00C81012">
            <w:pPr>
              <w:pStyle w:val="a3"/>
            </w:pPr>
          </w:p>
          <w:p w14:paraId="579A15A4" w14:textId="4D3D092C" w:rsidR="00905CDC" w:rsidRDefault="00905CDC" w:rsidP="00C81012">
            <w:pPr>
              <w:pStyle w:val="a3"/>
            </w:pPr>
          </w:p>
          <w:p w14:paraId="3995B999" w14:textId="3FFDE98A" w:rsidR="00905CDC" w:rsidRDefault="00905CDC" w:rsidP="00C81012">
            <w:pPr>
              <w:pStyle w:val="a3"/>
            </w:pPr>
          </w:p>
          <w:p w14:paraId="0AF52D80" w14:textId="7ADF3D38" w:rsidR="00905CDC" w:rsidRDefault="00905CDC" w:rsidP="00C81012">
            <w:pPr>
              <w:pStyle w:val="a3"/>
            </w:pPr>
          </w:p>
          <w:p w14:paraId="613C969C" w14:textId="6C6AD5E1" w:rsidR="00905CDC" w:rsidRDefault="00905CDC" w:rsidP="00C81012">
            <w:pPr>
              <w:pStyle w:val="a3"/>
            </w:pPr>
          </w:p>
          <w:p w14:paraId="599C1891" w14:textId="54674805" w:rsidR="00905CDC" w:rsidRDefault="00905CDC" w:rsidP="00C81012">
            <w:pPr>
              <w:pStyle w:val="a3"/>
            </w:pPr>
          </w:p>
          <w:p w14:paraId="1942BD63" w14:textId="30684313" w:rsidR="00905CDC" w:rsidRDefault="00905CDC" w:rsidP="00C81012">
            <w:pPr>
              <w:pStyle w:val="a3"/>
            </w:pPr>
          </w:p>
          <w:p w14:paraId="2AE20E04" w14:textId="3D406853" w:rsidR="00905CDC" w:rsidRDefault="00905CDC" w:rsidP="00C81012">
            <w:pPr>
              <w:pStyle w:val="a3"/>
            </w:pPr>
          </w:p>
          <w:p w14:paraId="6AEF0CD2" w14:textId="6FCBB7DE" w:rsidR="00905CDC" w:rsidRDefault="00905CDC" w:rsidP="00C81012">
            <w:pPr>
              <w:pStyle w:val="a3"/>
            </w:pPr>
          </w:p>
          <w:p w14:paraId="7559A8EB" w14:textId="0BB24785" w:rsidR="00905CDC" w:rsidRDefault="00905CDC" w:rsidP="00C81012">
            <w:pPr>
              <w:pStyle w:val="a3"/>
            </w:pPr>
          </w:p>
          <w:p w14:paraId="516E6E71" w14:textId="148FB693" w:rsidR="00905CDC" w:rsidRDefault="00905CDC" w:rsidP="00C81012">
            <w:pPr>
              <w:pStyle w:val="a3"/>
            </w:pPr>
          </w:p>
          <w:p w14:paraId="685BF0DA" w14:textId="2A33D807" w:rsidR="00905CDC" w:rsidRDefault="00905CDC" w:rsidP="00C81012">
            <w:pPr>
              <w:pStyle w:val="a3"/>
            </w:pPr>
          </w:p>
          <w:p w14:paraId="21F34F8C" w14:textId="0E3F80E2" w:rsidR="00905CDC" w:rsidRDefault="00905CDC" w:rsidP="00C81012">
            <w:pPr>
              <w:pStyle w:val="a3"/>
            </w:pPr>
          </w:p>
          <w:p w14:paraId="35401B78" w14:textId="776A9B5D" w:rsidR="00905CDC" w:rsidRDefault="00905CDC" w:rsidP="00C81012">
            <w:pPr>
              <w:pStyle w:val="a3"/>
            </w:pPr>
          </w:p>
          <w:p w14:paraId="4FD737A5" w14:textId="0E7E8E56" w:rsidR="00905CDC" w:rsidRDefault="00905CDC" w:rsidP="00C81012">
            <w:pPr>
              <w:pStyle w:val="a3"/>
            </w:pPr>
          </w:p>
          <w:p w14:paraId="2827211B" w14:textId="002DD491" w:rsidR="00905CDC" w:rsidRDefault="00905CDC" w:rsidP="00C81012">
            <w:pPr>
              <w:pStyle w:val="a3"/>
            </w:pPr>
          </w:p>
          <w:p w14:paraId="79406449" w14:textId="36544BC4" w:rsidR="00905CDC" w:rsidRDefault="00905CDC" w:rsidP="00C81012">
            <w:pPr>
              <w:pStyle w:val="a3"/>
            </w:pPr>
          </w:p>
          <w:p w14:paraId="5AEB812F" w14:textId="17C7BFE5" w:rsidR="00905CDC" w:rsidRDefault="00905CDC" w:rsidP="00C81012">
            <w:pPr>
              <w:pStyle w:val="a3"/>
            </w:pPr>
          </w:p>
          <w:p w14:paraId="6519632B" w14:textId="19FE648E" w:rsidR="00905CDC" w:rsidRDefault="00905CDC" w:rsidP="00C81012">
            <w:pPr>
              <w:pStyle w:val="a3"/>
            </w:pPr>
          </w:p>
          <w:p w14:paraId="4F645FB2" w14:textId="58B80DC6" w:rsidR="00905CDC" w:rsidRDefault="00905CDC" w:rsidP="00C81012">
            <w:pPr>
              <w:pStyle w:val="a3"/>
            </w:pPr>
          </w:p>
          <w:p w14:paraId="27F5442A" w14:textId="0744D3EE" w:rsidR="00905CDC" w:rsidRDefault="00905CDC" w:rsidP="00C81012">
            <w:pPr>
              <w:pStyle w:val="a3"/>
            </w:pPr>
          </w:p>
          <w:p w14:paraId="76830EAD" w14:textId="1CD6EC0D" w:rsidR="00905CDC" w:rsidRDefault="00905CDC" w:rsidP="00C81012">
            <w:pPr>
              <w:pStyle w:val="a3"/>
            </w:pPr>
          </w:p>
          <w:p w14:paraId="7C2A6318" w14:textId="01288EA7" w:rsidR="00905CDC" w:rsidRDefault="00905CDC" w:rsidP="00C81012">
            <w:pPr>
              <w:pStyle w:val="a3"/>
            </w:pPr>
          </w:p>
          <w:p w14:paraId="0BF544C2" w14:textId="5B5B80C5" w:rsidR="00905CDC" w:rsidRDefault="00905CDC" w:rsidP="00C81012">
            <w:pPr>
              <w:pStyle w:val="a3"/>
            </w:pPr>
          </w:p>
          <w:p w14:paraId="6067F70B" w14:textId="0F7D51B1" w:rsidR="00905CDC" w:rsidRDefault="00905CDC" w:rsidP="00C81012">
            <w:pPr>
              <w:pStyle w:val="a3"/>
            </w:pPr>
          </w:p>
          <w:p w14:paraId="55B3ADF8" w14:textId="6925E58C" w:rsidR="00905CDC" w:rsidRDefault="00905CDC" w:rsidP="00C81012">
            <w:pPr>
              <w:pStyle w:val="a3"/>
            </w:pPr>
          </w:p>
          <w:p w14:paraId="6DE41F9F" w14:textId="639E08F3" w:rsidR="00905CDC" w:rsidRDefault="00905CDC" w:rsidP="00C81012">
            <w:pPr>
              <w:pStyle w:val="a3"/>
            </w:pPr>
          </w:p>
          <w:p w14:paraId="40CA4B96" w14:textId="2BC29641" w:rsidR="00905CDC" w:rsidRDefault="00905CDC" w:rsidP="00C81012">
            <w:pPr>
              <w:pStyle w:val="a3"/>
            </w:pPr>
          </w:p>
          <w:p w14:paraId="630B1081" w14:textId="3A851D59" w:rsidR="00905CDC" w:rsidRDefault="00905CDC" w:rsidP="00C81012">
            <w:pPr>
              <w:pStyle w:val="a3"/>
            </w:pPr>
          </w:p>
          <w:p w14:paraId="1FC3BC2C" w14:textId="3316997C" w:rsidR="00905CDC" w:rsidRDefault="00905CDC" w:rsidP="00C81012">
            <w:pPr>
              <w:pStyle w:val="a3"/>
            </w:pPr>
          </w:p>
          <w:p w14:paraId="050AF80D" w14:textId="10DAC193" w:rsidR="00905CDC" w:rsidRDefault="00905CDC" w:rsidP="00C81012">
            <w:pPr>
              <w:pStyle w:val="a3"/>
            </w:pPr>
          </w:p>
          <w:p w14:paraId="3340D661" w14:textId="596D26FF" w:rsidR="00905CDC" w:rsidRDefault="00905CDC" w:rsidP="00C81012">
            <w:pPr>
              <w:pStyle w:val="a3"/>
            </w:pPr>
          </w:p>
          <w:p w14:paraId="4B7DE3B8" w14:textId="3795F6F1" w:rsidR="00905CDC" w:rsidRDefault="00905CDC" w:rsidP="00C81012">
            <w:pPr>
              <w:pStyle w:val="a3"/>
            </w:pPr>
          </w:p>
          <w:p w14:paraId="0F2F4103" w14:textId="22DDD22E" w:rsidR="00905CDC" w:rsidRDefault="00905CDC" w:rsidP="00C81012">
            <w:pPr>
              <w:pStyle w:val="a3"/>
            </w:pPr>
          </w:p>
          <w:p w14:paraId="32D4EA21" w14:textId="2D26CF67" w:rsidR="00905CDC" w:rsidRDefault="00905CDC" w:rsidP="00C81012">
            <w:pPr>
              <w:pStyle w:val="a3"/>
            </w:pPr>
          </w:p>
          <w:p w14:paraId="44EF6CF9" w14:textId="30345C08" w:rsidR="00905CDC" w:rsidRDefault="00905CDC" w:rsidP="00C81012">
            <w:pPr>
              <w:pStyle w:val="a3"/>
            </w:pPr>
          </w:p>
          <w:p w14:paraId="63BB74FF" w14:textId="29844F87" w:rsidR="00905CDC" w:rsidRDefault="00905CDC" w:rsidP="00C81012">
            <w:pPr>
              <w:pStyle w:val="a3"/>
            </w:pPr>
          </w:p>
          <w:p w14:paraId="53EBAF4E" w14:textId="13B12532" w:rsidR="00905CDC" w:rsidRDefault="00905CDC" w:rsidP="00C81012">
            <w:pPr>
              <w:pStyle w:val="a3"/>
            </w:pPr>
          </w:p>
          <w:p w14:paraId="0DECAB2F" w14:textId="4B6FF082" w:rsidR="00905CDC" w:rsidRDefault="00905CDC" w:rsidP="00C81012">
            <w:pPr>
              <w:pStyle w:val="a3"/>
            </w:pPr>
          </w:p>
          <w:p w14:paraId="206A7B2D" w14:textId="30043FEC" w:rsidR="00905CDC" w:rsidRDefault="00905CDC" w:rsidP="00C81012">
            <w:pPr>
              <w:pStyle w:val="a3"/>
            </w:pPr>
          </w:p>
          <w:p w14:paraId="2E14FAA8" w14:textId="75E0C22A" w:rsidR="00905CDC" w:rsidRDefault="00905CDC" w:rsidP="00C81012">
            <w:pPr>
              <w:pStyle w:val="a3"/>
            </w:pPr>
          </w:p>
          <w:p w14:paraId="4A85BBDE" w14:textId="0785222C" w:rsidR="00905CDC" w:rsidRDefault="00905CDC" w:rsidP="00C81012">
            <w:pPr>
              <w:pStyle w:val="a3"/>
            </w:pPr>
          </w:p>
          <w:p w14:paraId="197CA264" w14:textId="2D9857C6" w:rsidR="00905CDC" w:rsidRDefault="00905CDC" w:rsidP="00C81012">
            <w:pPr>
              <w:pStyle w:val="a3"/>
            </w:pPr>
          </w:p>
          <w:p w14:paraId="486C1DEC" w14:textId="76C4BC26" w:rsidR="00905CDC" w:rsidRDefault="00905CDC" w:rsidP="00C81012">
            <w:pPr>
              <w:pStyle w:val="a3"/>
            </w:pPr>
          </w:p>
          <w:p w14:paraId="747300B4" w14:textId="7AEEDFD0" w:rsidR="00905CDC" w:rsidRDefault="00905CDC" w:rsidP="00C81012">
            <w:pPr>
              <w:pStyle w:val="a3"/>
            </w:pPr>
          </w:p>
          <w:p w14:paraId="390D3A74" w14:textId="4B8852C6" w:rsidR="00905CDC" w:rsidRDefault="00905CDC" w:rsidP="00C81012">
            <w:pPr>
              <w:pStyle w:val="a3"/>
            </w:pPr>
          </w:p>
          <w:p w14:paraId="47DC5F94" w14:textId="6C4B8EF3" w:rsidR="00905CDC" w:rsidRDefault="00905CDC" w:rsidP="00C81012">
            <w:pPr>
              <w:pStyle w:val="a3"/>
            </w:pPr>
          </w:p>
          <w:p w14:paraId="29B7E67B" w14:textId="0F11CD3C" w:rsidR="00905CDC" w:rsidRDefault="00905CDC" w:rsidP="00C81012">
            <w:pPr>
              <w:pStyle w:val="a3"/>
            </w:pPr>
          </w:p>
          <w:p w14:paraId="38FB3464" w14:textId="18159FA5" w:rsidR="00905CDC" w:rsidRDefault="00905CDC" w:rsidP="00C81012">
            <w:pPr>
              <w:pStyle w:val="a3"/>
            </w:pPr>
          </w:p>
          <w:p w14:paraId="109A4314" w14:textId="090C0A58" w:rsidR="00905CDC" w:rsidRDefault="00905CDC" w:rsidP="00C81012">
            <w:pPr>
              <w:pStyle w:val="a3"/>
            </w:pPr>
          </w:p>
          <w:p w14:paraId="2DF58EA9" w14:textId="406EC82E" w:rsidR="00905CDC" w:rsidRDefault="00905CDC" w:rsidP="00C81012">
            <w:pPr>
              <w:pStyle w:val="a3"/>
            </w:pPr>
          </w:p>
          <w:p w14:paraId="75025DEE" w14:textId="76DA6FC4" w:rsidR="00905CDC" w:rsidRDefault="00905CDC" w:rsidP="00C81012">
            <w:pPr>
              <w:pStyle w:val="a3"/>
            </w:pPr>
          </w:p>
          <w:p w14:paraId="34FE993B" w14:textId="26493CFC" w:rsidR="00905CDC" w:rsidRDefault="00905CDC" w:rsidP="00C81012">
            <w:pPr>
              <w:pStyle w:val="a3"/>
            </w:pPr>
          </w:p>
          <w:p w14:paraId="62B54D23" w14:textId="605D1D64" w:rsidR="00905CDC" w:rsidRP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3D71D2" w14:textId="1003C722" w:rsidR="00905CDC" w:rsidRP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C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Пр:</w:t>
            </w:r>
            <w:r w:rsidRPr="00905CDC"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произведениями</w:t>
            </w:r>
          </w:p>
          <w:p w14:paraId="2AD0C350" w14:textId="77777777" w:rsidR="00905CDC" w:rsidRPr="00774A17" w:rsidRDefault="00905CDC" w:rsidP="00905CDC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74A17">
              <w:rPr>
                <w:rStyle w:val="c7"/>
                <w:rFonts w:ascii="Times New Roman" w:hAnsi="Times New Roman" w:cs="Times New Roman"/>
                <w:b/>
                <w:bCs/>
                <w:color w:val="170E02"/>
                <w:sz w:val="28"/>
                <w:szCs w:val="28"/>
              </w:rPr>
              <w:t>Коммуникативные:</w:t>
            </w:r>
          </w:p>
          <w:p w14:paraId="25E19D45" w14:textId="77777777" w:rsidR="00905CDC" w:rsidRPr="00774A17" w:rsidRDefault="00905CDC" w:rsidP="00905CDC">
            <w:pPr>
              <w:pStyle w:val="a3"/>
              <w:rPr>
                <w:rStyle w:val="c1"/>
                <w:rFonts w:ascii="Times New Roman" w:hAnsi="Times New Roman" w:cs="Times New Roman"/>
                <w:color w:val="170E02"/>
                <w:sz w:val="28"/>
                <w:szCs w:val="28"/>
              </w:rPr>
            </w:pPr>
            <w:r w:rsidRPr="00774A17">
              <w:rPr>
                <w:rStyle w:val="c1"/>
                <w:rFonts w:ascii="Times New Roman" w:hAnsi="Times New Roman" w:cs="Times New Roman"/>
                <w:color w:val="170E02"/>
                <w:sz w:val="28"/>
                <w:szCs w:val="28"/>
              </w:rPr>
              <w:t>Уметь оформлять свои мысли в устной форме</w:t>
            </w:r>
          </w:p>
          <w:p w14:paraId="5B5B254C" w14:textId="77777777" w:rsidR="00905CDC" w:rsidRPr="00774A17" w:rsidRDefault="00905CDC" w:rsidP="00905C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C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проявление уважительного отношения и интереса к художественной культуре, чтению, природе </w:t>
            </w:r>
          </w:p>
          <w:p w14:paraId="52B2CE84" w14:textId="77777777" w:rsidR="00905CDC" w:rsidRPr="00774A17" w:rsidRDefault="00905CDC" w:rsidP="00905CDC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74A17">
              <w:rPr>
                <w:rStyle w:val="c3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Познавательные:</w:t>
            </w:r>
          </w:p>
          <w:p w14:paraId="769D9F01" w14:textId="30A98C19" w:rsidR="00905CDC" w:rsidRDefault="00905CDC" w:rsidP="00905CDC">
            <w:pPr>
              <w:pStyle w:val="a3"/>
            </w:pPr>
            <w:r w:rsidRPr="00774A17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</w:rPr>
              <w:t>Осуществлять анализ объектов произведения</w:t>
            </w:r>
          </w:p>
          <w:p w14:paraId="7FA75FFA" w14:textId="5319F3F4" w:rsidR="00905CDC" w:rsidRDefault="00905CDC" w:rsidP="00C81012">
            <w:pPr>
              <w:pStyle w:val="a3"/>
            </w:pPr>
          </w:p>
          <w:p w14:paraId="25B0B47B" w14:textId="07088830" w:rsidR="00905CDC" w:rsidRDefault="00905CDC" w:rsidP="00C81012">
            <w:pPr>
              <w:pStyle w:val="a3"/>
            </w:pPr>
          </w:p>
          <w:p w14:paraId="6D5D4112" w14:textId="2D96531D" w:rsidR="00905CDC" w:rsidRDefault="00905CDC" w:rsidP="00C81012">
            <w:pPr>
              <w:pStyle w:val="a3"/>
            </w:pPr>
          </w:p>
          <w:p w14:paraId="7AFF57DF" w14:textId="30DB0C22" w:rsidR="00905CDC" w:rsidRDefault="00905CDC" w:rsidP="00C81012">
            <w:pPr>
              <w:pStyle w:val="a3"/>
            </w:pPr>
          </w:p>
          <w:p w14:paraId="5E6D5395" w14:textId="232C762A" w:rsidR="00905CDC" w:rsidRDefault="00905CDC" w:rsidP="00C81012">
            <w:pPr>
              <w:pStyle w:val="a3"/>
            </w:pPr>
          </w:p>
          <w:p w14:paraId="7BBDE679" w14:textId="77777777" w:rsidR="00905CDC" w:rsidRPr="00905CDC" w:rsidRDefault="00905CDC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DA88B1" w14:textId="7E41F818" w:rsidR="00C81012" w:rsidRPr="00152A43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2A43" w:rsidRPr="00152A43" w14:paraId="1B66A997" w14:textId="77777777" w:rsidTr="00905CDC">
        <w:trPr>
          <w:trHeight w:val="515"/>
        </w:trPr>
        <w:tc>
          <w:tcPr>
            <w:tcW w:w="2364" w:type="dxa"/>
            <w:shd w:val="clear" w:color="auto" w:fill="auto"/>
          </w:tcPr>
          <w:p w14:paraId="6CDEC4DA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Подведение итогов </w:t>
            </w:r>
          </w:p>
        </w:tc>
        <w:tc>
          <w:tcPr>
            <w:tcW w:w="6562" w:type="dxa"/>
            <w:shd w:val="clear" w:color="auto" w:fill="auto"/>
          </w:tcPr>
          <w:p w14:paraId="77D559D7" w14:textId="3934C4E9" w:rsidR="001D1810" w:rsidRPr="00152A43" w:rsidRDefault="00DE1805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Давайте подведем итоги. </w:t>
            </w:r>
            <w:r w:rsidR="001D1810" w:rsidRPr="00152A43">
              <w:rPr>
                <w:rFonts w:ascii="Times New Roman" w:hAnsi="Times New Roman" w:cs="Times New Roman"/>
                <w:sz w:val="28"/>
                <w:szCs w:val="28"/>
              </w:rPr>
              <w:t>С каким</w:t>
            </w:r>
            <w:r w:rsidR="00510431"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и стихотворениями мы </w:t>
            </w:r>
            <w:r w:rsidR="001D1810" w:rsidRPr="00152A43">
              <w:rPr>
                <w:rFonts w:ascii="Times New Roman" w:hAnsi="Times New Roman" w:cs="Times New Roman"/>
                <w:sz w:val="28"/>
                <w:szCs w:val="28"/>
              </w:rPr>
              <w:t>познакомились на уроке?</w:t>
            </w:r>
          </w:p>
          <w:p w14:paraId="4EE48D15" w14:textId="52B0458F" w:rsidR="001D1810" w:rsidRPr="00152A43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– Кто автор? Какое настроение возникло у вас при чтении стихотворени</w:t>
            </w:r>
            <w:r w:rsidR="00A1040B" w:rsidRPr="00152A43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14:paraId="71DFEC60" w14:textId="6A20C490" w:rsidR="00E9761D" w:rsidRPr="00152A43" w:rsidRDefault="00E9761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- о каком времени года это произведение?</w:t>
            </w:r>
          </w:p>
          <w:p w14:paraId="4AF12A41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auto"/>
          </w:tcPr>
          <w:p w14:paraId="3D1F01D1" w14:textId="6960A823" w:rsidR="00F46564" w:rsidRPr="00152A43" w:rsidRDefault="00F46564" w:rsidP="00A1040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14:paraId="2745490B" w14:textId="52F3FA08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"/>
                <w:rFonts w:ascii="Times New Roman" w:hAnsi="Times New Roman" w:cs="Times New Roman"/>
                <w:b/>
                <w:bCs/>
                <w:sz w:val="28"/>
                <w:szCs w:val="28"/>
              </w:rPr>
              <w:t>Личностные УУД:</w:t>
            </w: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 формируем умение выказывать своё отношение к </w:t>
            </w:r>
            <w:r w:rsidR="00E9761D"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произведению</w:t>
            </w:r>
            <w:r w:rsidRPr="00152A43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, выражать свои эмоции;</w:t>
            </w:r>
          </w:p>
          <w:p w14:paraId="063ADE16" w14:textId="15056E96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Style w:val="c10"/>
                <w:rFonts w:ascii="Times New Roman" w:hAnsi="Times New Roman" w:cs="Times New Roman"/>
                <w:b/>
                <w:bCs/>
                <w:sz w:val="28"/>
                <w:szCs w:val="28"/>
              </w:rPr>
              <w:t>Коммуникативные</w:t>
            </w:r>
            <w:r w:rsidR="00DE02C8" w:rsidRPr="00152A43">
              <w:rPr>
                <w:rStyle w:val="c10"/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  <w:r w:rsidR="00DE02C8" w:rsidRPr="00152A43">
              <w:rPr>
                <w:rStyle w:val="c1"/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учатся</w:t>
            </w:r>
            <w:r w:rsidRPr="00152A43">
              <w:rPr>
                <w:rStyle w:val="c25"/>
                <w:rFonts w:ascii="Times New Roman" w:hAnsi="Times New Roman" w:cs="Times New Roman"/>
                <w:sz w:val="28"/>
                <w:szCs w:val="28"/>
              </w:rPr>
              <w:t xml:space="preserve"> оформлять свои мысли в устной форме</w:t>
            </w:r>
            <w:r w:rsidR="00863BD4" w:rsidRPr="00152A43">
              <w:rPr>
                <w:rStyle w:val="c25"/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152A43" w:rsidRPr="00152A43" w14:paraId="040DD1CD" w14:textId="77777777" w:rsidTr="00905CDC">
        <w:trPr>
          <w:trHeight w:val="515"/>
        </w:trPr>
        <w:tc>
          <w:tcPr>
            <w:tcW w:w="2364" w:type="dxa"/>
            <w:shd w:val="clear" w:color="auto" w:fill="auto"/>
          </w:tcPr>
          <w:p w14:paraId="4C84D727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Рефлексия</w:t>
            </w:r>
          </w:p>
        </w:tc>
        <w:tc>
          <w:tcPr>
            <w:tcW w:w="6562" w:type="dxa"/>
            <w:shd w:val="clear" w:color="auto" w:fill="auto"/>
          </w:tcPr>
          <w:p w14:paraId="3ECD0A90" w14:textId="43629242" w:rsidR="009E1A2E" w:rsidRPr="00152A43" w:rsidRDefault="009E1A2E" w:rsidP="009E1A2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- Чему вы научились за урок?</w:t>
            </w:r>
          </w:p>
          <w:p w14:paraId="1F3ED015" w14:textId="5136CFC1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Встаньте те, кто доволен своей работой на уроке </w:t>
            </w:r>
          </w:p>
          <w:p w14:paraId="47C17219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Встаньте те, кто доволен своей работой на уроке, но были затруднения </w:t>
            </w:r>
          </w:p>
          <w:p w14:paraId="6342F2F6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Встаньте те, у кого остались какие-то вопросы</w:t>
            </w:r>
          </w:p>
        </w:tc>
        <w:tc>
          <w:tcPr>
            <w:tcW w:w="3118" w:type="dxa"/>
            <w:shd w:val="clear" w:color="auto" w:fill="auto"/>
          </w:tcPr>
          <w:p w14:paraId="23DD4E6B" w14:textId="786BEBAC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Встают</w:t>
            </w:r>
          </w:p>
          <w:p w14:paraId="386787FC" w14:textId="55EC4B1A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Встают </w:t>
            </w:r>
          </w:p>
          <w:p w14:paraId="76D8A097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95BD16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встают</w:t>
            </w:r>
          </w:p>
        </w:tc>
        <w:tc>
          <w:tcPr>
            <w:tcW w:w="4111" w:type="dxa"/>
          </w:tcPr>
          <w:p w14:paraId="02940844" w14:textId="420A7A56" w:rsidR="00DA2E32" w:rsidRPr="00152A43" w:rsidRDefault="00C86738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Р:</w:t>
            </w:r>
            <w:r w:rsidR="00863BD4"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устанавливать причины успеха (неудач) учебной деятельности;</w:t>
            </w:r>
          </w:p>
        </w:tc>
      </w:tr>
      <w:tr w:rsidR="00152A43" w:rsidRPr="00152A43" w14:paraId="1D323EF9" w14:textId="77777777" w:rsidTr="00905CDC">
        <w:trPr>
          <w:trHeight w:val="515"/>
        </w:trPr>
        <w:tc>
          <w:tcPr>
            <w:tcW w:w="2364" w:type="dxa"/>
            <w:shd w:val="clear" w:color="auto" w:fill="auto"/>
          </w:tcPr>
          <w:p w14:paraId="213668B0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Д/з</w:t>
            </w:r>
          </w:p>
        </w:tc>
        <w:tc>
          <w:tcPr>
            <w:tcW w:w="6562" w:type="dxa"/>
            <w:shd w:val="clear" w:color="auto" w:fill="auto"/>
          </w:tcPr>
          <w:p w14:paraId="3F5AEFC9" w14:textId="24897CE6" w:rsidR="00DA2E32" w:rsidRPr="00152A43" w:rsidRDefault="008F365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 xml:space="preserve">Наизусть стихотворение </w:t>
            </w:r>
            <w:r w:rsidR="00905CDC">
              <w:rPr>
                <w:rFonts w:ascii="Times New Roman" w:hAnsi="Times New Roman" w:cs="Times New Roman"/>
                <w:sz w:val="28"/>
                <w:szCs w:val="28"/>
              </w:rPr>
              <w:t>на выбор</w:t>
            </w:r>
          </w:p>
        </w:tc>
        <w:tc>
          <w:tcPr>
            <w:tcW w:w="3118" w:type="dxa"/>
            <w:shd w:val="clear" w:color="auto" w:fill="auto"/>
          </w:tcPr>
          <w:p w14:paraId="1EADC408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записывают</w:t>
            </w:r>
          </w:p>
        </w:tc>
        <w:tc>
          <w:tcPr>
            <w:tcW w:w="4111" w:type="dxa"/>
          </w:tcPr>
          <w:p w14:paraId="0B462626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Личностные - самоконтроль</w:t>
            </w:r>
          </w:p>
        </w:tc>
      </w:tr>
      <w:tr w:rsidR="00152A43" w:rsidRPr="00152A43" w14:paraId="03BF1412" w14:textId="77777777" w:rsidTr="00905CDC">
        <w:trPr>
          <w:trHeight w:val="515"/>
        </w:trPr>
        <w:tc>
          <w:tcPr>
            <w:tcW w:w="2364" w:type="dxa"/>
            <w:shd w:val="clear" w:color="auto" w:fill="auto"/>
          </w:tcPr>
          <w:p w14:paraId="2BA68EA8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Орг. конец</w:t>
            </w:r>
          </w:p>
        </w:tc>
        <w:tc>
          <w:tcPr>
            <w:tcW w:w="6562" w:type="dxa"/>
            <w:shd w:val="clear" w:color="auto" w:fill="auto"/>
          </w:tcPr>
          <w:p w14:paraId="2FBB7F5A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Спасибо за урок, до свидания</w:t>
            </w:r>
          </w:p>
        </w:tc>
        <w:tc>
          <w:tcPr>
            <w:tcW w:w="3118" w:type="dxa"/>
            <w:shd w:val="clear" w:color="auto" w:fill="auto"/>
          </w:tcPr>
          <w:p w14:paraId="47115BA3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52A43">
              <w:rPr>
                <w:rFonts w:ascii="Times New Roman" w:hAnsi="Times New Roman" w:cs="Times New Roman"/>
                <w:sz w:val="28"/>
                <w:szCs w:val="28"/>
              </w:rPr>
              <w:t>прощаются</w:t>
            </w:r>
          </w:p>
        </w:tc>
        <w:tc>
          <w:tcPr>
            <w:tcW w:w="4111" w:type="dxa"/>
          </w:tcPr>
          <w:p w14:paraId="7FF5620A" w14:textId="77777777" w:rsidR="00DA2E32" w:rsidRPr="00152A43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9D0F21C" w14:textId="77777777" w:rsidR="00E05EE7" w:rsidRPr="00152A43" w:rsidRDefault="00E05EE7" w:rsidP="00C81012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E05EE7" w:rsidRPr="00152A43" w:rsidSect="00DA2E32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13EC0"/>
    <w:multiLevelType w:val="multilevel"/>
    <w:tmpl w:val="3BEAF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562A3D"/>
    <w:multiLevelType w:val="multilevel"/>
    <w:tmpl w:val="5B8EF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F73288D"/>
    <w:multiLevelType w:val="hybridMultilevel"/>
    <w:tmpl w:val="E71CD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163"/>
    <w:rsid w:val="000E414C"/>
    <w:rsid w:val="000E6E24"/>
    <w:rsid w:val="00152A43"/>
    <w:rsid w:val="001D1810"/>
    <w:rsid w:val="00212E54"/>
    <w:rsid w:val="002372BD"/>
    <w:rsid w:val="004A7031"/>
    <w:rsid w:val="00510431"/>
    <w:rsid w:val="005236CD"/>
    <w:rsid w:val="005A58D1"/>
    <w:rsid w:val="005B0B0F"/>
    <w:rsid w:val="005D4109"/>
    <w:rsid w:val="00672352"/>
    <w:rsid w:val="00734D03"/>
    <w:rsid w:val="007376FD"/>
    <w:rsid w:val="00774A17"/>
    <w:rsid w:val="00807D71"/>
    <w:rsid w:val="00863BD4"/>
    <w:rsid w:val="008F365F"/>
    <w:rsid w:val="00905CDC"/>
    <w:rsid w:val="00942D42"/>
    <w:rsid w:val="009A3523"/>
    <w:rsid w:val="009E1A2E"/>
    <w:rsid w:val="00A1040B"/>
    <w:rsid w:val="00A256C6"/>
    <w:rsid w:val="00AF7479"/>
    <w:rsid w:val="00BC475F"/>
    <w:rsid w:val="00C53079"/>
    <w:rsid w:val="00C81012"/>
    <w:rsid w:val="00C86738"/>
    <w:rsid w:val="00CD344F"/>
    <w:rsid w:val="00CD569D"/>
    <w:rsid w:val="00D25042"/>
    <w:rsid w:val="00DA2E32"/>
    <w:rsid w:val="00DE02C8"/>
    <w:rsid w:val="00DE1805"/>
    <w:rsid w:val="00E05EE7"/>
    <w:rsid w:val="00E47163"/>
    <w:rsid w:val="00E9761D"/>
    <w:rsid w:val="00EC28DE"/>
    <w:rsid w:val="00F27372"/>
    <w:rsid w:val="00F46564"/>
    <w:rsid w:val="00FB186F"/>
    <w:rsid w:val="00FF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386CF"/>
  <w15:chartTrackingRefBased/>
  <w15:docId w15:val="{5E0EF99F-1C4A-4046-A8F8-B248522E8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2E32"/>
    <w:rPr>
      <w:rFonts w:asciiTheme="minorHAnsi" w:hAnsiTheme="minorHAnsi" w:cstheme="minorBidi"/>
      <w:color w:val="auto"/>
      <w:sz w:val="22"/>
      <w:szCs w:val="22"/>
      <w:u w:val="none"/>
    </w:rPr>
  </w:style>
  <w:style w:type="paragraph" w:styleId="1">
    <w:name w:val="heading 1"/>
    <w:basedOn w:val="a"/>
    <w:next w:val="a"/>
    <w:link w:val="10"/>
    <w:uiPriority w:val="99"/>
    <w:qFormat/>
    <w:rsid w:val="00DA2E32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A2E32"/>
    <w:rPr>
      <w:rFonts w:eastAsia="Times New Roman"/>
      <w:b/>
      <w:bCs/>
      <w:color w:val="auto"/>
      <w:sz w:val="32"/>
      <w:szCs w:val="32"/>
      <w:u w:val="none"/>
      <w:lang w:eastAsia="ru-RU"/>
    </w:rPr>
  </w:style>
  <w:style w:type="character" w:customStyle="1" w:styleId="c1">
    <w:name w:val="c1"/>
    <w:basedOn w:val="a0"/>
    <w:rsid w:val="00DA2E32"/>
  </w:style>
  <w:style w:type="character" w:customStyle="1" w:styleId="c10">
    <w:name w:val="c10"/>
    <w:basedOn w:val="a0"/>
    <w:rsid w:val="00DA2E32"/>
  </w:style>
  <w:style w:type="character" w:customStyle="1" w:styleId="c25">
    <w:name w:val="c25"/>
    <w:basedOn w:val="a0"/>
    <w:rsid w:val="00DA2E32"/>
  </w:style>
  <w:style w:type="character" w:customStyle="1" w:styleId="c7">
    <w:name w:val="c7"/>
    <w:basedOn w:val="a0"/>
    <w:rsid w:val="00DA2E32"/>
  </w:style>
  <w:style w:type="character" w:customStyle="1" w:styleId="c3">
    <w:name w:val="c3"/>
    <w:basedOn w:val="a0"/>
    <w:rsid w:val="00DA2E32"/>
  </w:style>
  <w:style w:type="paragraph" w:styleId="a3">
    <w:name w:val="No Spacing"/>
    <w:uiPriority w:val="1"/>
    <w:qFormat/>
    <w:rsid w:val="00DA2E32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  <w:u w:val="none"/>
    </w:rPr>
  </w:style>
  <w:style w:type="paragraph" w:customStyle="1" w:styleId="c29">
    <w:name w:val="c29"/>
    <w:basedOn w:val="a"/>
    <w:rsid w:val="00DA2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DA2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256C6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0"/>
      <w:lang w:eastAsia="zh-CN"/>
    </w:rPr>
  </w:style>
  <w:style w:type="paragraph" w:styleId="a5">
    <w:name w:val="Normal (Web)"/>
    <w:basedOn w:val="a"/>
    <w:uiPriority w:val="99"/>
    <w:unhideWhenUsed/>
    <w:rsid w:val="00BC47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7376FD"/>
  </w:style>
  <w:style w:type="paragraph" w:customStyle="1" w:styleId="richfactdown-paragraph">
    <w:name w:val="richfactdown-paragraph"/>
    <w:basedOn w:val="a"/>
    <w:rsid w:val="009A3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A3523"/>
    <w:rPr>
      <w:b/>
      <w:bCs/>
    </w:rPr>
  </w:style>
  <w:style w:type="paragraph" w:customStyle="1" w:styleId="article-listitem">
    <w:name w:val="article-list__item"/>
    <w:basedOn w:val="a"/>
    <w:rsid w:val="00D250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6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7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75150B-59B9-49BE-902A-E7F93C752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7</Pages>
  <Words>1221</Words>
  <Characters>6966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14</cp:revision>
  <dcterms:created xsi:type="dcterms:W3CDTF">2024-01-27T10:57:00Z</dcterms:created>
  <dcterms:modified xsi:type="dcterms:W3CDTF">2024-03-07T13:50:00Z</dcterms:modified>
</cp:coreProperties>
</file>