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25E4" w:rsidRDefault="009025E4" w:rsidP="009025E4">
      <w:pPr>
        <w:jc w:val="center"/>
        <w:rPr>
          <w:b/>
          <w:sz w:val="22"/>
        </w:rPr>
      </w:pPr>
      <w:r>
        <w:rPr>
          <w:b/>
          <w:sz w:val="22"/>
        </w:rPr>
        <w:t>АДМИНИСТРАЦИЯ  КЛЕТСКОГО  МУНИЦИПАЛЬНОГО  РАЙОНА</w:t>
      </w:r>
    </w:p>
    <w:p w:rsidR="009025E4" w:rsidRDefault="009025E4" w:rsidP="009025E4">
      <w:pPr>
        <w:jc w:val="center"/>
        <w:rPr>
          <w:b/>
          <w:sz w:val="22"/>
        </w:rPr>
      </w:pPr>
      <w:r>
        <w:rPr>
          <w:b/>
          <w:sz w:val="22"/>
        </w:rPr>
        <w:t>ВОЛГОГРАДСКОЙ  ОБЛАСТИ</w:t>
      </w:r>
    </w:p>
    <w:p w:rsidR="009025E4" w:rsidRDefault="009025E4" w:rsidP="009025E4">
      <w:pPr>
        <w:pStyle w:val="2"/>
        <w:jc w:val="center"/>
      </w:pPr>
      <w:r>
        <w:t>ОТДЕЛ  ОБРАЗОВАНИЯ</w:t>
      </w:r>
    </w:p>
    <w:p w:rsidR="009025E4" w:rsidRDefault="009025E4" w:rsidP="009025E4"/>
    <w:p w:rsidR="009025E4" w:rsidRDefault="009025E4" w:rsidP="009025E4">
      <w:pPr>
        <w:jc w:val="center"/>
        <w:rPr>
          <w:b/>
        </w:rPr>
      </w:pPr>
      <w:proofErr w:type="gramStart"/>
      <w:r>
        <w:rPr>
          <w:b/>
        </w:rPr>
        <w:t>П</w:t>
      </w:r>
      <w:proofErr w:type="gramEnd"/>
      <w:r>
        <w:rPr>
          <w:b/>
        </w:rPr>
        <w:t xml:space="preserve"> Р И К А З</w:t>
      </w:r>
    </w:p>
    <w:p w:rsidR="009025E4" w:rsidRPr="00BB5C3C" w:rsidRDefault="009025E4" w:rsidP="009025E4">
      <w:pPr>
        <w:jc w:val="center"/>
        <w:rPr>
          <w:b/>
        </w:rPr>
      </w:pPr>
    </w:p>
    <w:p w:rsidR="009025E4" w:rsidRPr="00BB5C3C" w:rsidRDefault="009025E4" w:rsidP="009025E4">
      <w:pPr>
        <w:rPr>
          <w:b/>
        </w:rPr>
      </w:pPr>
      <w:r>
        <w:rPr>
          <w:b/>
        </w:rPr>
        <w:t xml:space="preserve"> 19 октября </w:t>
      </w:r>
      <w:r w:rsidRPr="00BB5C3C">
        <w:rPr>
          <w:b/>
        </w:rPr>
        <w:t>201</w:t>
      </w:r>
      <w:r>
        <w:rPr>
          <w:b/>
        </w:rPr>
        <w:t>8</w:t>
      </w:r>
      <w:r w:rsidRPr="00BB5C3C">
        <w:rPr>
          <w:b/>
        </w:rPr>
        <w:t xml:space="preserve"> года                                                                                    №</w:t>
      </w:r>
      <w:r w:rsidR="00D310D0">
        <w:rPr>
          <w:b/>
        </w:rPr>
        <w:t xml:space="preserve"> 213</w:t>
      </w:r>
    </w:p>
    <w:p w:rsidR="009025E4" w:rsidRPr="00BB5C3C" w:rsidRDefault="009025E4" w:rsidP="009025E4">
      <w:pPr>
        <w:rPr>
          <w:b/>
        </w:rPr>
      </w:pPr>
    </w:p>
    <w:p w:rsidR="00E22827" w:rsidRDefault="009025E4" w:rsidP="00E22827">
      <w:pPr>
        <w:rPr>
          <w:b/>
        </w:rPr>
      </w:pPr>
      <w:r>
        <w:rPr>
          <w:b/>
        </w:rPr>
        <w:t>О</w:t>
      </w:r>
      <w:r w:rsidR="008E29EA">
        <w:rPr>
          <w:b/>
        </w:rPr>
        <w:t xml:space="preserve">б </w:t>
      </w:r>
      <w:r w:rsidR="00E22827">
        <w:rPr>
          <w:b/>
        </w:rPr>
        <w:t xml:space="preserve">организации и сроках информирования </w:t>
      </w:r>
    </w:p>
    <w:p w:rsidR="00E22827" w:rsidRDefault="00E22827" w:rsidP="00E22827">
      <w:pPr>
        <w:rPr>
          <w:b/>
        </w:rPr>
      </w:pPr>
      <w:r>
        <w:rPr>
          <w:b/>
        </w:rPr>
        <w:t xml:space="preserve">по вопросам проведения </w:t>
      </w:r>
      <w:proofErr w:type="gramStart"/>
      <w:r>
        <w:rPr>
          <w:b/>
        </w:rPr>
        <w:t>государственной</w:t>
      </w:r>
      <w:proofErr w:type="gramEnd"/>
      <w:r>
        <w:rPr>
          <w:b/>
        </w:rPr>
        <w:t xml:space="preserve"> </w:t>
      </w:r>
    </w:p>
    <w:p w:rsidR="00E22827" w:rsidRDefault="00E22827" w:rsidP="00E22827">
      <w:pPr>
        <w:rPr>
          <w:b/>
        </w:rPr>
      </w:pPr>
      <w:r>
        <w:rPr>
          <w:b/>
        </w:rPr>
        <w:t xml:space="preserve">итоговой аттестации </w:t>
      </w:r>
      <w:proofErr w:type="gramStart"/>
      <w:r>
        <w:rPr>
          <w:b/>
        </w:rPr>
        <w:t>обучающихся</w:t>
      </w:r>
      <w:proofErr w:type="gramEnd"/>
      <w:r>
        <w:rPr>
          <w:b/>
        </w:rPr>
        <w:t xml:space="preserve">, освоивших </w:t>
      </w:r>
    </w:p>
    <w:p w:rsidR="00E22827" w:rsidRDefault="00E22827" w:rsidP="00E22827">
      <w:pPr>
        <w:rPr>
          <w:b/>
        </w:rPr>
      </w:pPr>
      <w:r>
        <w:rPr>
          <w:b/>
        </w:rPr>
        <w:t xml:space="preserve">основные образовательные программы основного </w:t>
      </w:r>
    </w:p>
    <w:p w:rsidR="00E22827" w:rsidRDefault="00E22827" w:rsidP="00E22827">
      <w:pPr>
        <w:rPr>
          <w:b/>
        </w:rPr>
      </w:pPr>
      <w:r>
        <w:rPr>
          <w:b/>
        </w:rPr>
        <w:t xml:space="preserve">общего и среднего общего образования </w:t>
      </w:r>
      <w:proofErr w:type="gramStart"/>
      <w:r>
        <w:rPr>
          <w:b/>
        </w:rPr>
        <w:t>в</w:t>
      </w:r>
      <w:proofErr w:type="gramEnd"/>
      <w:r>
        <w:rPr>
          <w:b/>
        </w:rPr>
        <w:t xml:space="preserve"> </w:t>
      </w:r>
    </w:p>
    <w:p w:rsidR="00E22827" w:rsidRDefault="00E22827" w:rsidP="00E22827">
      <w:pPr>
        <w:rPr>
          <w:b/>
        </w:rPr>
      </w:pPr>
      <w:proofErr w:type="spellStart"/>
      <w:r>
        <w:rPr>
          <w:b/>
        </w:rPr>
        <w:t>Клетском</w:t>
      </w:r>
      <w:proofErr w:type="spellEnd"/>
      <w:r>
        <w:rPr>
          <w:b/>
        </w:rPr>
        <w:t xml:space="preserve"> муниципальном </w:t>
      </w:r>
      <w:proofErr w:type="gramStart"/>
      <w:r>
        <w:rPr>
          <w:b/>
        </w:rPr>
        <w:t>районе</w:t>
      </w:r>
      <w:proofErr w:type="gramEnd"/>
      <w:r>
        <w:rPr>
          <w:b/>
        </w:rPr>
        <w:t xml:space="preserve"> Волгоградской области </w:t>
      </w:r>
    </w:p>
    <w:p w:rsidR="009025E4" w:rsidRPr="00BB5C3C" w:rsidRDefault="00E22827" w:rsidP="00E22827">
      <w:pPr>
        <w:rPr>
          <w:b/>
        </w:rPr>
      </w:pPr>
      <w:r>
        <w:rPr>
          <w:b/>
        </w:rPr>
        <w:t>в 2018/2019 учебном году</w:t>
      </w:r>
    </w:p>
    <w:p w:rsidR="009025E4" w:rsidRPr="00BB5C3C" w:rsidRDefault="009025E4" w:rsidP="009025E4">
      <w:pPr>
        <w:jc w:val="center"/>
        <w:rPr>
          <w:b/>
        </w:rPr>
      </w:pPr>
    </w:p>
    <w:p w:rsidR="009025E4" w:rsidRPr="00BB5C3C" w:rsidRDefault="009025E4" w:rsidP="008E29EA">
      <w:pPr>
        <w:pStyle w:val="a4"/>
      </w:pPr>
      <w:r w:rsidRPr="00BB5C3C">
        <w:rPr>
          <w:b/>
        </w:rPr>
        <w:t xml:space="preserve">                </w:t>
      </w:r>
      <w:r w:rsidR="008E29EA">
        <w:t xml:space="preserve">В соответствии с </w:t>
      </w:r>
      <w:r w:rsidR="00E22827">
        <w:t>приказами Министерства образования и науки Российской Федерации от 25 декабря 2013 г. № 1394 «Об утверждении Порядка проведения государственной итоговой аттестации по образовательным программам основного общего образования» от 26 декабря 2013 г. № 1400 «Об утверждении Порядка проведения государственной итоговой аттестации по образовательным программам среднего общего образования»</w:t>
      </w:r>
    </w:p>
    <w:p w:rsidR="009025E4" w:rsidRDefault="009025E4" w:rsidP="009025E4">
      <w:pPr>
        <w:jc w:val="both"/>
        <w:rPr>
          <w:b/>
        </w:rPr>
      </w:pPr>
      <w:r w:rsidRPr="00BB5C3C">
        <w:t xml:space="preserve">                                                                </w:t>
      </w:r>
      <w:r w:rsidRPr="00BB5C3C">
        <w:rPr>
          <w:b/>
        </w:rPr>
        <w:t xml:space="preserve">приказываю: </w:t>
      </w:r>
    </w:p>
    <w:p w:rsidR="009025E4" w:rsidRPr="00E22827" w:rsidRDefault="00E22827" w:rsidP="009025E4">
      <w:pPr>
        <w:pStyle w:val="a3"/>
        <w:numPr>
          <w:ilvl w:val="0"/>
          <w:numId w:val="2"/>
        </w:numPr>
        <w:jc w:val="both"/>
        <w:rPr>
          <w:b/>
        </w:rPr>
      </w:pPr>
      <w:r>
        <w:t xml:space="preserve">Руководителям общеобразовательных организаций </w:t>
      </w:r>
      <w:proofErr w:type="spellStart"/>
      <w:r>
        <w:t>Клетского</w:t>
      </w:r>
      <w:proofErr w:type="spellEnd"/>
      <w:r>
        <w:t xml:space="preserve"> муниципального района Волгоградской области:</w:t>
      </w:r>
    </w:p>
    <w:p w:rsidR="00E22827" w:rsidRDefault="00E22827" w:rsidP="003F4EA2">
      <w:pPr>
        <w:pStyle w:val="a3"/>
        <w:jc w:val="both"/>
      </w:pPr>
      <w:r>
        <w:t>обеспечить своевременное размещение на своих официальных сайтах информации и материалов о сроках проведения  мероприятий по организации и проведению государственной итоговой аттестации выпускников 9-х, 11-х классов и выпускников прошлых лет согласно приложению;</w:t>
      </w:r>
    </w:p>
    <w:p w:rsidR="00E22827" w:rsidRDefault="00E22827" w:rsidP="00E22827">
      <w:pPr>
        <w:pStyle w:val="a3"/>
        <w:jc w:val="both"/>
      </w:pPr>
      <w:r>
        <w:t>провести дополнительную информационно-разъяснительную работу среди выпускников прошлых лет о порядке участия в государственной итоговой аттестации;</w:t>
      </w:r>
    </w:p>
    <w:p w:rsidR="00E22827" w:rsidRDefault="00E22827" w:rsidP="00E22827">
      <w:pPr>
        <w:pStyle w:val="a3"/>
        <w:jc w:val="both"/>
      </w:pPr>
      <w:r>
        <w:t>организовать работу по привлечению граждан к общественному наблюдению за проведением государственной итоговой аттестации</w:t>
      </w:r>
      <w:r w:rsidR="00206DDB">
        <w:t>;</w:t>
      </w:r>
    </w:p>
    <w:p w:rsidR="00206DDB" w:rsidRPr="008E29EA" w:rsidRDefault="00206DDB" w:rsidP="00E22827">
      <w:pPr>
        <w:pStyle w:val="a3"/>
        <w:jc w:val="both"/>
        <w:rPr>
          <w:b/>
        </w:rPr>
      </w:pPr>
      <w:r>
        <w:t xml:space="preserve">назначить </w:t>
      </w:r>
      <w:proofErr w:type="gramStart"/>
      <w:r>
        <w:t>ответственного</w:t>
      </w:r>
      <w:proofErr w:type="gramEnd"/>
      <w:r>
        <w:t xml:space="preserve"> за своевременное размещение информации о государственной итоговой аттестации на сайте организации.</w:t>
      </w:r>
    </w:p>
    <w:p w:rsidR="009025E4" w:rsidRDefault="009025E4" w:rsidP="008E29EA">
      <w:pPr>
        <w:pStyle w:val="a3"/>
        <w:numPr>
          <w:ilvl w:val="0"/>
          <w:numId w:val="2"/>
        </w:numPr>
        <w:jc w:val="both"/>
      </w:pPr>
      <w:r w:rsidRPr="00BB5C3C">
        <w:t xml:space="preserve">Контроль  исполнения  приказа </w:t>
      </w:r>
      <w:r>
        <w:t>возложить на методиста отдела образования Ковальчук Н.В.</w:t>
      </w:r>
    </w:p>
    <w:p w:rsidR="009025E4" w:rsidRDefault="009025E4" w:rsidP="009025E4"/>
    <w:p w:rsidR="009025E4" w:rsidRDefault="009025E4" w:rsidP="009025E4"/>
    <w:p w:rsidR="009025E4" w:rsidRDefault="009025E4" w:rsidP="009025E4"/>
    <w:p w:rsidR="009025E4" w:rsidRDefault="009025E4" w:rsidP="009025E4">
      <w:r>
        <w:t xml:space="preserve">            </w:t>
      </w:r>
    </w:p>
    <w:p w:rsidR="009025E4" w:rsidRPr="00BB5C3C" w:rsidRDefault="00D71222" w:rsidP="009025E4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2834640</wp:posOffset>
            </wp:positionH>
            <wp:positionV relativeFrom="paragraph">
              <wp:posOffset>102235</wp:posOffset>
            </wp:positionV>
            <wp:extent cx="1457325" cy="1181100"/>
            <wp:effectExtent l="19050" t="0" r="9525" b="0"/>
            <wp:wrapNone/>
            <wp:docPr id="2" name="Рисунок 1" descr="C:\Users\Пользователь\Desktop\КС 2017 год\АПС и СПИ\IMG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Пользователь\Desktop\КС 2017 год\АПС и СПИ\IMG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181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025E4">
        <w:t xml:space="preserve">             Начальник</w:t>
      </w:r>
      <w:r w:rsidR="009025E4" w:rsidRPr="00BB5C3C">
        <w:t xml:space="preserve"> отдела</w:t>
      </w:r>
    </w:p>
    <w:p w:rsidR="009025E4" w:rsidRPr="00BB5C3C" w:rsidRDefault="009025E4" w:rsidP="009025E4">
      <w:r w:rsidRPr="00BB5C3C">
        <w:t xml:space="preserve">             образования администрации</w:t>
      </w:r>
    </w:p>
    <w:p w:rsidR="00844DE2" w:rsidRDefault="009025E4" w:rsidP="009025E4">
      <w:r w:rsidRPr="00BB5C3C">
        <w:t xml:space="preserve">             </w:t>
      </w:r>
      <w:proofErr w:type="spellStart"/>
      <w:r w:rsidRPr="00BB5C3C">
        <w:t>Клетского</w:t>
      </w:r>
      <w:proofErr w:type="spellEnd"/>
      <w:r w:rsidRPr="00BB5C3C">
        <w:t xml:space="preserve"> муниципального района                                           </w:t>
      </w:r>
      <w:proofErr w:type="spellStart"/>
      <w:r>
        <w:t>Н.В.Донецкова</w:t>
      </w:r>
      <w:proofErr w:type="spellEnd"/>
      <w:r w:rsidRPr="00BB5C3C">
        <w:t xml:space="preserve">   </w:t>
      </w:r>
    </w:p>
    <w:p w:rsidR="00894377" w:rsidRDefault="00894377" w:rsidP="009025E4"/>
    <w:p w:rsidR="00894377" w:rsidRDefault="00894377" w:rsidP="009025E4"/>
    <w:p w:rsidR="00894377" w:rsidRDefault="00894377" w:rsidP="009025E4"/>
    <w:p w:rsidR="00894377" w:rsidRDefault="00894377" w:rsidP="009025E4"/>
    <w:p w:rsidR="00894377" w:rsidRDefault="00894377" w:rsidP="009025E4"/>
    <w:p w:rsidR="00894377" w:rsidRDefault="00894377" w:rsidP="009025E4"/>
    <w:p w:rsidR="00894377" w:rsidRDefault="00894377" w:rsidP="009025E4"/>
    <w:p w:rsidR="00894377" w:rsidRDefault="00894377" w:rsidP="009025E4"/>
    <w:p w:rsidR="00894377" w:rsidRDefault="00894377" w:rsidP="009025E4"/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629"/>
        <w:gridCol w:w="2942"/>
      </w:tblGrid>
      <w:tr w:rsidR="00894377" w:rsidTr="00894377">
        <w:tc>
          <w:tcPr>
            <w:tcW w:w="6629" w:type="dxa"/>
          </w:tcPr>
          <w:p w:rsidR="00894377" w:rsidRDefault="00894377" w:rsidP="009025E4"/>
        </w:tc>
        <w:tc>
          <w:tcPr>
            <w:tcW w:w="2942" w:type="dxa"/>
          </w:tcPr>
          <w:p w:rsidR="00894377" w:rsidRDefault="00894377" w:rsidP="009025E4">
            <w:r>
              <w:t>УТВЕРЖДЕН</w:t>
            </w:r>
          </w:p>
          <w:p w:rsidR="00894377" w:rsidRDefault="00894377" w:rsidP="009025E4"/>
          <w:p w:rsidR="00894377" w:rsidRDefault="00894377" w:rsidP="009025E4">
            <w:r>
              <w:t xml:space="preserve">приказом отдела образования администрации </w:t>
            </w:r>
            <w:proofErr w:type="spellStart"/>
            <w:r>
              <w:t>Клетского</w:t>
            </w:r>
            <w:proofErr w:type="spellEnd"/>
            <w:r>
              <w:t xml:space="preserve"> муниципального района Волгоградской области </w:t>
            </w:r>
          </w:p>
          <w:p w:rsidR="00894377" w:rsidRDefault="00894377" w:rsidP="009025E4"/>
          <w:p w:rsidR="00894377" w:rsidRDefault="00894377" w:rsidP="009025E4">
            <w:r>
              <w:t>от 19.10.2018 г. № 21</w:t>
            </w:r>
            <w:r w:rsidR="00206DDB">
              <w:t>3</w:t>
            </w:r>
          </w:p>
        </w:tc>
      </w:tr>
    </w:tbl>
    <w:p w:rsidR="00894377" w:rsidRDefault="00894377" w:rsidP="009025E4"/>
    <w:p w:rsidR="00894377" w:rsidRDefault="00894377" w:rsidP="00894377"/>
    <w:p w:rsidR="00894377" w:rsidRDefault="00206DDB" w:rsidP="00894377">
      <w:pPr>
        <w:jc w:val="center"/>
      </w:pPr>
      <w:r>
        <w:t>ГРАФИК</w:t>
      </w:r>
    </w:p>
    <w:p w:rsidR="00894377" w:rsidRDefault="00206DDB" w:rsidP="00894377">
      <w:pPr>
        <w:jc w:val="center"/>
      </w:pPr>
      <w:r>
        <w:t>размещения информации о государственной итоговой аттестации на сайте образовательной организации</w:t>
      </w:r>
    </w:p>
    <w:p w:rsidR="0047543B" w:rsidRDefault="0047543B" w:rsidP="00894377">
      <w:pPr>
        <w:jc w:val="center"/>
      </w:pPr>
    </w:p>
    <w:p w:rsidR="0047543B" w:rsidRDefault="0047543B" w:rsidP="00D310D0"/>
    <w:p w:rsidR="00206DDB" w:rsidRDefault="00206DDB" w:rsidP="00206DDB">
      <w:pPr>
        <w:pStyle w:val="a3"/>
        <w:numPr>
          <w:ilvl w:val="0"/>
          <w:numId w:val="3"/>
        </w:numPr>
      </w:pPr>
      <w:r>
        <w:t>Для выпускников 11-х классов и выпускников прошлых лет:</w:t>
      </w:r>
    </w:p>
    <w:p w:rsidR="00206DDB" w:rsidRDefault="00206DDB" w:rsidP="00206DDB">
      <w:pPr>
        <w:pStyle w:val="a3"/>
      </w:pPr>
      <w:r>
        <w:t xml:space="preserve">о сроках и местах регистрации для участия в написании итогового сочинения не </w:t>
      </w:r>
      <w:proofErr w:type="gramStart"/>
      <w:r>
        <w:t>позднее</w:t>
      </w:r>
      <w:proofErr w:type="gramEnd"/>
      <w:r>
        <w:t xml:space="preserve"> чем за два месяца до</w:t>
      </w:r>
      <w:r w:rsidR="0062785F">
        <w:t xml:space="preserve"> дня проведения сочинения, до 25</w:t>
      </w:r>
      <w:r>
        <w:t xml:space="preserve"> октября 2018 года;</w:t>
      </w:r>
    </w:p>
    <w:p w:rsidR="00206DDB" w:rsidRDefault="00206DDB" w:rsidP="00206DDB">
      <w:pPr>
        <w:pStyle w:val="a3"/>
      </w:pPr>
      <w:r>
        <w:t xml:space="preserve">о сроках проведения итогового сочинения (изложения) не </w:t>
      </w:r>
      <w:proofErr w:type="gramStart"/>
      <w:r>
        <w:t>позднее</w:t>
      </w:r>
      <w:proofErr w:type="gramEnd"/>
      <w:r>
        <w:t xml:space="preserve"> чем за месяц до завершен</w:t>
      </w:r>
      <w:r w:rsidR="0062785F">
        <w:t>ия срока подачи заявления, до 25</w:t>
      </w:r>
      <w:r>
        <w:t xml:space="preserve"> октября 2018 года;</w:t>
      </w:r>
    </w:p>
    <w:p w:rsidR="00206DDB" w:rsidRDefault="00206DDB" w:rsidP="00206DDB">
      <w:pPr>
        <w:pStyle w:val="a3"/>
      </w:pPr>
      <w:r>
        <w:t xml:space="preserve">о сроках, местах и порядке информирования </w:t>
      </w:r>
      <w:r w:rsidR="00067248">
        <w:t xml:space="preserve">о результатах итогового сочинения (изложения) – не позднее, чем за месяц до дня проведения итогового сочинения (изложения), до </w:t>
      </w:r>
      <w:r w:rsidR="0062785F">
        <w:t>0</w:t>
      </w:r>
      <w:r w:rsidR="00067248">
        <w:t>5 ноября 2018 года;</w:t>
      </w:r>
    </w:p>
    <w:p w:rsidR="00067248" w:rsidRDefault="00067248" w:rsidP="00206DDB">
      <w:pPr>
        <w:pStyle w:val="a3"/>
      </w:pPr>
      <w:r>
        <w:t xml:space="preserve">о сроках и местах подачи заявлений на сдачу государственной итоговой аттестации (далее – ГИА),  местах регистрации на сдачу единого государственного экзамена (для выпускников прошлых лет, лиц, обучающихся по образовательным программам среднего профессионального образования, а также обучающихся, получающих среднее общее образование в иностранных образовательных организациях)  – не </w:t>
      </w:r>
      <w:proofErr w:type="gramStart"/>
      <w:r>
        <w:t>позднее</w:t>
      </w:r>
      <w:proofErr w:type="gramEnd"/>
      <w:r>
        <w:t xml:space="preserve"> чем за два месяца до завершения срока подачи заявления, до 01 декабря 2018 года;</w:t>
      </w:r>
    </w:p>
    <w:p w:rsidR="00067248" w:rsidRDefault="00067248" w:rsidP="00206DDB">
      <w:pPr>
        <w:pStyle w:val="a3"/>
      </w:pPr>
      <w:r>
        <w:t xml:space="preserve">о сроках проведения ГИА – не </w:t>
      </w:r>
      <w:proofErr w:type="gramStart"/>
      <w:r>
        <w:t>позднее</w:t>
      </w:r>
      <w:proofErr w:type="gramEnd"/>
      <w:r>
        <w:t xml:space="preserve"> чем за месяц до завершения срока подачи заявления, до 01 января 2019 года;</w:t>
      </w:r>
    </w:p>
    <w:p w:rsidR="00067248" w:rsidRDefault="00067248" w:rsidP="00206DDB">
      <w:pPr>
        <w:pStyle w:val="a3"/>
      </w:pPr>
      <w:r>
        <w:t xml:space="preserve">о сроках, местах и порядке подачи и рассмотрения апелляций – не </w:t>
      </w:r>
      <w:proofErr w:type="gramStart"/>
      <w:r>
        <w:t>позднее</w:t>
      </w:r>
      <w:proofErr w:type="gramEnd"/>
      <w:r>
        <w:t xml:space="preserve"> чем за месяц до начала экзаменов, до 01 апреля 2019 года;</w:t>
      </w:r>
    </w:p>
    <w:p w:rsidR="00067248" w:rsidRDefault="00067248" w:rsidP="00206DDB">
      <w:pPr>
        <w:pStyle w:val="a3"/>
      </w:pPr>
      <w:r>
        <w:t xml:space="preserve">о сроках, местах и порядке информирования о результатах ГИА не </w:t>
      </w:r>
      <w:proofErr w:type="gramStart"/>
      <w:r>
        <w:t>позднее</w:t>
      </w:r>
      <w:proofErr w:type="gramEnd"/>
      <w:r>
        <w:t xml:space="preserve"> чем за месяц до начала экзаменов, до 01 апреля 2019 года.</w:t>
      </w:r>
    </w:p>
    <w:p w:rsidR="00067248" w:rsidRDefault="00067248" w:rsidP="00206DDB">
      <w:pPr>
        <w:pStyle w:val="a3"/>
      </w:pPr>
    </w:p>
    <w:p w:rsidR="00067248" w:rsidRDefault="00067248" w:rsidP="00067248">
      <w:pPr>
        <w:pStyle w:val="a3"/>
        <w:numPr>
          <w:ilvl w:val="0"/>
          <w:numId w:val="3"/>
        </w:numPr>
      </w:pPr>
      <w:r>
        <w:t>Для выпускников 9-х классов:</w:t>
      </w:r>
    </w:p>
    <w:p w:rsidR="00067248" w:rsidRDefault="00067248" w:rsidP="00067248">
      <w:pPr>
        <w:pStyle w:val="a3"/>
      </w:pPr>
      <w:r>
        <w:t>о сроках и местах подачи заявлений на прохождение ГИА до 31 декабря 2018 года;</w:t>
      </w:r>
    </w:p>
    <w:p w:rsidR="00067248" w:rsidRDefault="00067248" w:rsidP="00067248">
      <w:pPr>
        <w:pStyle w:val="a3"/>
      </w:pPr>
      <w:r>
        <w:t>о сроках и местах регистрации для участия в проведении итогового собеседования не позднее, чем за два месяца до дня проведения итогового собеседования, до 01 февраля 2019 года</w:t>
      </w:r>
      <w:r w:rsidR="00D43610">
        <w:t>;</w:t>
      </w:r>
    </w:p>
    <w:p w:rsidR="00D43610" w:rsidRDefault="00D43610" w:rsidP="00067248">
      <w:pPr>
        <w:pStyle w:val="a3"/>
      </w:pPr>
      <w:r>
        <w:t>о сроках проведения итогового собеседования – не позднее, чем за месяц до завершения срока подачи заявления, до 01 марта 2019 года;</w:t>
      </w:r>
    </w:p>
    <w:p w:rsidR="00D43610" w:rsidRDefault="00D43610" w:rsidP="00067248">
      <w:pPr>
        <w:pStyle w:val="a3"/>
      </w:pPr>
      <w:r>
        <w:t>о сроках проведения ГИА, до 1 апреля 2019 года;</w:t>
      </w:r>
    </w:p>
    <w:p w:rsidR="00D43610" w:rsidRDefault="00D43610" w:rsidP="00067248">
      <w:pPr>
        <w:pStyle w:val="a3"/>
      </w:pPr>
      <w:r>
        <w:t>о сроках, местах и порядке подачи и рассмотрения апелляций, до 10 апреля 2019 года;</w:t>
      </w:r>
    </w:p>
    <w:p w:rsidR="00D43610" w:rsidRDefault="00D43610" w:rsidP="00067248">
      <w:pPr>
        <w:pStyle w:val="a3"/>
      </w:pPr>
      <w:r>
        <w:t xml:space="preserve"> о сроках, местах и порядке информирования о результатах ГИА, до 10 апреля 2019 года</w:t>
      </w:r>
    </w:p>
    <w:p w:rsidR="00067248" w:rsidRDefault="00067248" w:rsidP="00067248">
      <w:pPr>
        <w:pStyle w:val="a3"/>
      </w:pPr>
    </w:p>
    <w:p w:rsidR="00067248" w:rsidRDefault="00067248" w:rsidP="00D43610"/>
    <w:p w:rsidR="00067248" w:rsidRPr="00894377" w:rsidRDefault="00067248" w:rsidP="00206DDB">
      <w:pPr>
        <w:pStyle w:val="a3"/>
      </w:pPr>
      <w:r>
        <w:t xml:space="preserve"> </w:t>
      </w:r>
    </w:p>
    <w:sectPr w:rsidR="00067248" w:rsidRPr="00894377" w:rsidSect="00844D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BF2443"/>
    <w:multiLevelType w:val="hybridMultilevel"/>
    <w:tmpl w:val="4970B4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796FD0"/>
    <w:multiLevelType w:val="hybridMultilevel"/>
    <w:tmpl w:val="9CC0E8F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83D2A39"/>
    <w:multiLevelType w:val="hybridMultilevel"/>
    <w:tmpl w:val="5A92FFD2"/>
    <w:lvl w:ilvl="0" w:tplc="DC5894D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025E4"/>
    <w:rsid w:val="000027EB"/>
    <w:rsid w:val="00003471"/>
    <w:rsid w:val="00005946"/>
    <w:rsid w:val="0000674F"/>
    <w:rsid w:val="000075DF"/>
    <w:rsid w:val="00012800"/>
    <w:rsid w:val="00014A49"/>
    <w:rsid w:val="0002545F"/>
    <w:rsid w:val="00030606"/>
    <w:rsid w:val="000343B3"/>
    <w:rsid w:val="00041E00"/>
    <w:rsid w:val="00046354"/>
    <w:rsid w:val="0004737C"/>
    <w:rsid w:val="000522B8"/>
    <w:rsid w:val="00055940"/>
    <w:rsid w:val="00055FC4"/>
    <w:rsid w:val="00060E58"/>
    <w:rsid w:val="00065189"/>
    <w:rsid w:val="00067248"/>
    <w:rsid w:val="0006764E"/>
    <w:rsid w:val="0006779B"/>
    <w:rsid w:val="00071577"/>
    <w:rsid w:val="00071943"/>
    <w:rsid w:val="0007363B"/>
    <w:rsid w:val="00080144"/>
    <w:rsid w:val="000847F7"/>
    <w:rsid w:val="00087CF5"/>
    <w:rsid w:val="0009030E"/>
    <w:rsid w:val="00092CF1"/>
    <w:rsid w:val="00097CA8"/>
    <w:rsid w:val="000A33E4"/>
    <w:rsid w:val="000A43FD"/>
    <w:rsid w:val="000B0619"/>
    <w:rsid w:val="000B0935"/>
    <w:rsid w:val="000B6292"/>
    <w:rsid w:val="000B6413"/>
    <w:rsid w:val="000C0D6D"/>
    <w:rsid w:val="000C3DC6"/>
    <w:rsid w:val="000C60A6"/>
    <w:rsid w:val="000C6464"/>
    <w:rsid w:val="000D116A"/>
    <w:rsid w:val="000D1ADF"/>
    <w:rsid w:val="000D41ED"/>
    <w:rsid w:val="000D4B63"/>
    <w:rsid w:val="000D4DA0"/>
    <w:rsid w:val="000E396A"/>
    <w:rsid w:val="000E69C2"/>
    <w:rsid w:val="000F0980"/>
    <w:rsid w:val="000F0FB5"/>
    <w:rsid w:val="000F1AA3"/>
    <w:rsid w:val="000F22CB"/>
    <w:rsid w:val="000F2C85"/>
    <w:rsid w:val="000F40B4"/>
    <w:rsid w:val="0010103D"/>
    <w:rsid w:val="00103E02"/>
    <w:rsid w:val="00103F07"/>
    <w:rsid w:val="00104105"/>
    <w:rsid w:val="00112FD9"/>
    <w:rsid w:val="001179A0"/>
    <w:rsid w:val="00121E2B"/>
    <w:rsid w:val="00123B3B"/>
    <w:rsid w:val="00123F97"/>
    <w:rsid w:val="00127FBF"/>
    <w:rsid w:val="00136642"/>
    <w:rsid w:val="001408BF"/>
    <w:rsid w:val="00153802"/>
    <w:rsid w:val="00160556"/>
    <w:rsid w:val="00160C18"/>
    <w:rsid w:val="00163515"/>
    <w:rsid w:val="00165501"/>
    <w:rsid w:val="00166BFA"/>
    <w:rsid w:val="00172D48"/>
    <w:rsid w:val="0017379D"/>
    <w:rsid w:val="001754DD"/>
    <w:rsid w:val="001816F9"/>
    <w:rsid w:val="00181EAF"/>
    <w:rsid w:val="001868A5"/>
    <w:rsid w:val="00187008"/>
    <w:rsid w:val="00187924"/>
    <w:rsid w:val="00190F98"/>
    <w:rsid w:val="0019541A"/>
    <w:rsid w:val="001A573D"/>
    <w:rsid w:val="001A71A3"/>
    <w:rsid w:val="001A7F15"/>
    <w:rsid w:val="001B1C92"/>
    <w:rsid w:val="001B27E8"/>
    <w:rsid w:val="001B3346"/>
    <w:rsid w:val="001C054C"/>
    <w:rsid w:val="001C217F"/>
    <w:rsid w:val="001C2DA2"/>
    <w:rsid w:val="001C3935"/>
    <w:rsid w:val="001C57DC"/>
    <w:rsid w:val="001C5DC5"/>
    <w:rsid w:val="001C700F"/>
    <w:rsid w:val="001C786E"/>
    <w:rsid w:val="001D15E1"/>
    <w:rsid w:val="001D1F31"/>
    <w:rsid w:val="001E5D68"/>
    <w:rsid w:val="001F08B7"/>
    <w:rsid w:val="001F4FFD"/>
    <w:rsid w:val="001F52CE"/>
    <w:rsid w:val="002047CC"/>
    <w:rsid w:val="002056C6"/>
    <w:rsid w:val="00206CAA"/>
    <w:rsid w:val="00206DDB"/>
    <w:rsid w:val="002118CB"/>
    <w:rsid w:val="00212266"/>
    <w:rsid w:val="00215F97"/>
    <w:rsid w:val="00216922"/>
    <w:rsid w:val="00217F51"/>
    <w:rsid w:val="00220EA0"/>
    <w:rsid w:val="0022651B"/>
    <w:rsid w:val="002318DA"/>
    <w:rsid w:val="00234C31"/>
    <w:rsid w:val="002410F7"/>
    <w:rsid w:val="002439E3"/>
    <w:rsid w:val="00244F1C"/>
    <w:rsid w:val="00247BF3"/>
    <w:rsid w:val="00253157"/>
    <w:rsid w:val="00253341"/>
    <w:rsid w:val="00255270"/>
    <w:rsid w:val="002561B8"/>
    <w:rsid w:val="00256D63"/>
    <w:rsid w:val="002607D0"/>
    <w:rsid w:val="00262042"/>
    <w:rsid w:val="002658DF"/>
    <w:rsid w:val="0027039E"/>
    <w:rsid w:val="002716DB"/>
    <w:rsid w:val="002727B4"/>
    <w:rsid w:val="00272C7B"/>
    <w:rsid w:val="00281B22"/>
    <w:rsid w:val="00283A29"/>
    <w:rsid w:val="00285D60"/>
    <w:rsid w:val="00287F26"/>
    <w:rsid w:val="00292310"/>
    <w:rsid w:val="002962E7"/>
    <w:rsid w:val="002A2D46"/>
    <w:rsid w:val="002A3C00"/>
    <w:rsid w:val="002A5030"/>
    <w:rsid w:val="002B0679"/>
    <w:rsid w:val="002B0D56"/>
    <w:rsid w:val="002B1B27"/>
    <w:rsid w:val="002B421A"/>
    <w:rsid w:val="002B52B3"/>
    <w:rsid w:val="002C0B1B"/>
    <w:rsid w:val="002C31ED"/>
    <w:rsid w:val="002C793B"/>
    <w:rsid w:val="002C79EE"/>
    <w:rsid w:val="002D176E"/>
    <w:rsid w:val="002D25E9"/>
    <w:rsid w:val="002D4BC7"/>
    <w:rsid w:val="002D4ED0"/>
    <w:rsid w:val="002E580E"/>
    <w:rsid w:val="002E590C"/>
    <w:rsid w:val="002F4B7F"/>
    <w:rsid w:val="002F53E5"/>
    <w:rsid w:val="002F6EE8"/>
    <w:rsid w:val="0030230E"/>
    <w:rsid w:val="00302B98"/>
    <w:rsid w:val="00302D27"/>
    <w:rsid w:val="00302E52"/>
    <w:rsid w:val="00302FE9"/>
    <w:rsid w:val="003055CB"/>
    <w:rsid w:val="00305C7C"/>
    <w:rsid w:val="00307FD1"/>
    <w:rsid w:val="00312426"/>
    <w:rsid w:val="00320050"/>
    <w:rsid w:val="00320C4C"/>
    <w:rsid w:val="003226C4"/>
    <w:rsid w:val="003248B9"/>
    <w:rsid w:val="00327028"/>
    <w:rsid w:val="00327303"/>
    <w:rsid w:val="0033334E"/>
    <w:rsid w:val="003457C2"/>
    <w:rsid w:val="00350065"/>
    <w:rsid w:val="00352137"/>
    <w:rsid w:val="00354972"/>
    <w:rsid w:val="003575DD"/>
    <w:rsid w:val="00362B1F"/>
    <w:rsid w:val="0036565D"/>
    <w:rsid w:val="00366E36"/>
    <w:rsid w:val="00367B51"/>
    <w:rsid w:val="00370BAA"/>
    <w:rsid w:val="0037406A"/>
    <w:rsid w:val="003815C8"/>
    <w:rsid w:val="003817B3"/>
    <w:rsid w:val="003844AC"/>
    <w:rsid w:val="003867E9"/>
    <w:rsid w:val="00392118"/>
    <w:rsid w:val="00393C90"/>
    <w:rsid w:val="003A6112"/>
    <w:rsid w:val="003B06F4"/>
    <w:rsid w:val="003B734C"/>
    <w:rsid w:val="003C2E5E"/>
    <w:rsid w:val="003C7419"/>
    <w:rsid w:val="003D03D4"/>
    <w:rsid w:val="003D1CC4"/>
    <w:rsid w:val="003D2B62"/>
    <w:rsid w:val="003D3B34"/>
    <w:rsid w:val="003D4757"/>
    <w:rsid w:val="003E3B7A"/>
    <w:rsid w:val="003E6745"/>
    <w:rsid w:val="003E7E88"/>
    <w:rsid w:val="003F4EA2"/>
    <w:rsid w:val="003F7875"/>
    <w:rsid w:val="004040E2"/>
    <w:rsid w:val="004045F9"/>
    <w:rsid w:val="0040589D"/>
    <w:rsid w:val="004068C5"/>
    <w:rsid w:val="00411527"/>
    <w:rsid w:val="00413048"/>
    <w:rsid w:val="004130DF"/>
    <w:rsid w:val="00415997"/>
    <w:rsid w:val="00423ABF"/>
    <w:rsid w:val="00423D1A"/>
    <w:rsid w:val="00436E80"/>
    <w:rsid w:val="004453FF"/>
    <w:rsid w:val="00447A54"/>
    <w:rsid w:val="0045389E"/>
    <w:rsid w:val="0045409B"/>
    <w:rsid w:val="00461E96"/>
    <w:rsid w:val="0046453A"/>
    <w:rsid w:val="0046688E"/>
    <w:rsid w:val="00467740"/>
    <w:rsid w:val="0047248A"/>
    <w:rsid w:val="0047543B"/>
    <w:rsid w:val="00475DBE"/>
    <w:rsid w:val="00490A79"/>
    <w:rsid w:val="00493792"/>
    <w:rsid w:val="0049514A"/>
    <w:rsid w:val="004A56AD"/>
    <w:rsid w:val="004A70CC"/>
    <w:rsid w:val="004A7A1D"/>
    <w:rsid w:val="004B1D02"/>
    <w:rsid w:val="004B2EF8"/>
    <w:rsid w:val="004B74C7"/>
    <w:rsid w:val="004B7B81"/>
    <w:rsid w:val="004C369E"/>
    <w:rsid w:val="004C3C36"/>
    <w:rsid w:val="004C738B"/>
    <w:rsid w:val="004D15B5"/>
    <w:rsid w:val="004D1D10"/>
    <w:rsid w:val="004D2BC0"/>
    <w:rsid w:val="004D4B6C"/>
    <w:rsid w:val="004D674E"/>
    <w:rsid w:val="004D7C6B"/>
    <w:rsid w:val="004E0078"/>
    <w:rsid w:val="004E3742"/>
    <w:rsid w:val="004F224F"/>
    <w:rsid w:val="004F713D"/>
    <w:rsid w:val="0050337C"/>
    <w:rsid w:val="0050523D"/>
    <w:rsid w:val="00510648"/>
    <w:rsid w:val="0051481D"/>
    <w:rsid w:val="00516F3A"/>
    <w:rsid w:val="00520C06"/>
    <w:rsid w:val="00520EBA"/>
    <w:rsid w:val="00521CB1"/>
    <w:rsid w:val="00523E4C"/>
    <w:rsid w:val="0052404F"/>
    <w:rsid w:val="0052437B"/>
    <w:rsid w:val="00526DA7"/>
    <w:rsid w:val="00532BD7"/>
    <w:rsid w:val="00534FF9"/>
    <w:rsid w:val="00535134"/>
    <w:rsid w:val="00540DA1"/>
    <w:rsid w:val="005435C4"/>
    <w:rsid w:val="0054377B"/>
    <w:rsid w:val="00543EC6"/>
    <w:rsid w:val="00546C3B"/>
    <w:rsid w:val="00552C21"/>
    <w:rsid w:val="00552C7A"/>
    <w:rsid w:val="00560A1C"/>
    <w:rsid w:val="005703AE"/>
    <w:rsid w:val="00571B3F"/>
    <w:rsid w:val="0058297D"/>
    <w:rsid w:val="00586939"/>
    <w:rsid w:val="005906F2"/>
    <w:rsid w:val="005920B2"/>
    <w:rsid w:val="00593C82"/>
    <w:rsid w:val="005946FF"/>
    <w:rsid w:val="005A3F57"/>
    <w:rsid w:val="005A5EF6"/>
    <w:rsid w:val="005A6385"/>
    <w:rsid w:val="005B2D18"/>
    <w:rsid w:val="005B3BB4"/>
    <w:rsid w:val="005B3C22"/>
    <w:rsid w:val="005B466B"/>
    <w:rsid w:val="005B7A4E"/>
    <w:rsid w:val="005C5174"/>
    <w:rsid w:val="005C5CEF"/>
    <w:rsid w:val="005C6365"/>
    <w:rsid w:val="005C6A7E"/>
    <w:rsid w:val="005D0F89"/>
    <w:rsid w:val="005E1C65"/>
    <w:rsid w:val="005E4663"/>
    <w:rsid w:val="005E694A"/>
    <w:rsid w:val="005E7760"/>
    <w:rsid w:val="005F01E3"/>
    <w:rsid w:val="005F0285"/>
    <w:rsid w:val="005F0FD6"/>
    <w:rsid w:val="005F496E"/>
    <w:rsid w:val="005F7D05"/>
    <w:rsid w:val="00602D4D"/>
    <w:rsid w:val="00605D66"/>
    <w:rsid w:val="00611B9D"/>
    <w:rsid w:val="00611B9E"/>
    <w:rsid w:val="006155A8"/>
    <w:rsid w:val="00615D24"/>
    <w:rsid w:val="00621485"/>
    <w:rsid w:val="00623730"/>
    <w:rsid w:val="0062494F"/>
    <w:rsid w:val="00625E12"/>
    <w:rsid w:val="0062785F"/>
    <w:rsid w:val="00631617"/>
    <w:rsid w:val="00637CF0"/>
    <w:rsid w:val="00646541"/>
    <w:rsid w:val="00651C75"/>
    <w:rsid w:val="006525AF"/>
    <w:rsid w:val="006527B8"/>
    <w:rsid w:val="00653455"/>
    <w:rsid w:val="00653F18"/>
    <w:rsid w:val="00655075"/>
    <w:rsid w:val="00656FA3"/>
    <w:rsid w:val="00662780"/>
    <w:rsid w:val="00663CF5"/>
    <w:rsid w:val="0066667C"/>
    <w:rsid w:val="00676757"/>
    <w:rsid w:val="0068242E"/>
    <w:rsid w:val="0068673C"/>
    <w:rsid w:val="006872F9"/>
    <w:rsid w:val="00687A26"/>
    <w:rsid w:val="00687CFC"/>
    <w:rsid w:val="00687E8B"/>
    <w:rsid w:val="006908C6"/>
    <w:rsid w:val="00691563"/>
    <w:rsid w:val="00695E4B"/>
    <w:rsid w:val="006966F0"/>
    <w:rsid w:val="006979DA"/>
    <w:rsid w:val="006A0DF7"/>
    <w:rsid w:val="006A3300"/>
    <w:rsid w:val="006A4DFD"/>
    <w:rsid w:val="006A7764"/>
    <w:rsid w:val="006B0AF0"/>
    <w:rsid w:val="006B6A85"/>
    <w:rsid w:val="006C3EC3"/>
    <w:rsid w:val="006C451E"/>
    <w:rsid w:val="006C53BD"/>
    <w:rsid w:val="006C56F1"/>
    <w:rsid w:val="006C5E47"/>
    <w:rsid w:val="006C7CBE"/>
    <w:rsid w:val="006D26B0"/>
    <w:rsid w:val="006E16AD"/>
    <w:rsid w:val="006E3C47"/>
    <w:rsid w:val="006E49B1"/>
    <w:rsid w:val="006E5FAE"/>
    <w:rsid w:val="006E682B"/>
    <w:rsid w:val="006E75DD"/>
    <w:rsid w:val="006F3CB5"/>
    <w:rsid w:val="006F4311"/>
    <w:rsid w:val="006F4F33"/>
    <w:rsid w:val="00702396"/>
    <w:rsid w:val="007029ED"/>
    <w:rsid w:val="00711837"/>
    <w:rsid w:val="00711988"/>
    <w:rsid w:val="007156C2"/>
    <w:rsid w:val="00720208"/>
    <w:rsid w:val="00733197"/>
    <w:rsid w:val="0073467A"/>
    <w:rsid w:val="0073535E"/>
    <w:rsid w:val="007374EF"/>
    <w:rsid w:val="00737A00"/>
    <w:rsid w:val="00745905"/>
    <w:rsid w:val="00751E39"/>
    <w:rsid w:val="007523D6"/>
    <w:rsid w:val="0075428C"/>
    <w:rsid w:val="007560BB"/>
    <w:rsid w:val="00762E16"/>
    <w:rsid w:val="00763363"/>
    <w:rsid w:val="007672AD"/>
    <w:rsid w:val="00770D87"/>
    <w:rsid w:val="00770F96"/>
    <w:rsid w:val="007725BA"/>
    <w:rsid w:val="00783A43"/>
    <w:rsid w:val="00791663"/>
    <w:rsid w:val="00791999"/>
    <w:rsid w:val="00792F31"/>
    <w:rsid w:val="0079343A"/>
    <w:rsid w:val="0079528A"/>
    <w:rsid w:val="007974E2"/>
    <w:rsid w:val="007A17AF"/>
    <w:rsid w:val="007B2984"/>
    <w:rsid w:val="007B3F0D"/>
    <w:rsid w:val="007C1E8B"/>
    <w:rsid w:val="007C4AE0"/>
    <w:rsid w:val="007C4D98"/>
    <w:rsid w:val="007D42CE"/>
    <w:rsid w:val="007D481F"/>
    <w:rsid w:val="007D536A"/>
    <w:rsid w:val="007E485D"/>
    <w:rsid w:val="007E6285"/>
    <w:rsid w:val="007F6F43"/>
    <w:rsid w:val="00800210"/>
    <w:rsid w:val="008024F3"/>
    <w:rsid w:val="00807414"/>
    <w:rsid w:val="00810393"/>
    <w:rsid w:val="00813D38"/>
    <w:rsid w:val="00814505"/>
    <w:rsid w:val="0081534F"/>
    <w:rsid w:val="00816BA2"/>
    <w:rsid w:val="0082005A"/>
    <w:rsid w:val="008203B9"/>
    <w:rsid w:val="00820EE4"/>
    <w:rsid w:val="008213F5"/>
    <w:rsid w:val="00823844"/>
    <w:rsid w:val="00832291"/>
    <w:rsid w:val="00837FAE"/>
    <w:rsid w:val="0084419A"/>
    <w:rsid w:val="00844DE2"/>
    <w:rsid w:val="00846F92"/>
    <w:rsid w:val="00855752"/>
    <w:rsid w:val="008600F7"/>
    <w:rsid w:val="008607C4"/>
    <w:rsid w:val="00860CA2"/>
    <w:rsid w:val="00861395"/>
    <w:rsid w:val="008639B5"/>
    <w:rsid w:val="008658FA"/>
    <w:rsid w:val="00866805"/>
    <w:rsid w:val="00866907"/>
    <w:rsid w:val="00874810"/>
    <w:rsid w:val="00875421"/>
    <w:rsid w:val="008875D3"/>
    <w:rsid w:val="00890078"/>
    <w:rsid w:val="00891624"/>
    <w:rsid w:val="00892577"/>
    <w:rsid w:val="00894377"/>
    <w:rsid w:val="008978EB"/>
    <w:rsid w:val="008A41DE"/>
    <w:rsid w:val="008B0439"/>
    <w:rsid w:val="008B381D"/>
    <w:rsid w:val="008B38CA"/>
    <w:rsid w:val="008B421D"/>
    <w:rsid w:val="008B4292"/>
    <w:rsid w:val="008B7A2A"/>
    <w:rsid w:val="008C58E2"/>
    <w:rsid w:val="008D26FE"/>
    <w:rsid w:val="008D2997"/>
    <w:rsid w:val="008D4811"/>
    <w:rsid w:val="008D6D9B"/>
    <w:rsid w:val="008D77D1"/>
    <w:rsid w:val="008E038F"/>
    <w:rsid w:val="008E29EA"/>
    <w:rsid w:val="008F1D43"/>
    <w:rsid w:val="0090121C"/>
    <w:rsid w:val="009025E4"/>
    <w:rsid w:val="00904847"/>
    <w:rsid w:val="00907D40"/>
    <w:rsid w:val="0091113E"/>
    <w:rsid w:val="009124D3"/>
    <w:rsid w:val="00916B01"/>
    <w:rsid w:val="00917A04"/>
    <w:rsid w:val="00917A48"/>
    <w:rsid w:val="00922AF2"/>
    <w:rsid w:val="00926916"/>
    <w:rsid w:val="009321D5"/>
    <w:rsid w:val="00935E85"/>
    <w:rsid w:val="00936532"/>
    <w:rsid w:val="0093662B"/>
    <w:rsid w:val="00941EEB"/>
    <w:rsid w:val="00943C22"/>
    <w:rsid w:val="00944F67"/>
    <w:rsid w:val="00945AA4"/>
    <w:rsid w:val="00950452"/>
    <w:rsid w:val="0095654A"/>
    <w:rsid w:val="0096026C"/>
    <w:rsid w:val="009631A5"/>
    <w:rsid w:val="009650AD"/>
    <w:rsid w:val="00966454"/>
    <w:rsid w:val="0096680E"/>
    <w:rsid w:val="0096736A"/>
    <w:rsid w:val="009708DB"/>
    <w:rsid w:val="00971383"/>
    <w:rsid w:val="00971C9B"/>
    <w:rsid w:val="00974E50"/>
    <w:rsid w:val="0097691A"/>
    <w:rsid w:val="00976A1C"/>
    <w:rsid w:val="00976C3B"/>
    <w:rsid w:val="00977D64"/>
    <w:rsid w:val="009A4DE8"/>
    <w:rsid w:val="009A5CED"/>
    <w:rsid w:val="009B11D3"/>
    <w:rsid w:val="009B2769"/>
    <w:rsid w:val="009B55B9"/>
    <w:rsid w:val="009B7D66"/>
    <w:rsid w:val="009C3AC5"/>
    <w:rsid w:val="009C620B"/>
    <w:rsid w:val="009D1097"/>
    <w:rsid w:val="009D5C44"/>
    <w:rsid w:val="009D5FA6"/>
    <w:rsid w:val="009D6D55"/>
    <w:rsid w:val="009D7E5D"/>
    <w:rsid w:val="009E0081"/>
    <w:rsid w:val="009E0CC9"/>
    <w:rsid w:val="009E4010"/>
    <w:rsid w:val="009E7B6B"/>
    <w:rsid w:val="009F25C1"/>
    <w:rsid w:val="009F3346"/>
    <w:rsid w:val="009F7B5F"/>
    <w:rsid w:val="00A03940"/>
    <w:rsid w:val="00A04818"/>
    <w:rsid w:val="00A06A3F"/>
    <w:rsid w:val="00A14C42"/>
    <w:rsid w:val="00A167B9"/>
    <w:rsid w:val="00A17402"/>
    <w:rsid w:val="00A26CE1"/>
    <w:rsid w:val="00A276A1"/>
    <w:rsid w:val="00A304F5"/>
    <w:rsid w:val="00A322B5"/>
    <w:rsid w:val="00A33455"/>
    <w:rsid w:val="00A43D81"/>
    <w:rsid w:val="00A452CE"/>
    <w:rsid w:val="00A50A3D"/>
    <w:rsid w:val="00A52B7D"/>
    <w:rsid w:val="00A536CC"/>
    <w:rsid w:val="00A53C45"/>
    <w:rsid w:val="00A55267"/>
    <w:rsid w:val="00A5675E"/>
    <w:rsid w:val="00A57409"/>
    <w:rsid w:val="00A57AF3"/>
    <w:rsid w:val="00A60C75"/>
    <w:rsid w:val="00A61B6B"/>
    <w:rsid w:val="00A658AF"/>
    <w:rsid w:val="00A665FC"/>
    <w:rsid w:val="00A66B5C"/>
    <w:rsid w:val="00A768A9"/>
    <w:rsid w:val="00A76E4C"/>
    <w:rsid w:val="00A8522B"/>
    <w:rsid w:val="00A86486"/>
    <w:rsid w:val="00A866DC"/>
    <w:rsid w:val="00AA09CF"/>
    <w:rsid w:val="00AA1629"/>
    <w:rsid w:val="00AA67D9"/>
    <w:rsid w:val="00AB035D"/>
    <w:rsid w:val="00AB0A73"/>
    <w:rsid w:val="00AB0F1F"/>
    <w:rsid w:val="00AB2902"/>
    <w:rsid w:val="00AC110D"/>
    <w:rsid w:val="00AC2558"/>
    <w:rsid w:val="00AC29B2"/>
    <w:rsid w:val="00AC340C"/>
    <w:rsid w:val="00AC39D4"/>
    <w:rsid w:val="00AC5E2D"/>
    <w:rsid w:val="00AC7CEE"/>
    <w:rsid w:val="00AD26C1"/>
    <w:rsid w:val="00AD7420"/>
    <w:rsid w:val="00AE1D6E"/>
    <w:rsid w:val="00AE2AB6"/>
    <w:rsid w:val="00AE38F5"/>
    <w:rsid w:val="00AE4ADE"/>
    <w:rsid w:val="00AF08FC"/>
    <w:rsid w:val="00AF2781"/>
    <w:rsid w:val="00AF3551"/>
    <w:rsid w:val="00AF3CEC"/>
    <w:rsid w:val="00AF4D82"/>
    <w:rsid w:val="00AF7370"/>
    <w:rsid w:val="00AF7771"/>
    <w:rsid w:val="00B05C52"/>
    <w:rsid w:val="00B06B9E"/>
    <w:rsid w:val="00B103E0"/>
    <w:rsid w:val="00B12AFF"/>
    <w:rsid w:val="00B17E0E"/>
    <w:rsid w:val="00B17E31"/>
    <w:rsid w:val="00B21A93"/>
    <w:rsid w:val="00B27A11"/>
    <w:rsid w:val="00B378DE"/>
    <w:rsid w:val="00B44BD9"/>
    <w:rsid w:val="00B50E29"/>
    <w:rsid w:val="00B51344"/>
    <w:rsid w:val="00B52469"/>
    <w:rsid w:val="00B52B83"/>
    <w:rsid w:val="00B5527D"/>
    <w:rsid w:val="00B56AD4"/>
    <w:rsid w:val="00B67251"/>
    <w:rsid w:val="00B72AE9"/>
    <w:rsid w:val="00B73951"/>
    <w:rsid w:val="00B75517"/>
    <w:rsid w:val="00B761E1"/>
    <w:rsid w:val="00B8682F"/>
    <w:rsid w:val="00B9157C"/>
    <w:rsid w:val="00B9284C"/>
    <w:rsid w:val="00B936A7"/>
    <w:rsid w:val="00B94975"/>
    <w:rsid w:val="00B94F32"/>
    <w:rsid w:val="00B974EC"/>
    <w:rsid w:val="00BA21D3"/>
    <w:rsid w:val="00BA49EC"/>
    <w:rsid w:val="00BA50BD"/>
    <w:rsid w:val="00BA7216"/>
    <w:rsid w:val="00BA7548"/>
    <w:rsid w:val="00BB147E"/>
    <w:rsid w:val="00BB2199"/>
    <w:rsid w:val="00BB6BD6"/>
    <w:rsid w:val="00BB7A71"/>
    <w:rsid w:val="00BC49D2"/>
    <w:rsid w:val="00BC4D21"/>
    <w:rsid w:val="00BC7077"/>
    <w:rsid w:val="00BD31B2"/>
    <w:rsid w:val="00BE6E8A"/>
    <w:rsid w:val="00BF67C9"/>
    <w:rsid w:val="00C01B4F"/>
    <w:rsid w:val="00C01DBF"/>
    <w:rsid w:val="00C0218F"/>
    <w:rsid w:val="00C03A72"/>
    <w:rsid w:val="00C059A7"/>
    <w:rsid w:val="00C11591"/>
    <w:rsid w:val="00C1478B"/>
    <w:rsid w:val="00C1667E"/>
    <w:rsid w:val="00C1767D"/>
    <w:rsid w:val="00C17DCF"/>
    <w:rsid w:val="00C2095D"/>
    <w:rsid w:val="00C22535"/>
    <w:rsid w:val="00C22860"/>
    <w:rsid w:val="00C239E1"/>
    <w:rsid w:val="00C24334"/>
    <w:rsid w:val="00C31D21"/>
    <w:rsid w:val="00C36DE0"/>
    <w:rsid w:val="00C418C5"/>
    <w:rsid w:val="00C42BDC"/>
    <w:rsid w:val="00C5328E"/>
    <w:rsid w:val="00C5364A"/>
    <w:rsid w:val="00C5400F"/>
    <w:rsid w:val="00C56EFF"/>
    <w:rsid w:val="00C57039"/>
    <w:rsid w:val="00C602C5"/>
    <w:rsid w:val="00C61550"/>
    <w:rsid w:val="00C61D1E"/>
    <w:rsid w:val="00C6371C"/>
    <w:rsid w:val="00C63726"/>
    <w:rsid w:val="00C63D21"/>
    <w:rsid w:val="00C63EDB"/>
    <w:rsid w:val="00C67866"/>
    <w:rsid w:val="00C727A1"/>
    <w:rsid w:val="00C72C38"/>
    <w:rsid w:val="00C7330E"/>
    <w:rsid w:val="00C76E87"/>
    <w:rsid w:val="00C82127"/>
    <w:rsid w:val="00C8316D"/>
    <w:rsid w:val="00C86EEE"/>
    <w:rsid w:val="00C91002"/>
    <w:rsid w:val="00C91778"/>
    <w:rsid w:val="00C94824"/>
    <w:rsid w:val="00C95374"/>
    <w:rsid w:val="00CA64B6"/>
    <w:rsid w:val="00CA6A5D"/>
    <w:rsid w:val="00CB4E12"/>
    <w:rsid w:val="00CB5AA0"/>
    <w:rsid w:val="00CB5FD1"/>
    <w:rsid w:val="00CC42B9"/>
    <w:rsid w:val="00CC54E0"/>
    <w:rsid w:val="00CC6554"/>
    <w:rsid w:val="00CC6ABD"/>
    <w:rsid w:val="00CC6EC2"/>
    <w:rsid w:val="00CD267C"/>
    <w:rsid w:val="00CD55C2"/>
    <w:rsid w:val="00CD63CB"/>
    <w:rsid w:val="00CE2E2A"/>
    <w:rsid w:val="00CE474F"/>
    <w:rsid w:val="00CE4B1E"/>
    <w:rsid w:val="00CE594F"/>
    <w:rsid w:val="00CE7525"/>
    <w:rsid w:val="00CE77BA"/>
    <w:rsid w:val="00CF0BA5"/>
    <w:rsid w:val="00CF481F"/>
    <w:rsid w:val="00CF54E8"/>
    <w:rsid w:val="00CF6E09"/>
    <w:rsid w:val="00CF7064"/>
    <w:rsid w:val="00D01C32"/>
    <w:rsid w:val="00D0469F"/>
    <w:rsid w:val="00D17EAE"/>
    <w:rsid w:val="00D20810"/>
    <w:rsid w:val="00D23F2F"/>
    <w:rsid w:val="00D279BB"/>
    <w:rsid w:val="00D30D96"/>
    <w:rsid w:val="00D310D0"/>
    <w:rsid w:val="00D34FD8"/>
    <w:rsid w:val="00D36CE6"/>
    <w:rsid w:val="00D42795"/>
    <w:rsid w:val="00D427F7"/>
    <w:rsid w:val="00D43531"/>
    <w:rsid w:val="00D43610"/>
    <w:rsid w:val="00D4748A"/>
    <w:rsid w:val="00D478C8"/>
    <w:rsid w:val="00D56C86"/>
    <w:rsid w:val="00D57F9B"/>
    <w:rsid w:val="00D60CBC"/>
    <w:rsid w:val="00D6116A"/>
    <w:rsid w:val="00D63C8D"/>
    <w:rsid w:val="00D6595F"/>
    <w:rsid w:val="00D663DB"/>
    <w:rsid w:val="00D7085F"/>
    <w:rsid w:val="00D71222"/>
    <w:rsid w:val="00D73BCC"/>
    <w:rsid w:val="00D73D2C"/>
    <w:rsid w:val="00D76A44"/>
    <w:rsid w:val="00D84AF1"/>
    <w:rsid w:val="00D93DAB"/>
    <w:rsid w:val="00DA1A99"/>
    <w:rsid w:val="00DA2320"/>
    <w:rsid w:val="00DA4BDD"/>
    <w:rsid w:val="00DA4DB5"/>
    <w:rsid w:val="00DA5918"/>
    <w:rsid w:val="00DB3B78"/>
    <w:rsid w:val="00DB4991"/>
    <w:rsid w:val="00DB4CDD"/>
    <w:rsid w:val="00DB6807"/>
    <w:rsid w:val="00DC16AF"/>
    <w:rsid w:val="00DC5DF7"/>
    <w:rsid w:val="00DD185F"/>
    <w:rsid w:val="00DD1FFF"/>
    <w:rsid w:val="00DD31E8"/>
    <w:rsid w:val="00DE05D8"/>
    <w:rsid w:val="00DE22E3"/>
    <w:rsid w:val="00DE5940"/>
    <w:rsid w:val="00DE5ADE"/>
    <w:rsid w:val="00DE752E"/>
    <w:rsid w:val="00DF4284"/>
    <w:rsid w:val="00DF4A01"/>
    <w:rsid w:val="00DF6467"/>
    <w:rsid w:val="00E04567"/>
    <w:rsid w:val="00E0775D"/>
    <w:rsid w:val="00E0792C"/>
    <w:rsid w:val="00E20D9A"/>
    <w:rsid w:val="00E212EF"/>
    <w:rsid w:val="00E2225D"/>
    <w:rsid w:val="00E22827"/>
    <w:rsid w:val="00E306D1"/>
    <w:rsid w:val="00E30B4E"/>
    <w:rsid w:val="00E31BA1"/>
    <w:rsid w:val="00E32699"/>
    <w:rsid w:val="00E348D0"/>
    <w:rsid w:val="00E364E3"/>
    <w:rsid w:val="00E40460"/>
    <w:rsid w:val="00E43642"/>
    <w:rsid w:val="00E47DA9"/>
    <w:rsid w:val="00E5103D"/>
    <w:rsid w:val="00E5161E"/>
    <w:rsid w:val="00E557AD"/>
    <w:rsid w:val="00E61255"/>
    <w:rsid w:val="00E662C6"/>
    <w:rsid w:val="00E664B8"/>
    <w:rsid w:val="00E73579"/>
    <w:rsid w:val="00E7363E"/>
    <w:rsid w:val="00E73EE0"/>
    <w:rsid w:val="00E830D1"/>
    <w:rsid w:val="00E871F0"/>
    <w:rsid w:val="00E9532A"/>
    <w:rsid w:val="00EA0672"/>
    <w:rsid w:val="00EA1D14"/>
    <w:rsid w:val="00EA7A6F"/>
    <w:rsid w:val="00EB12AB"/>
    <w:rsid w:val="00EB1A9D"/>
    <w:rsid w:val="00EB281E"/>
    <w:rsid w:val="00EB4DD2"/>
    <w:rsid w:val="00EB5B6B"/>
    <w:rsid w:val="00EB64A4"/>
    <w:rsid w:val="00EC1099"/>
    <w:rsid w:val="00EC20E6"/>
    <w:rsid w:val="00EC4EC9"/>
    <w:rsid w:val="00ED1A11"/>
    <w:rsid w:val="00ED2EED"/>
    <w:rsid w:val="00ED35D2"/>
    <w:rsid w:val="00ED4BD2"/>
    <w:rsid w:val="00EF0067"/>
    <w:rsid w:val="00EF12B9"/>
    <w:rsid w:val="00EF19F3"/>
    <w:rsid w:val="00EF3C68"/>
    <w:rsid w:val="00F001A1"/>
    <w:rsid w:val="00F140F6"/>
    <w:rsid w:val="00F211EB"/>
    <w:rsid w:val="00F225B2"/>
    <w:rsid w:val="00F23747"/>
    <w:rsid w:val="00F242B0"/>
    <w:rsid w:val="00F24B72"/>
    <w:rsid w:val="00F30CD7"/>
    <w:rsid w:val="00F36DCA"/>
    <w:rsid w:val="00F37A18"/>
    <w:rsid w:val="00F408C9"/>
    <w:rsid w:val="00F4145B"/>
    <w:rsid w:val="00F41B29"/>
    <w:rsid w:val="00F41E63"/>
    <w:rsid w:val="00F53D8B"/>
    <w:rsid w:val="00F577FB"/>
    <w:rsid w:val="00F616A5"/>
    <w:rsid w:val="00F629F1"/>
    <w:rsid w:val="00F63A8C"/>
    <w:rsid w:val="00F671C3"/>
    <w:rsid w:val="00F70BE2"/>
    <w:rsid w:val="00F76F27"/>
    <w:rsid w:val="00F82F31"/>
    <w:rsid w:val="00F901F7"/>
    <w:rsid w:val="00F973A6"/>
    <w:rsid w:val="00FA07E8"/>
    <w:rsid w:val="00FA1D55"/>
    <w:rsid w:val="00FA44DA"/>
    <w:rsid w:val="00FA5A87"/>
    <w:rsid w:val="00FA5C2F"/>
    <w:rsid w:val="00FA7172"/>
    <w:rsid w:val="00FB67C6"/>
    <w:rsid w:val="00FC44AF"/>
    <w:rsid w:val="00FC4708"/>
    <w:rsid w:val="00FD2857"/>
    <w:rsid w:val="00FD3B01"/>
    <w:rsid w:val="00FD4A3E"/>
    <w:rsid w:val="00FE1592"/>
    <w:rsid w:val="00FE2935"/>
    <w:rsid w:val="00FE3B4E"/>
    <w:rsid w:val="00FE5AE8"/>
    <w:rsid w:val="00FE6A10"/>
    <w:rsid w:val="00FE6C6E"/>
    <w:rsid w:val="00FE777B"/>
    <w:rsid w:val="00FF074F"/>
    <w:rsid w:val="00FF0EE9"/>
    <w:rsid w:val="00FF5A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5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9025E4"/>
    <w:pPr>
      <w:keepNext/>
      <w:jc w:val="both"/>
      <w:outlineLvl w:val="1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9025E4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3">
    <w:name w:val="List Paragraph"/>
    <w:basedOn w:val="a"/>
    <w:uiPriority w:val="34"/>
    <w:qFormat/>
    <w:rsid w:val="009025E4"/>
    <w:pPr>
      <w:ind w:left="720"/>
      <w:contextualSpacing/>
    </w:pPr>
  </w:style>
  <w:style w:type="paragraph" w:styleId="a4">
    <w:name w:val="No Spacing"/>
    <w:uiPriority w:val="1"/>
    <w:qFormat/>
    <w:rsid w:val="009025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8943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20A885-DAC1-4322-AB8F-3E0A3AADB3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642</Words>
  <Characters>3666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Специалист</cp:lastModifiedBy>
  <cp:revision>5</cp:revision>
  <cp:lastPrinted>2018-10-23T10:26:00Z</cp:lastPrinted>
  <dcterms:created xsi:type="dcterms:W3CDTF">2018-10-23T09:35:00Z</dcterms:created>
  <dcterms:modified xsi:type="dcterms:W3CDTF">2018-10-23T11:14:00Z</dcterms:modified>
</cp:coreProperties>
</file>