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234" w:rsidRPr="00C92234" w:rsidRDefault="00C92234" w:rsidP="00C92234">
      <w:pPr>
        <w:shd w:val="clear" w:color="auto" w:fill="FFFFFF"/>
        <w:spacing w:after="0" w:line="30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  <w:t xml:space="preserve">Первый день в </w:t>
      </w:r>
      <w:r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  <w:t xml:space="preserve">детском </w:t>
      </w:r>
      <w:r w:rsidRPr="00C92234"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  <w:t>саду</w:t>
      </w:r>
    </w:p>
    <w:p w:rsidR="00C92234" w:rsidRPr="00C92234" w:rsidRDefault="00C92234" w:rsidP="00C92234">
      <w:pPr>
        <w:shd w:val="clear" w:color="auto" w:fill="FFFFFF"/>
        <w:spacing w:before="225" w:after="300" w:line="300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Долгие месяцы подготовки прошли, и сегодня вы ведете малыша в сад. Вот несколько рекомендаций, которые нужно выполнить, чтобы максимально безболезненно адаптировать ребенка.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 утра не кормите ребенка. Будет лучше если он, проголодавшись, позавтракает в новой обстановке. Если ребенок попросил кушать, можно дать ему печенье или вафлю. Кашу он пое</w:t>
      </w:r>
      <w:proofErr w:type="gramStart"/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ст в гр</w:t>
      </w:r>
      <w:proofErr w:type="gramEnd"/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уппе.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Перед выходом из дома смажьте нос ребенка </w:t>
      </w:r>
      <w:proofErr w:type="spellStart"/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оксолиновой</w:t>
      </w:r>
      <w:proofErr w:type="spellEnd"/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мазью. Это рекомендуется делать первые две недели, пока детский организм не привыкнет.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Придя в группу, выберете кровать и шкафчик для малыша. Акцентируйте на этом внимание ребенка – скажите, что этот шкафчик с яблочком его, туда он должен складывать свою одежду и обувь после прогулки.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Первые дни лучше оставлять ребенка на несколько часов. Сначала на час, потом на два и т.д. Через неделю или несколько дней можно оставить малыша на тихий час.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Заранее поговорите с воспитательницей. Расскажите о некоторых нюансах домашнего пребывания малыша. Возможно, он засыпает, только если почесать ему спинку.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Обязательно обменяйтесь с воспитательницей номерами телефонов. Договоритесь, во сколько вам нужно прийти.</w:t>
      </w:r>
    </w:p>
    <w:p w:rsidR="00C92234" w:rsidRP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После того, как вы забрали ребенка, спросите у него, чем он сегодня занимался, какие игрушки ему понравились, с кем подружился. Акцентируйте внимание на положительных моментах.</w:t>
      </w:r>
    </w:p>
    <w:p w:rsidR="00C92234" w:rsidRDefault="00C92234" w:rsidP="00C92234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По вечерам отложите все дела в сторону и проводите больше времени с малышом. Возможно, ему не хватает вас и вечером он захочет больше тактильного контакта. Обнимайте, целуйте малыша, валяйтесь с ним на кровати. Покажите, что вы любите его по-прежнему.</w:t>
      </w:r>
    </w:p>
    <w:p w:rsidR="00052097" w:rsidRPr="00C92234" w:rsidRDefault="00052097" w:rsidP="00052097">
      <w:p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</w:p>
    <w:p w:rsidR="00C92234" w:rsidRPr="00C92234" w:rsidRDefault="00C92234" w:rsidP="00C92234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C92234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lang w:eastAsia="ru-RU"/>
        </w:rPr>
        <w:t>Детский сад – это неотъемлемая часть жизни большинства детей. И только от родителей зависит, как пройти этот непростой путь адаптации к саду. Готовьте ребенка к детскому саду и ходите туда с удовольствием!</w:t>
      </w:r>
    </w:p>
    <w:p w:rsidR="00983FDB" w:rsidRPr="00C92234" w:rsidRDefault="00052097" w:rsidP="00C9223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83FDB" w:rsidRPr="00C92234" w:rsidSect="002D2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86EBE"/>
    <w:multiLevelType w:val="multilevel"/>
    <w:tmpl w:val="76949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92234"/>
    <w:rsid w:val="00052097"/>
    <w:rsid w:val="00140D38"/>
    <w:rsid w:val="001A3CF4"/>
    <w:rsid w:val="001E289C"/>
    <w:rsid w:val="001E63F6"/>
    <w:rsid w:val="00257C7C"/>
    <w:rsid w:val="002D2C25"/>
    <w:rsid w:val="0037132E"/>
    <w:rsid w:val="00462E35"/>
    <w:rsid w:val="0074360F"/>
    <w:rsid w:val="00966D5E"/>
    <w:rsid w:val="00BA6FDC"/>
    <w:rsid w:val="00C92234"/>
    <w:rsid w:val="00D07067"/>
    <w:rsid w:val="00D7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C25"/>
  </w:style>
  <w:style w:type="paragraph" w:styleId="2">
    <w:name w:val="heading 2"/>
    <w:basedOn w:val="a"/>
    <w:link w:val="20"/>
    <w:uiPriority w:val="9"/>
    <w:qFormat/>
    <w:rsid w:val="00C922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22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9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92234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92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2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7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Козыренко</dc:creator>
  <cp:lastModifiedBy>Козыренко</cp:lastModifiedBy>
  <cp:revision>1</cp:revision>
  <dcterms:created xsi:type="dcterms:W3CDTF">2016-10-16T10:49:00Z</dcterms:created>
  <dcterms:modified xsi:type="dcterms:W3CDTF">2016-10-16T10:50:00Z</dcterms:modified>
</cp:coreProperties>
</file>